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109" w:rsidRPr="00CC4925" w:rsidRDefault="00871B3C" w:rsidP="00DA110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3440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19050</wp:posOffset>
                </wp:positionV>
                <wp:extent cx="5831840" cy="704215"/>
                <wp:effectExtent l="19050" t="19050" r="16510" b="19685"/>
                <wp:wrapNone/>
                <wp:docPr id="1631" name="Rounded Rectangle 1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871B3C" w:rsidRDefault="00D72D3A" w:rsidP="00871B3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71B3C">
                              <w:rPr>
                                <w:lang w:val="pt-PT"/>
                              </w:rPr>
                              <w:t>ATIVIDADE DE AMPLIAÇÃO 1</w:t>
                            </w:r>
                          </w:p>
                          <w:p w:rsidR="00D72D3A" w:rsidRPr="00871B3C" w:rsidRDefault="00D72D3A" w:rsidP="00871B3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71B3C">
                              <w:rPr>
                                <w:lang w:val="pt-PT"/>
                              </w:rPr>
                              <w:t>Numeração egípcia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631" o:spid="_x0000_s1179" style="position:absolute;left:0;text-align:left;margin-left:1.5pt;margin-top:1.5pt;width:459.2pt;height:55.45pt;z-index:25241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ke68g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871B3C" w:rsidRDefault="00D72D3A" w:rsidP="00871B3C">
                      <w:pPr>
                        <w:pStyle w:val="TituloFicha"/>
                        <w:rPr>
                          <w:lang w:val="pt-PT"/>
                        </w:rPr>
                      </w:pPr>
                      <w:r w:rsidRPr="00871B3C">
                        <w:rPr>
                          <w:lang w:val="pt-PT"/>
                        </w:rPr>
                        <w:t>ATIVIDADE DE AMPLIAÇÃO 1</w:t>
                      </w:r>
                    </w:p>
                    <w:p w:rsidR="00D72D3A" w:rsidRPr="00871B3C" w:rsidRDefault="00D72D3A" w:rsidP="00871B3C">
                      <w:pPr>
                        <w:pStyle w:val="TituloFicha"/>
                        <w:rPr>
                          <w:lang w:val="pt-PT"/>
                        </w:rPr>
                      </w:pPr>
                      <w:r w:rsidRPr="00871B3C">
                        <w:rPr>
                          <w:lang w:val="pt-PT"/>
                        </w:rPr>
                        <w:t>Numeração egípcia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871B3C" w:rsidRPr="00CC4925" w:rsidRDefault="00871B3C" w:rsidP="00DA1109">
      <w:pPr>
        <w:pStyle w:val="NormalA"/>
      </w:pPr>
    </w:p>
    <w:p w:rsidR="00871B3C" w:rsidRPr="00CC4925" w:rsidRDefault="00871B3C" w:rsidP="00DA1109">
      <w:pPr>
        <w:pStyle w:val="NormalA"/>
      </w:pPr>
    </w:p>
    <w:p w:rsidR="00871B3C" w:rsidRPr="00CC4925" w:rsidRDefault="00871B3C" w:rsidP="00871B3C">
      <w:pPr>
        <w:pStyle w:val="Normalsemesp"/>
      </w:pPr>
    </w:p>
    <w:p w:rsidR="00871B3C" w:rsidRPr="00CC4925" w:rsidRDefault="00895D01" w:rsidP="00871B3C">
      <w:pPr>
        <w:pStyle w:val="NormalA"/>
      </w:pPr>
      <w:r>
        <w:t>NOME: ______________________________________N.º: ______ TURMA: _________ DATA: ____________</w:t>
      </w:r>
    </w:p>
    <w:p w:rsidR="00871B3C" w:rsidRPr="00CC4925" w:rsidRDefault="005F3DEB" w:rsidP="00871B3C">
      <w:pPr>
        <w:pStyle w:val="Normalsemesp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4464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107950</wp:posOffset>
                </wp:positionV>
                <wp:extent cx="5524500" cy="1257300"/>
                <wp:effectExtent l="0" t="0" r="19050" b="19050"/>
                <wp:wrapNone/>
                <wp:docPr id="3565" name="Retângulo arredondado 3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24500" cy="12573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1FC32BD1" id="Retângulo arredondado 3565" o:spid="_x0000_s1026" style="position:absolute;margin-left:6.75pt;margin-top:8.5pt;width:435pt;height:99pt;z-index:25241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" filled="f">
                <v:stroke joinstyle="miter"/>
              </v:roundrect>
            </w:pict>
          </mc:Fallback>
        </mc:AlternateContent>
      </w:r>
    </w:p>
    <w:p w:rsidR="00871B3C" w:rsidRPr="00CC4925" w:rsidRDefault="00871B3C" w:rsidP="005F3DEB">
      <w:pPr>
        <w:pStyle w:val="NormalA"/>
        <w:ind w:left="426" w:right="379"/>
      </w:pPr>
      <w:r w:rsidRPr="00CC4925">
        <w:t>O sistema de numeração dos Egípcios utilizou símbolos denominados hieróglifos, para indicar conjuntos de dez em dez. Observa como eram:</w:t>
      </w:r>
    </w:p>
    <w:p w:rsidR="00871B3C" w:rsidRPr="00CC4925" w:rsidRDefault="00871B3C" w:rsidP="005F3DE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BA51EB8" wp14:editId="6007A70C">
            <wp:extent cx="5342400" cy="727200"/>
            <wp:effectExtent l="0" t="0" r="0" b="0"/>
            <wp:docPr id="5357" name="Imagem 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2400" cy="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38" w:rsidRPr="00CC4925" w:rsidRDefault="0072696C" w:rsidP="00AE166E">
      <w:pPr>
        <w:pStyle w:val="1Numerao"/>
        <w:numPr>
          <w:ilvl w:val="0"/>
          <w:numId w:val="216"/>
        </w:numPr>
      </w:pPr>
      <w:r w:rsidRPr="00CC4925">
        <w:t>Completa com números egípcios.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927"/>
        <w:gridCol w:w="567"/>
        <w:gridCol w:w="3619"/>
      </w:tblGrid>
      <w:tr w:rsidR="0024697E" w:rsidRPr="00CC4925" w:rsidTr="0083311F">
        <w:trPr>
          <w:trHeight w:val="397"/>
          <w:jc w:val="center"/>
        </w:trPr>
        <w:tc>
          <w:tcPr>
            <w:tcW w:w="3927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  <w:r w:rsidRPr="00CC4925">
              <w:t>Dias de uma semana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  <w:r w:rsidRPr="00CC4925">
              <w:t>Minutos que tem uma hora</w:t>
            </w:r>
          </w:p>
        </w:tc>
      </w:tr>
      <w:tr w:rsidR="0024697E" w:rsidRPr="00CC4925" w:rsidTr="0083311F">
        <w:trPr>
          <w:trHeight w:val="510"/>
          <w:jc w:val="center"/>
        </w:trPr>
        <w:tc>
          <w:tcPr>
            <w:tcW w:w="3927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</w:tr>
      <w:tr w:rsidR="00044B07" w:rsidRPr="00CC4925" w:rsidTr="0083311F">
        <w:trPr>
          <w:trHeight w:val="279"/>
          <w:jc w:val="center"/>
        </w:trPr>
        <w:tc>
          <w:tcPr>
            <w:tcW w:w="3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</w:tr>
      <w:tr w:rsidR="0024697E" w:rsidRPr="00CC4925" w:rsidTr="0083311F">
        <w:trPr>
          <w:trHeight w:val="397"/>
          <w:jc w:val="center"/>
        </w:trPr>
        <w:tc>
          <w:tcPr>
            <w:tcW w:w="3927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6D0393" w:rsidP="005F3DEB">
            <w:pPr>
              <w:pStyle w:val="NormalA"/>
              <w:jc w:val="center"/>
            </w:pPr>
            <w:r w:rsidRPr="00CC4925">
              <w:t>Dias de um ano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6D0393" w:rsidP="005F3DEB">
            <w:pPr>
              <w:pStyle w:val="NormalA"/>
              <w:jc w:val="center"/>
            </w:pPr>
            <w:r w:rsidRPr="00CC4925">
              <w:t>Ano em que se descobriu o Brasil</w:t>
            </w:r>
          </w:p>
        </w:tc>
      </w:tr>
      <w:tr w:rsidR="0024697E" w:rsidRPr="00CC4925" w:rsidTr="0083311F">
        <w:trPr>
          <w:trHeight w:val="510"/>
          <w:jc w:val="center"/>
        </w:trPr>
        <w:tc>
          <w:tcPr>
            <w:tcW w:w="3927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</w:tr>
      <w:tr w:rsidR="00044B07" w:rsidRPr="00CC4925" w:rsidTr="0083311F">
        <w:trPr>
          <w:trHeight w:val="278"/>
          <w:jc w:val="center"/>
        </w:trPr>
        <w:tc>
          <w:tcPr>
            <w:tcW w:w="3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</w:tr>
      <w:tr w:rsidR="0024697E" w:rsidRPr="00CC4925" w:rsidTr="0083311F">
        <w:trPr>
          <w:trHeight w:val="397"/>
          <w:jc w:val="center"/>
        </w:trPr>
        <w:tc>
          <w:tcPr>
            <w:tcW w:w="3927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5B4518" w:rsidP="005F3DEB">
            <w:pPr>
              <w:pStyle w:val="NormalA"/>
              <w:jc w:val="center"/>
            </w:pPr>
            <w:r w:rsidRPr="00CC4925">
              <w:t>Dias de um ano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5B4518" w:rsidP="005F3DEB">
            <w:pPr>
              <w:pStyle w:val="NormalA"/>
              <w:jc w:val="center"/>
            </w:pPr>
            <w:r w:rsidRPr="00CC4925">
              <w:t>Ano em que se descobriu o Brasil</w:t>
            </w:r>
          </w:p>
        </w:tc>
      </w:tr>
      <w:tr w:rsidR="0024697E" w:rsidRPr="00CC4925" w:rsidTr="0083311F">
        <w:trPr>
          <w:trHeight w:val="510"/>
          <w:jc w:val="center"/>
        </w:trPr>
        <w:tc>
          <w:tcPr>
            <w:tcW w:w="3927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</w:tr>
      <w:tr w:rsidR="00044B07" w:rsidRPr="00CC4925" w:rsidTr="0083311F">
        <w:trPr>
          <w:trHeight w:val="278"/>
          <w:jc w:val="center"/>
        </w:trPr>
        <w:tc>
          <w:tcPr>
            <w:tcW w:w="3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44B07" w:rsidRPr="00CC4925" w:rsidRDefault="00044B07" w:rsidP="005F3DEB">
            <w:pPr>
              <w:pStyle w:val="NormalA"/>
              <w:jc w:val="center"/>
            </w:pPr>
          </w:p>
        </w:tc>
      </w:tr>
      <w:tr w:rsidR="0024697E" w:rsidRPr="00CC4925" w:rsidTr="0083311F">
        <w:trPr>
          <w:trHeight w:val="397"/>
          <w:jc w:val="center"/>
        </w:trPr>
        <w:tc>
          <w:tcPr>
            <w:tcW w:w="3927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5B4518" w:rsidP="005F3DEB">
            <w:pPr>
              <w:pStyle w:val="NormalA"/>
              <w:jc w:val="center"/>
            </w:pPr>
            <w:r w:rsidRPr="00CC4925">
              <w:t>Cem centenas</w:t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4697E" w:rsidRPr="00CC4925" w:rsidRDefault="005B4518" w:rsidP="005F3DEB">
            <w:pPr>
              <w:pStyle w:val="NormalA"/>
              <w:jc w:val="center"/>
            </w:pPr>
            <w:r w:rsidRPr="00CC4925">
              <w:t>Número posterior a 999 999</w:t>
            </w:r>
          </w:p>
        </w:tc>
      </w:tr>
      <w:tr w:rsidR="0024697E" w:rsidRPr="00CC4925" w:rsidTr="00EC53C9">
        <w:trPr>
          <w:trHeight w:val="510"/>
          <w:jc w:val="center"/>
        </w:trPr>
        <w:tc>
          <w:tcPr>
            <w:tcW w:w="3927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  <w:tc>
          <w:tcPr>
            <w:tcW w:w="3619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697E" w:rsidRPr="00CC4925" w:rsidRDefault="0024697E" w:rsidP="005F3DEB">
            <w:pPr>
              <w:pStyle w:val="NormalA"/>
              <w:jc w:val="center"/>
            </w:pPr>
          </w:p>
        </w:tc>
      </w:tr>
    </w:tbl>
    <w:p w:rsidR="00F96E38" w:rsidRPr="00CC4925" w:rsidRDefault="00F96E38" w:rsidP="005F3DEB">
      <w:pPr>
        <w:pStyle w:val="NormalA"/>
      </w:pPr>
    </w:p>
    <w:p w:rsidR="00F96E38" w:rsidRPr="00CC4925" w:rsidRDefault="004B17C1" w:rsidP="0094019E">
      <w:pPr>
        <w:pStyle w:val="1Numerao"/>
      </w:pPr>
      <w:r w:rsidRPr="00CC4925">
        <w:t>A Pirâmide de Quéops é a maior do Egito. Observa e investiga alguns dados sobre ela.</w:t>
      </w:r>
    </w:p>
    <w:tbl>
      <w:tblPr>
        <w:tblStyle w:val="Tabelacomgrelh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2885"/>
        <w:gridCol w:w="2886"/>
      </w:tblGrid>
      <w:tr w:rsidR="00EC53C9" w:rsidRPr="00CC4925" w:rsidTr="000801A0">
        <w:trPr>
          <w:trHeight w:val="865"/>
        </w:trPr>
        <w:tc>
          <w:tcPr>
            <w:tcW w:w="2885" w:type="dxa"/>
            <w:vAlign w:val="center"/>
          </w:tcPr>
          <w:p w:rsidR="00EC53C9" w:rsidRPr="00CC4925" w:rsidRDefault="00EC53C9" w:rsidP="00AE166E">
            <w:pPr>
              <w:pStyle w:val="NormalA"/>
              <w:numPr>
                <w:ilvl w:val="0"/>
                <w:numId w:val="217"/>
              </w:numPr>
              <w:spacing w:before="120" w:after="120"/>
              <w:ind w:left="371" w:hanging="284"/>
              <w:jc w:val="left"/>
            </w:pPr>
            <w:r w:rsidRPr="00CC4925">
              <w:t>Medida da altura em metros:</w:t>
            </w:r>
          </w:p>
        </w:tc>
        <w:tc>
          <w:tcPr>
            <w:tcW w:w="2885" w:type="dxa"/>
            <w:vMerge w:val="restart"/>
            <w:vAlign w:val="center"/>
          </w:tcPr>
          <w:p w:rsidR="00EC53C9" w:rsidRPr="00CC4925" w:rsidRDefault="00EC53C9" w:rsidP="00EC53C9">
            <w:pPr>
              <w:pStyle w:val="NormalA"/>
              <w:spacing w:after="120"/>
              <w:jc w:val="center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E084AA1" wp14:editId="36C4A3CB">
                  <wp:extent cx="954000" cy="2145600"/>
                  <wp:effectExtent l="0" t="0" r="0" b="7620"/>
                  <wp:docPr id="4809" name="Imagem 4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214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6" w:type="dxa"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  <w:r w:rsidRPr="00CC4925">
              <w:t>____________________ metros.</w:t>
            </w:r>
          </w:p>
        </w:tc>
      </w:tr>
      <w:tr w:rsidR="00EC53C9" w:rsidRPr="00CC4925" w:rsidTr="000801A0">
        <w:trPr>
          <w:trHeight w:val="840"/>
        </w:trPr>
        <w:tc>
          <w:tcPr>
            <w:tcW w:w="2885" w:type="dxa"/>
            <w:vAlign w:val="center"/>
          </w:tcPr>
          <w:p w:rsidR="00EC53C9" w:rsidRPr="00CC4925" w:rsidRDefault="00EC53C9" w:rsidP="00AE166E">
            <w:pPr>
              <w:pStyle w:val="NormalA"/>
              <w:numPr>
                <w:ilvl w:val="0"/>
                <w:numId w:val="217"/>
              </w:numPr>
              <w:spacing w:before="120" w:after="120"/>
              <w:ind w:left="371" w:hanging="284"/>
              <w:jc w:val="left"/>
            </w:pPr>
            <w:r w:rsidRPr="00CC4925">
              <w:t>Blocos de pedra utilizados na sua construção:</w:t>
            </w:r>
          </w:p>
        </w:tc>
        <w:tc>
          <w:tcPr>
            <w:tcW w:w="2885" w:type="dxa"/>
            <w:vMerge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</w:p>
        </w:tc>
        <w:tc>
          <w:tcPr>
            <w:tcW w:w="2886" w:type="dxa"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  <w:r w:rsidRPr="00CC4925">
              <w:t>____________________ blocos.</w:t>
            </w:r>
          </w:p>
        </w:tc>
      </w:tr>
      <w:tr w:rsidR="00EC53C9" w:rsidRPr="00CC4925" w:rsidTr="000801A0">
        <w:trPr>
          <w:trHeight w:val="696"/>
        </w:trPr>
        <w:tc>
          <w:tcPr>
            <w:tcW w:w="2885" w:type="dxa"/>
            <w:vAlign w:val="center"/>
          </w:tcPr>
          <w:p w:rsidR="00EC53C9" w:rsidRPr="00CC4925" w:rsidRDefault="00EC53C9" w:rsidP="00AE166E">
            <w:pPr>
              <w:pStyle w:val="NormalA"/>
              <w:numPr>
                <w:ilvl w:val="0"/>
                <w:numId w:val="217"/>
              </w:numPr>
              <w:spacing w:before="120" w:after="120"/>
              <w:ind w:left="371" w:hanging="284"/>
              <w:jc w:val="left"/>
            </w:pPr>
            <w:r w:rsidRPr="00CC4925">
              <w:t>Peso em toneladas:</w:t>
            </w:r>
          </w:p>
        </w:tc>
        <w:tc>
          <w:tcPr>
            <w:tcW w:w="2885" w:type="dxa"/>
            <w:vMerge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</w:p>
        </w:tc>
        <w:tc>
          <w:tcPr>
            <w:tcW w:w="2886" w:type="dxa"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  <w:r w:rsidRPr="00CC4925">
              <w:t>_________________ toneladas.</w:t>
            </w:r>
          </w:p>
        </w:tc>
      </w:tr>
      <w:tr w:rsidR="00EC53C9" w:rsidRPr="00CC4925" w:rsidTr="000801A0">
        <w:tc>
          <w:tcPr>
            <w:tcW w:w="2885" w:type="dxa"/>
            <w:vAlign w:val="center"/>
          </w:tcPr>
          <w:p w:rsidR="00EC53C9" w:rsidRPr="00CC4925" w:rsidRDefault="00EC53C9" w:rsidP="00AE166E">
            <w:pPr>
              <w:pStyle w:val="NormalA"/>
              <w:numPr>
                <w:ilvl w:val="0"/>
                <w:numId w:val="217"/>
              </w:numPr>
              <w:spacing w:before="120" w:after="120"/>
              <w:ind w:left="371" w:hanging="284"/>
              <w:jc w:val="left"/>
            </w:pPr>
            <w:r w:rsidRPr="00CC4925">
              <w:t>Medida de cada lado da base, em metros:</w:t>
            </w:r>
          </w:p>
        </w:tc>
        <w:tc>
          <w:tcPr>
            <w:tcW w:w="2885" w:type="dxa"/>
            <w:vMerge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</w:p>
        </w:tc>
        <w:tc>
          <w:tcPr>
            <w:tcW w:w="2886" w:type="dxa"/>
            <w:vAlign w:val="center"/>
          </w:tcPr>
          <w:p w:rsidR="00EC53C9" w:rsidRPr="00CC4925" w:rsidRDefault="00EC53C9" w:rsidP="00EC53C9">
            <w:pPr>
              <w:pStyle w:val="NormalA"/>
              <w:spacing w:before="120" w:after="120"/>
              <w:jc w:val="left"/>
            </w:pPr>
            <w:r w:rsidRPr="00CC4925">
              <w:t>____________________ metros.</w:t>
            </w:r>
          </w:p>
        </w:tc>
      </w:tr>
    </w:tbl>
    <w:p w:rsidR="00EC53C9" w:rsidRPr="00CC4925" w:rsidRDefault="00EC53C9" w:rsidP="00EC53C9">
      <w:pPr>
        <w:pStyle w:val="NormalA"/>
      </w:pPr>
    </w:p>
    <w:p w:rsidR="005D01D1" w:rsidRPr="00C90201" w:rsidRDefault="005D01D1" w:rsidP="00C90201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C90201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E4A" w:rsidRDefault="00EF1E4A" w:rsidP="00F12BE9">
      <w:pPr>
        <w:spacing w:after="0" w:line="240" w:lineRule="auto"/>
      </w:pPr>
      <w:r>
        <w:separator/>
      </w:r>
    </w:p>
  </w:endnote>
  <w:endnote w:type="continuationSeparator" w:id="0">
    <w:p w:rsidR="00EF1E4A" w:rsidRDefault="00EF1E4A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E4A" w:rsidRDefault="00EF1E4A" w:rsidP="00F12BE9">
      <w:pPr>
        <w:spacing w:after="0" w:line="240" w:lineRule="auto"/>
      </w:pPr>
      <w:r>
        <w:separator/>
      </w:r>
    </w:p>
  </w:footnote>
  <w:footnote w:type="continuationSeparator" w:id="0">
    <w:p w:rsidR="00EF1E4A" w:rsidRDefault="00EF1E4A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0201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1E4A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8C12C-FDB7-48D0-AE24-12949146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2016-07-07T10:05:00Z</dcterms:created>
  <dcterms:modified xsi:type="dcterms:W3CDTF">2016-07-07T10:05:00Z</dcterms:modified>
</cp:coreProperties>
</file>