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EDE" w:rsidRPr="00CC4925" w:rsidRDefault="002060E7" w:rsidP="00017997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1EEFA83" wp14:editId="080D54A0">
                <wp:simplePos x="0" y="0"/>
                <wp:positionH relativeFrom="margin">
                  <wp:align>left</wp:align>
                </wp:positionH>
                <wp:positionV relativeFrom="paragraph">
                  <wp:posOffset>33655</wp:posOffset>
                </wp:positionV>
                <wp:extent cx="5831840" cy="704215"/>
                <wp:effectExtent l="19050" t="19050" r="16510" b="19685"/>
                <wp:wrapNone/>
                <wp:docPr id="1586" name="Rounded Rectangle 1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060E7" w:rsidRDefault="00D72D3A" w:rsidP="002060E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060E7">
                              <w:rPr>
                                <w:lang w:val="pt-PT"/>
                              </w:rPr>
                              <w:t>ATIVIDADE DE RECUPERAÇÃO 33</w:t>
                            </w:r>
                          </w:p>
                          <w:p w:rsidR="00D72D3A" w:rsidRPr="002060E7" w:rsidRDefault="00D72D3A" w:rsidP="002060E7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060E7">
                              <w:rPr>
                                <w:lang w:val="pt-PT"/>
                              </w:rPr>
                              <w:t>Problemas com frações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EEFA83" id="Rounded Rectangle 1586" o:spid="_x0000_s1164" style="position:absolute;left:0;text-align:left;margin-left:0;margin-top:2.65pt;width:459.2pt;height:55.45pt;z-index:-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060E7" w:rsidRDefault="00D72D3A" w:rsidP="002060E7">
                      <w:pPr>
                        <w:pStyle w:val="TituloFicha"/>
                        <w:rPr>
                          <w:lang w:val="pt-PT"/>
                        </w:rPr>
                      </w:pPr>
                      <w:r w:rsidRPr="002060E7">
                        <w:rPr>
                          <w:lang w:val="pt-PT"/>
                        </w:rPr>
                        <w:t>ATIVIDADE DE RECUPERAÇÃO 33</w:t>
                      </w:r>
                    </w:p>
                    <w:p w:rsidR="00D72D3A" w:rsidRPr="002060E7" w:rsidRDefault="00D72D3A" w:rsidP="002060E7">
                      <w:pPr>
                        <w:pStyle w:val="TituloFicha"/>
                        <w:rPr>
                          <w:lang w:val="pt-PT"/>
                        </w:rPr>
                      </w:pPr>
                      <w:r w:rsidRPr="002060E7">
                        <w:rPr>
                          <w:lang w:val="pt-PT"/>
                        </w:rPr>
                        <w:t>Problemas com frações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060E7" w:rsidRPr="00CC4925" w:rsidRDefault="002060E7" w:rsidP="00017997">
      <w:pPr>
        <w:pStyle w:val="NormalA"/>
      </w:pPr>
    </w:p>
    <w:p w:rsidR="002060E7" w:rsidRPr="00CC4925" w:rsidRDefault="002060E7" w:rsidP="00017997">
      <w:pPr>
        <w:pStyle w:val="NormalA"/>
      </w:pPr>
    </w:p>
    <w:p w:rsidR="002060E7" w:rsidRPr="00CC4925" w:rsidRDefault="002060E7" w:rsidP="002060E7">
      <w:pPr>
        <w:pStyle w:val="Normalsemesp"/>
      </w:pPr>
    </w:p>
    <w:p w:rsidR="002060E7" w:rsidRPr="00CC4925" w:rsidRDefault="00895D01" w:rsidP="002060E7">
      <w:pPr>
        <w:pStyle w:val="NormalA"/>
      </w:pPr>
      <w:r>
        <w:t>NOME: ______________________________________N.º: ______ TURMA: _________ DATA: ____________</w:t>
      </w:r>
    </w:p>
    <w:p w:rsidR="002060E7" w:rsidRPr="00CC4925" w:rsidRDefault="002060E7" w:rsidP="002060E7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060E7" w:rsidRPr="00CC4925" w:rsidTr="002060E7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2060E7" w:rsidRPr="00CC4925" w:rsidRDefault="002060E7" w:rsidP="002060E7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2060E7" w:rsidRPr="00CC4925" w:rsidTr="002060E7">
        <w:tc>
          <w:tcPr>
            <w:tcW w:w="9016" w:type="dxa"/>
          </w:tcPr>
          <w:p w:rsidR="002060E7" w:rsidRPr="00CC4925" w:rsidRDefault="002060E7" w:rsidP="002060E7">
            <w:pPr>
              <w:pStyle w:val="NormalA"/>
              <w:spacing w:before="120" w:after="120"/>
            </w:pPr>
            <w:r w:rsidRPr="00CC4925">
              <w:t>Os passos para resolver um problema são os seguintes:</w:t>
            </w:r>
          </w:p>
          <w:p w:rsidR="002060E7" w:rsidRPr="00CC4925" w:rsidRDefault="002060E7" w:rsidP="002060E7">
            <w:pPr>
              <w:pStyle w:val="Bullet"/>
              <w:spacing w:before="120" w:after="120"/>
            </w:pPr>
            <w:r w:rsidRPr="00CC4925">
              <w:t>Ler atentamente o problema.</w:t>
            </w:r>
          </w:p>
          <w:p w:rsidR="002060E7" w:rsidRPr="00CC4925" w:rsidRDefault="002060E7" w:rsidP="002060E7">
            <w:pPr>
              <w:pStyle w:val="Bullet"/>
              <w:spacing w:before="120" w:after="120"/>
            </w:pPr>
            <w:r w:rsidRPr="00CC4925">
              <w:t>Pensar nas operações que será necessário efetuar.</w:t>
            </w:r>
          </w:p>
          <w:p w:rsidR="002060E7" w:rsidRPr="00CC4925" w:rsidRDefault="002060E7" w:rsidP="002060E7">
            <w:pPr>
              <w:pStyle w:val="Bullet"/>
              <w:spacing w:before="120" w:after="120"/>
            </w:pPr>
            <w:r w:rsidRPr="00CC4925">
              <w:t>Formular as operações e determinar o seu valor.</w:t>
            </w:r>
          </w:p>
          <w:p w:rsidR="002060E7" w:rsidRPr="00CC4925" w:rsidRDefault="002060E7" w:rsidP="002060E7">
            <w:pPr>
              <w:pStyle w:val="Bullet"/>
              <w:spacing w:before="120" w:after="120"/>
            </w:pPr>
            <w:r w:rsidRPr="00CC4925">
              <w:t>Comprovar que a solução obtida verifica todas as condições do problema.</w:t>
            </w:r>
          </w:p>
        </w:tc>
      </w:tr>
    </w:tbl>
    <w:p w:rsidR="009D2484" w:rsidRPr="00CC4925" w:rsidRDefault="009D2484" w:rsidP="002060E7">
      <w:pPr>
        <w:pStyle w:val="NormalA"/>
      </w:pPr>
    </w:p>
    <w:p w:rsidR="009D2484" w:rsidRPr="00CC4925" w:rsidRDefault="002060E7" w:rsidP="00AE166E">
      <w:pPr>
        <w:pStyle w:val="1Numerao"/>
        <w:numPr>
          <w:ilvl w:val="0"/>
          <w:numId w:val="179"/>
        </w:numPr>
      </w:pPr>
      <w:r w:rsidRPr="00CC4925">
        <w:t>Lê e resolve.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3796"/>
        <w:gridCol w:w="532"/>
        <w:gridCol w:w="4236"/>
      </w:tblGrid>
      <w:tr w:rsidR="002060E7" w:rsidRPr="00CC4925" w:rsidTr="002060E7">
        <w:tc>
          <w:tcPr>
            <w:tcW w:w="452" w:type="dxa"/>
          </w:tcPr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3796" w:type="dxa"/>
          </w:tcPr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7248" behindDoc="0" locked="0" layoutInCell="1" allowOverlap="1" wp14:anchorId="06F7AA92" wp14:editId="6657504B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84454</wp:posOffset>
                      </wp:positionV>
                      <wp:extent cx="2362200" cy="752475"/>
                      <wp:effectExtent l="0" t="0" r="19050" b="28575"/>
                      <wp:wrapNone/>
                      <wp:docPr id="1381" name="Retângulo arredondado 1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7524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52E39BFC" id="Retângulo arredondado 1381" o:spid="_x0000_s1026" style="position:absolute;margin-left:-3.25pt;margin-top:6.65pt;width:186pt;height:59.25pt;z-index:25227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" filled="f">
                      <v:stroke joinstyle="miter"/>
                    </v:roundrect>
                  </w:pict>
                </mc:Fallback>
              </mc:AlternateContent>
            </w:r>
          </w:p>
          <w:p w:rsidR="002060E7" w:rsidRPr="00CC4925" w:rsidRDefault="002060E7" w:rsidP="002060E7">
            <w:pPr>
              <w:pStyle w:val="NormalA"/>
            </w:pPr>
            <w:r w:rsidRPr="00CC4925">
              <w:t>O Paulo comeu dois terços de um bolo de amêndoas e a Rosa comeu um quarto desse mesmo bolo.</w:t>
            </w:r>
          </w:p>
          <w:p w:rsidR="002060E7" w:rsidRPr="00CC4925" w:rsidRDefault="002060E7" w:rsidP="002060E7">
            <w:pPr>
              <w:pStyle w:val="NormalA"/>
            </w:pPr>
            <w:r w:rsidRPr="00CC4925">
              <w:t>No total, que fração de bolo comeram os dois?</w:t>
            </w:r>
          </w:p>
          <w:p w:rsidR="002060E7" w:rsidRPr="00CC4925" w:rsidRDefault="002060E7" w:rsidP="002060E7">
            <w:pPr>
              <w:pStyle w:val="NormalA"/>
            </w:pPr>
          </w:p>
        </w:tc>
        <w:tc>
          <w:tcPr>
            <w:tcW w:w="532" w:type="dxa"/>
          </w:tcPr>
          <w:p w:rsidR="002060E7" w:rsidRPr="00CC4925" w:rsidRDefault="002060E7" w:rsidP="002060E7">
            <w:pPr>
              <w:pStyle w:val="NormalA"/>
              <w:spacing w:before="240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3152" behindDoc="0" locked="0" layoutInCell="1" allowOverlap="1" wp14:anchorId="3EB0425C" wp14:editId="0AEE9998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762000</wp:posOffset>
                      </wp:positionV>
                      <wp:extent cx="200025" cy="0"/>
                      <wp:effectExtent l="0" t="76200" r="9525" b="95250"/>
                      <wp:wrapNone/>
                      <wp:docPr id="1411" name="Conexão reta unidirecional 1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7BD18C0" id="Conexão reta unidirecional 1411" o:spid="_x0000_s1026" type="#_x0000_t32" style="position:absolute;margin-left:-1.3pt;margin-top:60pt;width:15.75pt;height:0;z-index:25227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2060E7" w:rsidRPr="00CC4925" w:rsidRDefault="002060E7" w:rsidP="002060E7">
            <w:pPr>
              <w:pStyle w:val="NormalA"/>
              <w:spacing w:before="24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E870B58" wp14:editId="1DCB38D7">
                  <wp:extent cx="2163600" cy="1252800"/>
                  <wp:effectExtent l="0" t="0" r="8255" b="5080"/>
                  <wp:docPr id="5309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0E7" w:rsidRPr="00CC4925" w:rsidTr="002060E7">
        <w:tc>
          <w:tcPr>
            <w:tcW w:w="452" w:type="dxa"/>
          </w:tcPr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  <w:r w:rsidRPr="00CC4925">
              <w:rPr>
                <w:b/>
              </w:rPr>
              <w:t>b)</w:t>
            </w:r>
          </w:p>
        </w:tc>
        <w:tc>
          <w:tcPr>
            <w:tcW w:w="3796" w:type="dxa"/>
          </w:tcPr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8272" behindDoc="0" locked="0" layoutInCell="1" allowOverlap="1" wp14:anchorId="18504BFA" wp14:editId="5B7F6E51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84455</wp:posOffset>
                      </wp:positionV>
                      <wp:extent cx="2362200" cy="771525"/>
                      <wp:effectExtent l="0" t="0" r="19050" b="28575"/>
                      <wp:wrapNone/>
                      <wp:docPr id="1416" name="Retângulo arredondado 1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7715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3D9EE7A1" id="Retângulo arredondado 1416" o:spid="_x0000_s1026" style="position:absolute;margin-left:-3.25pt;margin-top:6.65pt;width:186pt;height:60.75pt;z-index:25227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</w:p>
          <w:p w:rsidR="002060E7" w:rsidRPr="00CC4925" w:rsidRDefault="002060E7" w:rsidP="005E202B">
            <w:pPr>
              <w:pStyle w:val="NormalA"/>
            </w:pPr>
            <w:r w:rsidRPr="00CC4925">
              <w:t>Num parque, há uma zona de baloiços e uma pista de patinagem que ocupam cinco oitavos do espaço. Sabendo que os baloiços ocupam dois sétimos do parque, que fração ocupa a pista de patinagem?</w:t>
            </w:r>
          </w:p>
        </w:tc>
        <w:tc>
          <w:tcPr>
            <w:tcW w:w="532" w:type="dxa"/>
          </w:tcPr>
          <w:p w:rsidR="002060E7" w:rsidRPr="00CC4925" w:rsidRDefault="002060E7" w:rsidP="002060E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4176" behindDoc="0" locked="0" layoutInCell="1" allowOverlap="1" wp14:anchorId="42B7F19E" wp14:editId="25BD0C39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682625</wp:posOffset>
                      </wp:positionV>
                      <wp:extent cx="200025" cy="0"/>
                      <wp:effectExtent l="0" t="76200" r="9525" b="95250"/>
                      <wp:wrapNone/>
                      <wp:docPr id="1425" name="Conexão reta unidirecional 1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9F55D08" id="Conexão reta unidirecional 1425" o:spid="_x0000_s1026" type="#_x0000_t32" style="position:absolute;margin-left:-1.3pt;margin-top:53.75pt;width:15.75pt;height:0;z-index:252274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2060E7" w:rsidRPr="00CC4925" w:rsidRDefault="002060E7" w:rsidP="002060E7">
            <w:pPr>
              <w:pStyle w:val="NormalA"/>
              <w:spacing w:before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08AA7AB" wp14:editId="424F3778">
                  <wp:extent cx="2163600" cy="1252800"/>
                  <wp:effectExtent l="0" t="0" r="8255" b="5080"/>
                  <wp:docPr id="5310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0E7" w:rsidRPr="00CC4925" w:rsidTr="002060E7">
        <w:tc>
          <w:tcPr>
            <w:tcW w:w="452" w:type="dxa"/>
          </w:tcPr>
          <w:p w:rsidR="002060E7" w:rsidRPr="00CC4925" w:rsidRDefault="002060E7" w:rsidP="002060E7">
            <w:pPr>
              <w:pStyle w:val="NormalA"/>
              <w:rPr>
                <w:b/>
              </w:rPr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</w:p>
          <w:p w:rsidR="005E202B" w:rsidRPr="00CC4925" w:rsidRDefault="005E202B" w:rsidP="002060E7">
            <w:pPr>
              <w:pStyle w:val="NormalA"/>
              <w:rPr>
                <w:b/>
              </w:rPr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</w:tc>
        <w:tc>
          <w:tcPr>
            <w:tcW w:w="3796" w:type="dxa"/>
          </w:tcPr>
          <w:p w:rsidR="002060E7" w:rsidRPr="00CC4925" w:rsidRDefault="002060E7" w:rsidP="002060E7">
            <w:pPr>
              <w:pStyle w:val="NormalA"/>
            </w:pPr>
          </w:p>
          <w:p w:rsidR="005E202B" w:rsidRPr="00CC4925" w:rsidRDefault="005E202B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9296" behindDoc="0" locked="0" layoutInCell="1" allowOverlap="1" wp14:anchorId="6E23AC2F" wp14:editId="6991822E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65405</wp:posOffset>
                      </wp:positionV>
                      <wp:extent cx="2362200" cy="657225"/>
                      <wp:effectExtent l="0" t="0" r="19050" b="28575"/>
                      <wp:wrapNone/>
                      <wp:docPr id="328" name="Retângulo arredondado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6572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451A4198" id="Retângulo arredondado 328" o:spid="_x0000_s1026" style="position:absolute;margin-left:-3.25pt;margin-top:5.15pt;width:186pt;height:51.75pt;z-index:25227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</w:p>
          <w:p w:rsidR="005E202B" w:rsidRPr="00CC4925" w:rsidRDefault="005E202B" w:rsidP="005E202B">
            <w:pPr>
              <w:pStyle w:val="NormalA"/>
            </w:pPr>
            <w:r w:rsidRPr="00CC4925">
              <w:t>O Henrique depositou no banco dois quintos dos seis oitavos das suas poupanças.</w:t>
            </w:r>
          </w:p>
          <w:p w:rsidR="002060E7" w:rsidRPr="00CC4925" w:rsidRDefault="005E202B" w:rsidP="005E202B">
            <w:pPr>
              <w:pStyle w:val="NormalA"/>
            </w:pPr>
            <w:r w:rsidRPr="00CC4925">
              <w:t>Que fração das suas poupanças depositou no banco?</w:t>
            </w:r>
          </w:p>
        </w:tc>
        <w:tc>
          <w:tcPr>
            <w:tcW w:w="532" w:type="dxa"/>
          </w:tcPr>
          <w:p w:rsidR="002060E7" w:rsidRPr="00CC4925" w:rsidRDefault="002060E7" w:rsidP="002060E7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5200" behindDoc="0" locked="0" layoutInCell="1" allowOverlap="1" wp14:anchorId="56A61F9C" wp14:editId="3E17751F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698500</wp:posOffset>
                      </wp:positionV>
                      <wp:extent cx="200025" cy="0"/>
                      <wp:effectExtent l="0" t="76200" r="9525" b="95250"/>
                      <wp:wrapNone/>
                      <wp:docPr id="329" name="Conexão reta unidirecional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BF3739F" id="Conexão reta unidirecional 329" o:spid="_x0000_s1026" type="#_x0000_t32" style="position:absolute;margin-left:-1.3pt;margin-top:55pt;width:15.75pt;height:0;z-index:25227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2060E7" w:rsidRPr="00CC4925" w:rsidRDefault="002060E7" w:rsidP="002060E7">
            <w:pPr>
              <w:pStyle w:val="NormalA"/>
              <w:spacing w:before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4F4EAC0" wp14:editId="62DE7BF9">
                  <wp:extent cx="2163600" cy="1252800"/>
                  <wp:effectExtent l="0" t="0" r="8255" b="5080"/>
                  <wp:docPr id="5311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60E7" w:rsidRPr="00CC4925" w:rsidTr="002060E7">
        <w:tc>
          <w:tcPr>
            <w:tcW w:w="452" w:type="dxa"/>
          </w:tcPr>
          <w:p w:rsidR="002060E7" w:rsidRPr="00CC4925" w:rsidRDefault="002060E7" w:rsidP="002060E7">
            <w:pPr>
              <w:pStyle w:val="NormalA"/>
              <w:rPr>
                <w:b/>
              </w:rPr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</w:p>
          <w:p w:rsidR="002060E7" w:rsidRPr="00CC4925" w:rsidRDefault="002060E7" w:rsidP="002060E7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</w:tc>
        <w:tc>
          <w:tcPr>
            <w:tcW w:w="3796" w:type="dxa"/>
          </w:tcPr>
          <w:p w:rsidR="002060E7" w:rsidRPr="00CC4925" w:rsidRDefault="002060E7" w:rsidP="002060E7">
            <w:pPr>
              <w:pStyle w:val="NormalA"/>
            </w:pPr>
          </w:p>
          <w:p w:rsidR="002060E7" w:rsidRPr="00CC4925" w:rsidRDefault="002060E7" w:rsidP="002060E7">
            <w:pPr>
              <w:pStyle w:val="NormalA"/>
            </w:pPr>
          </w:p>
          <w:p w:rsidR="002060E7" w:rsidRPr="00CC4925" w:rsidRDefault="005E202B" w:rsidP="005E202B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81344" behindDoc="0" locked="0" layoutInCell="1" allowOverlap="1" wp14:anchorId="543B3AC1" wp14:editId="7F49E416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74930</wp:posOffset>
                      </wp:positionV>
                      <wp:extent cx="2362200" cy="771525"/>
                      <wp:effectExtent l="0" t="0" r="19050" b="28575"/>
                      <wp:wrapNone/>
                      <wp:docPr id="502" name="Retângulo arredondado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77152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6CE28B8" id="Retângulo arredondado 502" o:spid="_x0000_s1026" style="position:absolute;margin-left:-3.25pt;margin-top:5.9pt;width:186pt;height:60.75pt;z-index:252281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" filled="f">
                      <v:stroke joinstyle="miter"/>
                    </v:roundrect>
                  </w:pict>
                </mc:Fallback>
              </mc:AlternateContent>
            </w:r>
          </w:p>
          <w:p w:rsidR="005E202B" w:rsidRPr="00CC4925" w:rsidRDefault="005E202B" w:rsidP="005E202B">
            <w:pPr>
              <w:pStyle w:val="NormalA"/>
            </w:pPr>
            <w:r w:rsidRPr="00CC4925">
              <w:t>A Carla tem uma caixa de gelado que pesa</w:t>
            </w:r>
          </w:p>
          <w:p w:rsidR="005E202B" w:rsidRPr="00CC4925" w:rsidRDefault="00546AFB" w:rsidP="005E202B">
            <w:pPr>
              <w:pStyle w:val="NormalA"/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4</m:t>
                  </m:r>
                </m:den>
              </m:f>
            </m:oMath>
            <w:r w:rsidR="005E202B" w:rsidRPr="00CC4925">
              <w:rPr>
                <w:sz w:val="24"/>
                <w:szCs w:val="24"/>
              </w:rPr>
              <w:t xml:space="preserve">  </w:t>
            </w:r>
            <w:r w:rsidR="005E202B" w:rsidRPr="00CC4925">
              <w:t xml:space="preserve">kg. Quantas porções de gelado de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den>
              </m:f>
            </m:oMath>
            <w:r w:rsidR="005E202B" w:rsidRPr="00CC4925">
              <w:rPr>
                <w:rFonts w:eastAsiaTheme="minorEastAsia"/>
                <w:sz w:val="24"/>
                <w:szCs w:val="24"/>
              </w:rPr>
              <w:t xml:space="preserve"> </w:t>
            </w:r>
            <w:r w:rsidR="005E202B" w:rsidRPr="00CC4925">
              <w:t>kg</w:t>
            </w:r>
          </w:p>
          <w:p w:rsidR="002060E7" w:rsidRPr="00CC4925" w:rsidRDefault="005E202B" w:rsidP="005E202B">
            <w:pPr>
              <w:pStyle w:val="NormalA"/>
            </w:pPr>
            <w:r w:rsidRPr="00CC4925">
              <w:t xml:space="preserve">pode fazer com os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4</m:t>
                  </m:r>
                </m:den>
              </m:f>
            </m:oMath>
            <w:r w:rsidRPr="00CC4925">
              <w:rPr>
                <w:rFonts w:eastAsiaTheme="minorEastAsia"/>
                <w:sz w:val="24"/>
                <w:szCs w:val="24"/>
              </w:rPr>
              <w:t xml:space="preserve"> </w:t>
            </w:r>
            <w:r w:rsidRPr="00CC4925">
              <w:t>kg de gelado que tem?</w:t>
            </w:r>
          </w:p>
        </w:tc>
        <w:tc>
          <w:tcPr>
            <w:tcW w:w="532" w:type="dxa"/>
          </w:tcPr>
          <w:p w:rsidR="002060E7" w:rsidRPr="00CC4925" w:rsidRDefault="002060E7" w:rsidP="002060E7">
            <w:pPr>
              <w:pStyle w:val="NormalA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276224" behindDoc="0" locked="0" layoutInCell="1" allowOverlap="1" wp14:anchorId="488D8D15" wp14:editId="796A2CA0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684530</wp:posOffset>
                      </wp:positionV>
                      <wp:extent cx="200025" cy="0"/>
                      <wp:effectExtent l="0" t="76200" r="9525" b="95250"/>
                      <wp:wrapNone/>
                      <wp:docPr id="500" name="Conexão reta unidirecional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771F4AC" id="Conexão reta unidirecional 500" o:spid="_x0000_s1026" type="#_x0000_t32" style="position:absolute;margin-left:-1.3pt;margin-top:53.9pt;width:15.75pt;height:0;z-index:252276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2060E7" w:rsidRPr="00CC4925" w:rsidRDefault="002060E7" w:rsidP="002060E7">
            <w:pPr>
              <w:pStyle w:val="NormalA"/>
              <w:spacing w:before="120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93EF9B2" wp14:editId="7FFE205D">
                  <wp:extent cx="2163600" cy="1252800"/>
                  <wp:effectExtent l="0" t="0" r="8255" b="5080"/>
                  <wp:docPr id="5312" name="Picture 1016" descr="C:\Users\Ijup\Desktop\New folder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jup\Desktop\New folder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3600" cy="12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2700D" w:rsidRPr="00CC4925" w:rsidRDefault="0092700D" w:rsidP="002060E7">
      <w:pPr>
        <w:pStyle w:val="NormalA"/>
      </w:pPr>
    </w:p>
    <w:p w:rsidR="005D01D1" w:rsidRPr="00F609D9" w:rsidRDefault="005D01D1" w:rsidP="00F609D9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F609D9" w:rsidSect="00C70EB9">
      <w:footerReference w:type="default" r:id="rId9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6AFB" w:rsidRDefault="00546AFB" w:rsidP="00F12BE9">
      <w:pPr>
        <w:spacing w:after="0" w:line="240" w:lineRule="auto"/>
      </w:pPr>
      <w:r>
        <w:separator/>
      </w:r>
    </w:p>
  </w:endnote>
  <w:endnote w:type="continuationSeparator" w:id="0">
    <w:p w:rsidR="00546AFB" w:rsidRDefault="00546AFB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6AFB" w:rsidRDefault="00546AFB" w:rsidP="00F12BE9">
      <w:pPr>
        <w:spacing w:after="0" w:line="240" w:lineRule="auto"/>
      </w:pPr>
      <w:r>
        <w:separator/>
      </w:r>
    </w:p>
  </w:footnote>
  <w:footnote w:type="continuationSeparator" w:id="0">
    <w:p w:rsidR="00546AFB" w:rsidRDefault="00546AFB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AFB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9D9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4D6F5-C176-4E53-A657-97837CFD4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2016-07-07T09:32:00Z</dcterms:created>
  <dcterms:modified xsi:type="dcterms:W3CDTF">2016-07-07T09:32:00Z</dcterms:modified>
</cp:coreProperties>
</file>