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66E98E33" w:rsidR="00772293" w:rsidRPr="00E7173F" w:rsidRDefault="00D9130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5812" w:type="dxa"/>
            <w:vAlign w:val="center"/>
          </w:tcPr>
          <w:p w14:paraId="0D15AC0F" w14:textId="59F999D2" w:rsidR="00772293" w:rsidRPr="00A4756F" w:rsidRDefault="005A6665" w:rsidP="005A666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A666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5A6665">
              <w:rPr>
                <w:rFonts w:ascii="Arial" w:hAnsi="Arial" w:cs="Arial"/>
                <w:b/>
                <w:sz w:val="16"/>
                <w:szCs w:val="16"/>
                <w:lang w:val="en-GB"/>
              </w:rPr>
              <w:t>Around town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2110A34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9CD391B" w14:textId="7F7F006B" w:rsidR="00D91303" w:rsidRPr="00D91303" w:rsidRDefault="00392B22" w:rsidP="00392B22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6F41296E" wp14:editId="5887B242">
            <wp:simplePos x="0" y="0"/>
            <wp:positionH relativeFrom="column">
              <wp:posOffset>4535805</wp:posOffset>
            </wp:positionH>
            <wp:positionV relativeFrom="paragraph">
              <wp:posOffset>145772</wp:posOffset>
            </wp:positionV>
            <wp:extent cx="2229492" cy="170490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9492" cy="170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303" w:rsidRPr="00D91303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Future: </w:t>
      </w:r>
      <w:r w:rsidR="00D91303" w:rsidRPr="00D91303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will</w:t>
      </w:r>
    </w:p>
    <w:p w14:paraId="1114A31E" w14:textId="73B19A72" w:rsidR="00D91303" w:rsidRPr="00D91303" w:rsidRDefault="00D91303" w:rsidP="00392B2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these sentences, using </w:t>
      </w:r>
      <w:r w:rsidRPr="00D91303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will</w:t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the verbs in brackets.</w:t>
      </w:r>
    </w:p>
    <w:p w14:paraId="5FC2755C" w14:textId="5143C50D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(do)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homework, I promise.</w:t>
      </w:r>
    </w:p>
    <w:p w14:paraId="421D44DB" w14:textId="226742D4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hope you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(visit) 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>me one day.</w:t>
      </w:r>
    </w:p>
    <w:p w14:paraId="77E757C0" w14:textId="4E1C659E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 you think Meg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(phone)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me tonight?</w:t>
      </w:r>
    </w:p>
    <w:p w14:paraId="011E6AEC" w14:textId="0B8E7138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think 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(paint)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bedroom blue.</w:t>
      </w:r>
    </w:p>
    <w:p w14:paraId="06F8911E" w14:textId="1C88909A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A: ‘What do you think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(you / do)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over the summer?’ </w:t>
      </w:r>
    </w:p>
    <w:p w14:paraId="08E3D3EA" w14:textId="428ABFD0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B: ‘We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(probably / spend)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it in Wales.’</w:t>
      </w:r>
    </w:p>
    <w:p w14:paraId="274576D6" w14:textId="617E136B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think he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(win)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race.</w:t>
      </w:r>
    </w:p>
    <w:p w14:paraId="2EECC221" w14:textId="33DD001D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promise 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(give)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your favourite video game.</w:t>
      </w:r>
    </w:p>
    <w:p w14:paraId="4BE027AB" w14:textId="481CCA08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(you / lend)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me your mobile phone?</w:t>
      </w:r>
    </w:p>
    <w:p w14:paraId="715EABBD" w14:textId="1970C066" w:rsidR="00D91303" w:rsidRPr="00D91303" w:rsidRDefault="00D91303" w:rsidP="00D9130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D9130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(you / invite)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Henry to your party?</w:t>
      </w:r>
    </w:p>
    <w:p w14:paraId="57EF674C" w14:textId="77777777" w:rsidR="00D91303" w:rsidRPr="00D91303" w:rsidRDefault="00D91303" w:rsidP="00392B22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Use the notes to write about what </w:t>
      </w:r>
      <w:r w:rsidRPr="00D91303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 xml:space="preserve">will happen </w:t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or </w:t>
      </w:r>
      <w:r w:rsidRPr="00D91303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won’t happen</w:t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next weekend.</w:t>
      </w:r>
    </w:p>
    <w:p w14:paraId="165AAF58" w14:textId="3BD6F0B5" w:rsidR="00D91303" w:rsidRPr="00D91303" w:rsidRDefault="00D91303" w:rsidP="00D91303">
      <w:pPr>
        <w:tabs>
          <w:tab w:val="left" w:pos="0"/>
          <w:tab w:val="left" w:pos="386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It / be / cloudy / on Saturday </w:t>
      </w:r>
      <w:r w:rsidR="005153B4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</w:p>
    <w:p w14:paraId="3005898D" w14:textId="6D595CC7" w:rsidR="00D91303" w:rsidRPr="00D91303" w:rsidRDefault="00D91303" w:rsidP="00D91303">
      <w:pPr>
        <w:tabs>
          <w:tab w:val="left" w:pos="0"/>
          <w:tab w:val="left" w:pos="420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William / not study / all weekend </w:t>
      </w:r>
      <w:r w:rsidR="005153B4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</w:t>
      </w:r>
    </w:p>
    <w:p w14:paraId="5F7AC41B" w14:textId="5ADCDD00" w:rsidR="00D91303" w:rsidRPr="00D91303" w:rsidRDefault="00D91303" w:rsidP="00D91303">
      <w:pPr>
        <w:tabs>
          <w:tab w:val="left" w:pos="0"/>
          <w:tab w:val="left" w:pos="316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Mike’s party / be / fun </w:t>
      </w:r>
      <w:r w:rsidR="005153B4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p w14:paraId="03C23081" w14:textId="06698A51" w:rsidR="00D91303" w:rsidRPr="00D91303" w:rsidRDefault="00D91303" w:rsidP="00D91303">
      <w:pPr>
        <w:tabs>
          <w:tab w:val="left" w:pos="0"/>
          <w:tab w:val="left" w:pos="398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Judy / not do / any housework </w:t>
      </w:r>
      <w:r w:rsidR="005153B4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</w:t>
      </w:r>
    </w:p>
    <w:p w14:paraId="4BCB7F88" w14:textId="53C68D41" w:rsidR="00D91303" w:rsidRPr="00D91303" w:rsidRDefault="00D91303" w:rsidP="00D91303">
      <w:pPr>
        <w:tabs>
          <w:tab w:val="left" w:pos="0"/>
          <w:tab w:val="left" w:pos="2500"/>
          <w:tab w:val="left" w:pos="472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D9130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John / watch / the football match / on TV </w:t>
      </w:r>
      <w:r w:rsidR="005153B4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</w:t>
      </w:r>
    </w:p>
    <w:p w14:paraId="58E866DC" w14:textId="77777777" w:rsidR="00D91303" w:rsidRPr="00D91303" w:rsidRDefault="00D91303" w:rsidP="00392B22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D9130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D9130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the prompts and match them with the correct spontaneous decisions.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5"/>
        <w:gridCol w:w="443"/>
        <w:gridCol w:w="1709"/>
        <w:gridCol w:w="443"/>
        <w:gridCol w:w="3675"/>
      </w:tblGrid>
      <w:tr w:rsidR="00D91303" w:rsidRPr="00D10084" w14:paraId="4952CC8D" w14:textId="77777777" w:rsidTr="00D91303">
        <w:trPr>
          <w:trHeight w:val="148"/>
        </w:trPr>
        <w:tc>
          <w:tcPr>
            <w:tcW w:w="291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A184A84" w14:textId="20DD4CF7" w:rsidR="00D91303" w:rsidRDefault="00BB5EB1" w:rsidP="00D91303">
            <w:pPr>
              <w:pStyle w:val="tablesBodyLeftEA2CONTENTTABLES"/>
              <w:spacing w:before="0"/>
              <w:jc w:val="center"/>
            </w:pPr>
            <w:r>
              <w:t xml:space="preserve">                    </w:t>
            </w:r>
            <w:r w:rsidR="00D91303">
              <w:t>It’s starting to rain.</w:t>
            </w:r>
          </w:p>
        </w:tc>
        <w:tc>
          <w:tcPr>
            <w:tcW w:w="443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30EF6DEA" w14:textId="77777777" w:rsidR="00D91303" w:rsidRDefault="00D91303" w:rsidP="00D91303">
            <w:pPr>
              <w:pStyle w:val="matchEsquerdaCONTENTTABLES"/>
              <w:spacing w:before="0"/>
            </w:pPr>
            <w:r>
              <w:t>1</w:t>
            </w:r>
          </w:p>
        </w:tc>
        <w:tc>
          <w:tcPr>
            <w:tcW w:w="1709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6C587A2E" w14:textId="77777777" w:rsidR="00D91303" w:rsidRDefault="00D91303" w:rsidP="00D91303">
            <w:pPr>
              <w:pStyle w:val="Semestilodepargrafo"/>
              <w:spacing w:line="240" w:lineRule="auto"/>
              <w:jc w:val="center"/>
              <w:textAlignment w:val="auto"/>
              <w:rPr>
                <w:color w:val="auto"/>
                <w:lang w:val="pt-PT"/>
              </w:rPr>
            </w:pPr>
          </w:p>
        </w:tc>
        <w:tc>
          <w:tcPr>
            <w:tcW w:w="443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19541E31" w14:textId="77777777" w:rsidR="00D91303" w:rsidRDefault="00D91303" w:rsidP="00D91303">
            <w:pPr>
              <w:pStyle w:val="matchDireitaCONTENTTABLES"/>
              <w:spacing w:before="0"/>
            </w:pPr>
            <w:r>
              <w:t>a</w:t>
            </w:r>
          </w:p>
        </w:tc>
        <w:tc>
          <w:tcPr>
            <w:tcW w:w="367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4B16EB6F" w14:textId="1465A861" w:rsidR="00D91303" w:rsidRPr="00D91303" w:rsidRDefault="00D10084" w:rsidP="00D10084">
            <w:pPr>
              <w:pStyle w:val="tablesBodyLeftEA2CONTENTTABLES"/>
              <w:spacing w:before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D91303" w:rsidRPr="00D91303">
              <w:rPr>
                <w:lang w:val="en-US"/>
              </w:rPr>
              <w:t>OK. Bye, I’ll see you tomorrow.</w:t>
            </w:r>
          </w:p>
        </w:tc>
      </w:tr>
      <w:tr w:rsidR="00D91303" w:rsidRPr="00D10084" w14:paraId="3B00313B" w14:textId="77777777" w:rsidTr="00D91303">
        <w:trPr>
          <w:trHeight w:val="6"/>
        </w:trPr>
        <w:tc>
          <w:tcPr>
            <w:tcW w:w="291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87E2527" w14:textId="51B353A6" w:rsidR="00D91303" w:rsidRPr="00D91303" w:rsidRDefault="00BB5EB1" w:rsidP="00D91303">
            <w:pPr>
              <w:pStyle w:val="tablesBodyLeftEA2CONTENTTABLES"/>
              <w:spacing w:before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  </w:t>
            </w:r>
            <w:r w:rsidR="00D91303" w:rsidRPr="00D91303">
              <w:rPr>
                <w:lang w:val="en-US"/>
              </w:rPr>
              <w:t>I’d like to give a party.</w:t>
            </w:r>
          </w:p>
        </w:tc>
        <w:tc>
          <w:tcPr>
            <w:tcW w:w="443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6A63FA2B" w14:textId="77777777" w:rsidR="00D91303" w:rsidRDefault="00D91303" w:rsidP="00D91303">
            <w:pPr>
              <w:pStyle w:val="matchEsquerdaCONTENTTABLES"/>
              <w:spacing w:before="0"/>
            </w:pPr>
            <w:r>
              <w:t>2</w:t>
            </w:r>
          </w:p>
        </w:tc>
        <w:tc>
          <w:tcPr>
            <w:tcW w:w="1709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8813BE2" w14:textId="77777777" w:rsidR="00D91303" w:rsidRDefault="00D91303" w:rsidP="00D91303">
            <w:pPr>
              <w:pStyle w:val="Semestilodepargrafo"/>
              <w:spacing w:line="240" w:lineRule="auto"/>
              <w:jc w:val="center"/>
              <w:textAlignment w:val="auto"/>
              <w:rPr>
                <w:color w:val="auto"/>
                <w:lang w:val="pt-PT"/>
              </w:rPr>
            </w:pPr>
          </w:p>
        </w:tc>
        <w:tc>
          <w:tcPr>
            <w:tcW w:w="443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30E31509" w14:textId="77777777" w:rsidR="00D91303" w:rsidRDefault="00D91303" w:rsidP="00D91303">
            <w:pPr>
              <w:pStyle w:val="matchDireitaCONTENTTABLES"/>
              <w:spacing w:before="0"/>
            </w:pPr>
            <w:r>
              <w:t>b</w:t>
            </w:r>
          </w:p>
        </w:tc>
        <w:tc>
          <w:tcPr>
            <w:tcW w:w="367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2AABC22" w14:textId="18FF4779" w:rsidR="00D91303" w:rsidRPr="00D91303" w:rsidRDefault="00D10084" w:rsidP="00D10084">
            <w:pPr>
              <w:pStyle w:val="tablesBodyLeftEA2CONTENTTABLES"/>
              <w:spacing w:before="0"/>
              <w:rPr>
                <w:lang w:val="en-US"/>
              </w:rPr>
            </w:pPr>
            <w:r>
              <w:t xml:space="preserve">   </w:t>
            </w:r>
            <w:r w:rsidR="00D91303" w:rsidRPr="00D91303">
              <w:rPr>
                <w:lang w:val="en-US"/>
              </w:rPr>
              <w:t>Don’t worry. I’ll help you.</w:t>
            </w:r>
          </w:p>
        </w:tc>
      </w:tr>
      <w:tr w:rsidR="00D91303" w:rsidRPr="00D10084" w14:paraId="4FD01BC6" w14:textId="77777777" w:rsidTr="00D91303">
        <w:trPr>
          <w:trHeight w:val="6"/>
        </w:trPr>
        <w:tc>
          <w:tcPr>
            <w:tcW w:w="291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16D65D9" w14:textId="531BE2BD" w:rsidR="00D91303" w:rsidRPr="00D91303" w:rsidRDefault="00BB5EB1" w:rsidP="00D91303">
            <w:pPr>
              <w:pStyle w:val="tablesBodyLeftEA2CONTENTTABLES"/>
              <w:spacing w:before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         </w:t>
            </w:r>
            <w:r w:rsidR="00D91303" w:rsidRPr="00D91303">
              <w:rPr>
                <w:lang w:val="en-US"/>
              </w:rPr>
              <w:t>I need to go now.</w:t>
            </w:r>
          </w:p>
        </w:tc>
        <w:tc>
          <w:tcPr>
            <w:tcW w:w="443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2CE8FF43" w14:textId="77777777" w:rsidR="00D91303" w:rsidRDefault="00D91303" w:rsidP="00D91303">
            <w:pPr>
              <w:pStyle w:val="matchEsquerdaCONTENTTABLES"/>
              <w:spacing w:before="0"/>
            </w:pPr>
            <w:r>
              <w:t>3</w:t>
            </w:r>
          </w:p>
        </w:tc>
        <w:tc>
          <w:tcPr>
            <w:tcW w:w="1709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195877C" w14:textId="77777777" w:rsidR="00D91303" w:rsidRDefault="00D91303" w:rsidP="00D91303">
            <w:pPr>
              <w:pStyle w:val="Semestilodepargrafo"/>
              <w:spacing w:line="240" w:lineRule="auto"/>
              <w:jc w:val="center"/>
              <w:textAlignment w:val="auto"/>
              <w:rPr>
                <w:color w:val="auto"/>
                <w:lang w:val="pt-PT"/>
              </w:rPr>
            </w:pPr>
          </w:p>
        </w:tc>
        <w:tc>
          <w:tcPr>
            <w:tcW w:w="443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607B40DD" w14:textId="77777777" w:rsidR="00D91303" w:rsidRDefault="00D91303" w:rsidP="00D91303">
            <w:pPr>
              <w:pStyle w:val="matchDireitaCONTENTTABLES"/>
              <w:spacing w:before="0"/>
            </w:pPr>
            <w:r>
              <w:t>c</w:t>
            </w:r>
          </w:p>
        </w:tc>
        <w:tc>
          <w:tcPr>
            <w:tcW w:w="367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3744D8D" w14:textId="77777777" w:rsidR="00D91303" w:rsidRPr="00D91303" w:rsidRDefault="00D91303" w:rsidP="00D10084">
            <w:pPr>
              <w:pStyle w:val="tablesBodyLeftEA2CONTENTTABLES"/>
              <w:spacing w:before="0"/>
              <w:rPr>
                <w:lang w:val="en-US"/>
              </w:rPr>
            </w:pPr>
            <w:r w:rsidRPr="00D91303">
              <w:rPr>
                <w:lang w:val="en-US"/>
              </w:rPr>
              <w:t>Thank you. I’ll send you a postcard.</w:t>
            </w:r>
          </w:p>
        </w:tc>
      </w:tr>
      <w:tr w:rsidR="00D91303" w:rsidRPr="00D10084" w14:paraId="131AF294" w14:textId="77777777" w:rsidTr="00D91303">
        <w:trPr>
          <w:trHeight w:val="219"/>
        </w:trPr>
        <w:tc>
          <w:tcPr>
            <w:tcW w:w="291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DC65703" w14:textId="19A618AC" w:rsidR="00D91303" w:rsidRDefault="00BB5EB1" w:rsidP="00D91303">
            <w:pPr>
              <w:pStyle w:val="tablesBodyLeftEA2CONTENTTABLES"/>
              <w:spacing w:before="0"/>
              <w:jc w:val="center"/>
            </w:pPr>
            <w:r>
              <w:t xml:space="preserve">                </w:t>
            </w:r>
            <w:r w:rsidR="00D91303">
              <w:t>Enjoy your holiday.</w:t>
            </w:r>
          </w:p>
        </w:tc>
        <w:tc>
          <w:tcPr>
            <w:tcW w:w="443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3D05175C" w14:textId="77777777" w:rsidR="00D91303" w:rsidRDefault="00D91303" w:rsidP="00D91303">
            <w:pPr>
              <w:pStyle w:val="matchEsquerdaCONTENTTABLES"/>
              <w:spacing w:before="0"/>
            </w:pPr>
            <w:r>
              <w:t>4</w:t>
            </w:r>
          </w:p>
        </w:tc>
        <w:tc>
          <w:tcPr>
            <w:tcW w:w="1709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75DF546" w14:textId="77777777" w:rsidR="00D91303" w:rsidRDefault="00D91303" w:rsidP="00D91303">
            <w:pPr>
              <w:pStyle w:val="Semestilodepargrafo"/>
              <w:spacing w:line="240" w:lineRule="auto"/>
              <w:jc w:val="center"/>
              <w:textAlignment w:val="auto"/>
              <w:rPr>
                <w:color w:val="auto"/>
                <w:lang w:val="pt-PT"/>
              </w:rPr>
            </w:pPr>
          </w:p>
        </w:tc>
        <w:tc>
          <w:tcPr>
            <w:tcW w:w="443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3A973188" w14:textId="77777777" w:rsidR="00D91303" w:rsidRDefault="00D91303" w:rsidP="00D91303">
            <w:pPr>
              <w:pStyle w:val="matchDireitaCONTENTTABLES"/>
              <w:spacing w:before="0"/>
            </w:pPr>
            <w:r>
              <w:t>d</w:t>
            </w:r>
          </w:p>
        </w:tc>
        <w:tc>
          <w:tcPr>
            <w:tcW w:w="367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55540399" w14:textId="77777777" w:rsidR="00D91303" w:rsidRPr="00D91303" w:rsidRDefault="00D91303" w:rsidP="00D10084">
            <w:pPr>
              <w:pStyle w:val="tablesBodyLeftEA2CONTENTTABLES"/>
              <w:spacing w:before="0"/>
              <w:rPr>
                <w:lang w:val="en-US"/>
              </w:rPr>
            </w:pPr>
            <w:r w:rsidRPr="00D91303">
              <w:rPr>
                <w:lang w:val="en-US"/>
              </w:rPr>
              <w:t>Good idea. We’ll have a barbecue.</w:t>
            </w:r>
          </w:p>
        </w:tc>
      </w:tr>
      <w:tr w:rsidR="00D91303" w:rsidRPr="00D10084" w14:paraId="51146A57" w14:textId="77777777" w:rsidTr="00D91303">
        <w:trPr>
          <w:trHeight w:val="6"/>
        </w:trPr>
        <w:tc>
          <w:tcPr>
            <w:tcW w:w="291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BD8E41F" w14:textId="44CE6F4D" w:rsidR="00D91303" w:rsidRDefault="00BB5EB1" w:rsidP="00D91303">
            <w:pPr>
              <w:pStyle w:val="tablesBodyLeftEA2CONTENTTABLES"/>
              <w:spacing w:before="0"/>
              <w:jc w:val="center"/>
            </w:pPr>
            <w:r>
              <w:t xml:space="preserve">           </w:t>
            </w:r>
            <w:r w:rsidR="00D91303">
              <w:t>I can’t do this exercise.</w:t>
            </w:r>
          </w:p>
        </w:tc>
        <w:tc>
          <w:tcPr>
            <w:tcW w:w="443" w:type="dxa"/>
            <w:tcMar>
              <w:top w:w="170" w:type="dxa"/>
              <w:left w:w="0" w:type="dxa"/>
              <w:bottom w:w="170" w:type="dxa"/>
              <w:right w:w="113" w:type="dxa"/>
            </w:tcMar>
          </w:tcPr>
          <w:p w14:paraId="1AB43043" w14:textId="77777777" w:rsidR="00D91303" w:rsidRDefault="00D91303" w:rsidP="00D91303">
            <w:pPr>
              <w:pStyle w:val="matchEsquerdaCONTENTTABLES"/>
              <w:spacing w:before="0"/>
            </w:pPr>
            <w:r>
              <w:t>5</w:t>
            </w:r>
          </w:p>
        </w:tc>
        <w:tc>
          <w:tcPr>
            <w:tcW w:w="1709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DAC3A42" w14:textId="77777777" w:rsidR="00D91303" w:rsidRDefault="00D91303" w:rsidP="00D91303">
            <w:pPr>
              <w:pStyle w:val="Semestilodepargrafo"/>
              <w:spacing w:line="240" w:lineRule="auto"/>
              <w:jc w:val="center"/>
              <w:textAlignment w:val="auto"/>
              <w:rPr>
                <w:color w:val="auto"/>
                <w:lang w:val="pt-PT"/>
              </w:rPr>
            </w:pPr>
          </w:p>
        </w:tc>
        <w:tc>
          <w:tcPr>
            <w:tcW w:w="443" w:type="dxa"/>
            <w:tcMar>
              <w:top w:w="170" w:type="dxa"/>
              <w:left w:w="113" w:type="dxa"/>
              <w:bottom w:w="170" w:type="dxa"/>
              <w:right w:w="0" w:type="dxa"/>
            </w:tcMar>
          </w:tcPr>
          <w:p w14:paraId="2343A722" w14:textId="77777777" w:rsidR="00D91303" w:rsidRDefault="00D91303" w:rsidP="00D91303">
            <w:pPr>
              <w:pStyle w:val="matchDireitaCONTENTTABLES"/>
              <w:spacing w:before="0"/>
            </w:pPr>
            <w:r>
              <w:t>e</w:t>
            </w:r>
          </w:p>
        </w:tc>
        <w:tc>
          <w:tcPr>
            <w:tcW w:w="367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56F7CD2" w14:textId="77777777" w:rsidR="00D91303" w:rsidRPr="00D91303" w:rsidRDefault="00D91303" w:rsidP="00D10084">
            <w:pPr>
              <w:pStyle w:val="tablesBodyLeftEA2CONTENTTABLES"/>
              <w:spacing w:before="0"/>
              <w:rPr>
                <w:lang w:val="en-US"/>
              </w:rPr>
            </w:pPr>
            <w:r w:rsidRPr="00D91303">
              <w:rPr>
                <w:lang w:val="en-US"/>
              </w:rPr>
              <w:t>Don’t worry. I’ll lend you an umbrella.</w:t>
            </w:r>
          </w:p>
        </w:tc>
      </w:tr>
    </w:tbl>
    <w:p w14:paraId="23897830" w14:textId="7D955890" w:rsidR="00D17734" w:rsidRPr="00D91303" w:rsidRDefault="00D17734" w:rsidP="005A6665">
      <w:pPr>
        <w:tabs>
          <w:tab w:val="left" w:pos="0"/>
          <w:tab w:val="left" w:pos="1480"/>
          <w:tab w:val="left" w:pos="1580"/>
        </w:tabs>
        <w:suppressAutoHyphens/>
        <w:autoSpaceDE w:val="0"/>
        <w:autoSpaceDN w:val="0"/>
        <w:adjustRightInd w:val="0"/>
        <w:spacing w:before="24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</w:p>
    <w:sectPr w:rsidR="00D17734" w:rsidRPr="00D91303" w:rsidSect="00DE2727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4FE84" w14:textId="77777777" w:rsidR="00BA00BC" w:rsidRDefault="00BA00BC" w:rsidP="00CE1000">
      <w:r>
        <w:separator/>
      </w:r>
    </w:p>
  </w:endnote>
  <w:endnote w:type="continuationSeparator" w:id="0">
    <w:p w14:paraId="4CC08F12" w14:textId="77777777" w:rsidR="00BA00BC" w:rsidRDefault="00BA00B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DB60A" w14:textId="77777777" w:rsidR="00BA00BC" w:rsidRDefault="00BA00BC" w:rsidP="00CE1000">
      <w:r>
        <w:separator/>
      </w:r>
    </w:p>
  </w:footnote>
  <w:footnote w:type="continuationSeparator" w:id="0">
    <w:p w14:paraId="60FFDBA0" w14:textId="77777777" w:rsidR="00BA00BC" w:rsidRDefault="00BA00B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53B4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00BC"/>
    <w:rsid w:val="00BA185E"/>
    <w:rsid w:val="00BA4FB2"/>
    <w:rsid w:val="00BB5EB1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0084"/>
    <w:rsid w:val="00D17734"/>
    <w:rsid w:val="00D56AEB"/>
    <w:rsid w:val="00D70717"/>
    <w:rsid w:val="00D85C37"/>
    <w:rsid w:val="00D861E8"/>
    <w:rsid w:val="00D91303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5036F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48</cp:revision>
  <cp:lastPrinted>2017-05-09T12:08:00Z</cp:lastPrinted>
  <dcterms:created xsi:type="dcterms:W3CDTF">2021-03-24T21:36:00Z</dcterms:created>
  <dcterms:modified xsi:type="dcterms:W3CDTF">2021-08-20T13:41:00Z</dcterms:modified>
</cp:coreProperties>
</file>