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0" w:type="auto"/>
        <w:tblLook w:val="04A0"/>
      </w:tblPr>
      <w:tblGrid>
        <w:gridCol w:w="1955"/>
        <w:gridCol w:w="1956"/>
        <w:gridCol w:w="3912"/>
        <w:gridCol w:w="1956"/>
      </w:tblGrid>
      <w:tr w:rsidR="00B51F1D" w:rsidRPr="00EE16A8" w:rsidTr="00B51F1D">
        <w:trPr>
          <w:trHeight w:val="283"/>
        </w:trPr>
        <w:tc>
          <w:tcPr>
            <w:tcW w:w="9779" w:type="dxa"/>
            <w:gridSpan w:val="4"/>
            <w:vAlign w:val="center"/>
          </w:tcPr>
          <w:p w:rsidR="00B51F1D" w:rsidRPr="00D175D0" w:rsidRDefault="00CE7B20" w:rsidP="00B51F1D">
            <w:pPr>
              <w:autoSpaceDE w:val="0"/>
              <w:autoSpaceDN w:val="0"/>
              <w:adjustRightInd w:val="0"/>
              <w:rPr>
                <w:rFonts w:cs="MyriadPro-Regular"/>
                <w:b/>
                <w:sz w:val="20"/>
                <w:szCs w:val="20"/>
              </w:rPr>
            </w:pPr>
            <w:r w:rsidRPr="00CE7B20">
              <w:rPr>
                <w:rFonts w:ascii="Arial Rounded MT Bold" w:hAnsi="Arial Rounded MT Bold" w:cs="MyriadPro-Regular"/>
                <w:noProof/>
                <w:sz w:val="20"/>
                <w:szCs w:val="20"/>
                <w:lang w:eastAsia="pt-P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45" o:spid="_x0000_s1026" type="#_x0000_t202" style="position:absolute;margin-left:15.4pt;margin-top:-50.75pt;width:479.5pt;height:29.6pt;z-index:-2510858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" filled="f" fillcolor="white [3212]" stroked="f">
                  <v:textbox>
                    <w:txbxContent>
                      <w:p w:rsidR="006A4B63" w:rsidRPr="00D175D0" w:rsidRDefault="005957F1" w:rsidP="00B51F1D">
                        <w:pPr>
                          <w:jc w:val="right"/>
                          <w:rPr>
                            <w:b/>
                            <w:color w:val="FFFFFF" w:themeColor="background1"/>
                            <w:sz w:val="36"/>
                            <w:szCs w:val="28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28"/>
                          </w:rPr>
                          <w:t xml:space="preserve">CASA DA AULA – Centro de </w:t>
                        </w:r>
                        <w:proofErr w:type="gramStart"/>
                        <w:r>
                          <w:rPr>
                            <w:b/>
                            <w:color w:val="FFFFFF" w:themeColor="background1"/>
                            <w:sz w:val="28"/>
                          </w:rPr>
                          <w:t>Explicações   -</w:t>
                        </w:r>
                        <w:proofErr w:type="gramEnd"/>
                        <w:r>
                          <w:rPr>
                            <w:b/>
                            <w:color w:val="FFFFFF" w:themeColor="background1"/>
                            <w:sz w:val="28"/>
                          </w:rPr>
                          <w:t xml:space="preserve">   </w:t>
                        </w:r>
                        <w:r w:rsidR="006A4B63" w:rsidRPr="00D175D0">
                          <w:rPr>
                            <w:b/>
                            <w:color w:val="FFFFFF" w:themeColor="background1"/>
                            <w:sz w:val="28"/>
                          </w:rPr>
                          <w:t>Ficha de ampli</w:t>
                        </w:r>
                        <w:r w:rsidR="006A4B63" w:rsidRPr="00D175D0">
                          <w:rPr>
                            <w:b/>
                            <w:color w:val="FFFFFF" w:themeColor="background1"/>
                            <w:sz w:val="28"/>
                          </w:rPr>
                          <w:t>a</w:t>
                        </w:r>
                        <w:r w:rsidR="006A4B63" w:rsidRPr="00D175D0">
                          <w:rPr>
                            <w:b/>
                            <w:color w:val="FFFFFF" w:themeColor="background1"/>
                            <w:sz w:val="28"/>
                          </w:rPr>
                          <w:t>ção</w:t>
                        </w:r>
                      </w:p>
                    </w:txbxContent>
                  </v:textbox>
                </v:shape>
              </w:pict>
            </w:r>
            <w:r w:rsidR="00B51F1D" w:rsidRPr="00D175D0">
              <w:rPr>
                <w:rFonts w:cs="RoundedStencilEF-Bold"/>
                <w:b/>
                <w:bCs/>
                <w:sz w:val="17"/>
                <w:szCs w:val="17"/>
              </w:rPr>
              <w:t>Nome</w:t>
            </w:r>
          </w:p>
        </w:tc>
      </w:tr>
      <w:tr w:rsidR="00B51F1D" w:rsidTr="00B51F1D">
        <w:trPr>
          <w:trHeight w:val="283"/>
        </w:trPr>
        <w:tc>
          <w:tcPr>
            <w:tcW w:w="1955" w:type="dxa"/>
            <w:vAlign w:val="center"/>
          </w:tcPr>
          <w:p w:rsidR="00B51F1D" w:rsidRDefault="00B51F1D" w:rsidP="00B51F1D">
            <w:pPr>
              <w:autoSpaceDE w:val="0"/>
              <w:autoSpaceDN w:val="0"/>
              <w:adjustRightInd w:val="0"/>
              <w:rPr>
                <w:rFonts w:ascii="Arial Rounded MT Bold" w:hAnsi="Arial Rounded MT Bold" w:cs="MyriadPro-Regular"/>
                <w:sz w:val="20"/>
                <w:szCs w:val="20"/>
              </w:rPr>
            </w:pPr>
            <w:r w:rsidRPr="00D175D0">
              <w:rPr>
                <w:rFonts w:cs="MyriadPro-Regular"/>
                <w:b/>
                <w:sz w:val="20"/>
                <w:szCs w:val="20"/>
              </w:rPr>
              <w:t>N.º</w:t>
            </w:r>
          </w:p>
        </w:tc>
        <w:tc>
          <w:tcPr>
            <w:tcW w:w="1956" w:type="dxa"/>
            <w:vAlign w:val="center"/>
          </w:tcPr>
          <w:p w:rsidR="00B51F1D" w:rsidRDefault="00B51F1D" w:rsidP="00B51F1D">
            <w:pPr>
              <w:autoSpaceDE w:val="0"/>
              <w:autoSpaceDN w:val="0"/>
              <w:adjustRightInd w:val="0"/>
              <w:rPr>
                <w:rFonts w:ascii="Arial Rounded MT Bold" w:hAnsi="Arial Rounded MT Bold" w:cs="MyriadPro-Regular"/>
                <w:sz w:val="20"/>
                <w:szCs w:val="20"/>
              </w:rPr>
            </w:pPr>
            <w:r w:rsidRPr="00D175D0">
              <w:rPr>
                <w:rFonts w:cs="MyriadPro-Regular"/>
                <w:b/>
                <w:sz w:val="20"/>
                <w:szCs w:val="20"/>
              </w:rPr>
              <w:t>Turma</w:t>
            </w:r>
          </w:p>
        </w:tc>
        <w:tc>
          <w:tcPr>
            <w:tcW w:w="3912" w:type="dxa"/>
            <w:tcBorders>
              <w:bottom w:val="nil"/>
            </w:tcBorders>
            <w:vAlign w:val="center"/>
          </w:tcPr>
          <w:p w:rsidR="00B51F1D" w:rsidRDefault="00B51F1D" w:rsidP="00B51F1D">
            <w:pPr>
              <w:autoSpaceDE w:val="0"/>
              <w:autoSpaceDN w:val="0"/>
              <w:adjustRightInd w:val="0"/>
              <w:rPr>
                <w:rFonts w:ascii="Arial Rounded MT Bold" w:hAnsi="Arial Rounded MT Bold" w:cs="MyriadPro-Regular"/>
                <w:sz w:val="20"/>
                <w:szCs w:val="20"/>
              </w:rPr>
            </w:pPr>
          </w:p>
        </w:tc>
        <w:tc>
          <w:tcPr>
            <w:tcW w:w="1956" w:type="dxa"/>
            <w:vAlign w:val="center"/>
          </w:tcPr>
          <w:p w:rsidR="00B51F1D" w:rsidRPr="00D175D0" w:rsidRDefault="00B51F1D" w:rsidP="00B51F1D">
            <w:pPr>
              <w:autoSpaceDE w:val="0"/>
              <w:autoSpaceDN w:val="0"/>
              <w:adjustRightInd w:val="0"/>
              <w:rPr>
                <w:rFonts w:cs="MyriadPro-Regular"/>
                <w:b/>
                <w:sz w:val="20"/>
                <w:szCs w:val="20"/>
              </w:rPr>
            </w:pPr>
            <w:r w:rsidRPr="00D175D0">
              <w:rPr>
                <w:rFonts w:cs="MyriadPro-Regular"/>
                <w:b/>
                <w:sz w:val="20"/>
                <w:szCs w:val="20"/>
              </w:rPr>
              <w:t>Data</w:t>
            </w:r>
          </w:p>
        </w:tc>
      </w:tr>
    </w:tbl>
    <w:p w:rsidR="00463D74" w:rsidRPr="00664B63" w:rsidRDefault="00463D74" w:rsidP="00616773">
      <w:pPr>
        <w:autoSpaceDE w:val="0"/>
        <w:autoSpaceDN w:val="0"/>
        <w:adjustRightInd w:val="0"/>
        <w:spacing w:line="240" w:lineRule="auto"/>
        <w:rPr>
          <w:rFonts w:ascii="Arial Narrow" w:hAnsi="Arial Narrow" w:cs="MyriadPro-Regular"/>
          <w:sz w:val="20"/>
          <w:szCs w:val="20"/>
        </w:rPr>
      </w:pPr>
      <w:bookmarkStart w:id="0" w:name="_GoBack"/>
      <w:bookmarkEnd w:id="0"/>
    </w:p>
    <w:p w:rsidR="0030185B" w:rsidRPr="00664B63" w:rsidRDefault="00831DD9" w:rsidP="00616773">
      <w:pPr>
        <w:autoSpaceDE w:val="0"/>
        <w:autoSpaceDN w:val="0"/>
        <w:adjustRightInd w:val="0"/>
        <w:spacing w:line="240" w:lineRule="auto"/>
        <w:rPr>
          <w:rFonts w:ascii="Arial Narrow" w:hAnsi="Arial Narrow" w:cs="MyriadPro-Regular"/>
          <w:sz w:val="20"/>
          <w:szCs w:val="20"/>
        </w:rPr>
      </w:pPr>
      <w:r>
        <w:rPr>
          <w:rFonts w:ascii="MyriadPro-Regular" w:hAnsi="MyriadPro-Regular" w:cs="MyriadPro-Regular"/>
          <w:noProof/>
          <w:sz w:val="20"/>
          <w:szCs w:val="20"/>
          <w:lang w:eastAsia="pt-PT"/>
        </w:rPr>
        <w:drawing>
          <wp:anchor distT="0" distB="0" distL="114300" distR="114300" simplePos="0" relativeHeight="252277760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-1270</wp:posOffset>
            </wp:positionV>
            <wp:extent cx="6115050" cy="5676900"/>
            <wp:effectExtent l="0" t="0" r="0" b="0"/>
            <wp:wrapNone/>
            <wp:docPr id="246" name="Imagem 245" descr="Page_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10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6430">
        <w:rPr>
          <w:rFonts w:cs="MyriadPro-Regular"/>
          <w:b/>
          <w:noProof/>
          <w:sz w:val="20"/>
          <w:szCs w:val="20"/>
          <w:lang w:eastAsia="pt-PT"/>
        </w:rPr>
        <w:drawing>
          <wp:anchor distT="0" distB="0" distL="114300" distR="114300" simplePos="0" relativeHeight="25227366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69850</wp:posOffset>
            </wp:positionV>
            <wp:extent cx="6120765" cy="5264150"/>
            <wp:effectExtent l="0" t="0" r="0" b="0"/>
            <wp:wrapNone/>
            <wp:docPr id="245" name="Imagem 244" descr="Page_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10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526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185B" w:rsidRPr="00D175D0" w:rsidRDefault="00C90515" w:rsidP="00C90515">
      <w:pPr>
        <w:autoSpaceDE w:val="0"/>
        <w:autoSpaceDN w:val="0"/>
        <w:adjustRightInd w:val="0"/>
        <w:spacing w:line="240" w:lineRule="auto"/>
        <w:ind w:left="284"/>
        <w:rPr>
          <w:rFonts w:cs="MyriadPro-Regular"/>
          <w:b/>
          <w:sz w:val="20"/>
          <w:szCs w:val="20"/>
        </w:rPr>
      </w:pPr>
      <w:r w:rsidRPr="00D175D0">
        <w:rPr>
          <w:rFonts w:cs="VAGRoundedStd-Bold"/>
          <w:b/>
          <w:bCs/>
          <w:sz w:val="30"/>
          <w:szCs w:val="30"/>
        </w:rPr>
        <w:t>O enigma dos fósseis</w:t>
      </w:r>
    </w:p>
    <w:p w:rsidR="0030185B" w:rsidRPr="00664B63" w:rsidRDefault="0030185B" w:rsidP="00616773">
      <w:pPr>
        <w:autoSpaceDE w:val="0"/>
        <w:autoSpaceDN w:val="0"/>
        <w:adjustRightInd w:val="0"/>
        <w:spacing w:line="240" w:lineRule="auto"/>
        <w:rPr>
          <w:rFonts w:ascii="Arial Narrow" w:hAnsi="Arial Narrow" w:cs="MyriadPro-Regular"/>
          <w:sz w:val="20"/>
          <w:szCs w:val="20"/>
        </w:rPr>
      </w:pPr>
    </w:p>
    <w:p w:rsidR="00831DD9" w:rsidRDefault="00831DD9" w:rsidP="001B376D">
      <w:pPr>
        <w:suppressAutoHyphens/>
        <w:autoSpaceDE w:val="0"/>
        <w:autoSpaceDN w:val="0"/>
        <w:adjustRightInd w:val="0"/>
        <w:spacing w:line="240" w:lineRule="auto"/>
        <w:ind w:left="284" w:right="284" w:firstLine="284"/>
        <w:rPr>
          <w:rFonts w:ascii="UtopiaStd-Regular" w:hAnsi="UtopiaStd-Regular" w:cs="UtopiaStd-Regular"/>
          <w:sz w:val="21"/>
          <w:szCs w:val="21"/>
        </w:rPr>
        <w:sectPr w:rsidR="00831DD9" w:rsidSect="005C76C8">
          <w:headerReference w:type="default" r:id="rId10"/>
          <w:headerReference w:type="first" r:id="rId11"/>
          <w:pgSz w:w="11906" w:h="16838"/>
          <w:pgMar w:top="1417" w:right="1133" w:bottom="1417" w:left="1134" w:header="568" w:footer="376" w:gutter="0"/>
          <w:cols w:space="3"/>
          <w:titlePg/>
          <w:docGrid w:linePitch="360"/>
        </w:sectPr>
      </w:pPr>
    </w:p>
    <w:p w:rsidR="001B376D" w:rsidRDefault="00C90515" w:rsidP="007831FB">
      <w:pPr>
        <w:suppressAutoHyphens/>
        <w:autoSpaceDE w:val="0"/>
        <w:autoSpaceDN w:val="0"/>
        <w:adjustRightInd w:val="0"/>
        <w:spacing w:after="60" w:line="240" w:lineRule="auto"/>
        <w:ind w:left="284" w:right="284"/>
        <w:jc w:val="both"/>
        <w:rPr>
          <w:rFonts w:ascii="UtopiaStd-Regular" w:hAnsi="UtopiaStd-Regular" w:cs="UtopiaStd-Regular"/>
          <w:sz w:val="21"/>
          <w:szCs w:val="21"/>
        </w:rPr>
      </w:pPr>
      <w:r w:rsidRPr="007831FB">
        <w:rPr>
          <w:rFonts w:ascii="UtopiaStd-Regular" w:hAnsi="UtopiaStd-Regular" w:cs="UtopiaStd-Regular"/>
          <w:b/>
          <w:sz w:val="21"/>
          <w:szCs w:val="21"/>
        </w:rPr>
        <w:lastRenderedPageBreak/>
        <w:t xml:space="preserve">A </w:t>
      </w:r>
      <w:r>
        <w:rPr>
          <w:rFonts w:ascii="UtopiaStd-Regular" w:hAnsi="UtopiaStd-Regular" w:cs="UtopiaStd-Regular"/>
          <w:sz w:val="21"/>
          <w:szCs w:val="21"/>
        </w:rPr>
        <w:t xml:space="preserve">– Em Portugal, na serra do Marão e perto de Portalegre e Elvas, encontram-se rochas com moldes de trilobites, artrópodes aquáticos. </w:t>
      </w:r>
    </w:p>
    <w:p w:rsidR="001B376D" w:rsidRDefault="00C90515" w:rsidP="007831FB">
      <w:pPr>
        <w:suppressAutoHyphens/>
        <w:autoSpaceDE w:val="0"/>
        <w:autoSpaceDN w:val="0"/>
        <w:adjustRightInd w:val="0"/>
        <w:spacing w:after="60" w:line="240" w:lineRule="auto"/>
        <w:ind w:left="284" w:right="284"/>
        <w:jc w:val="both"/>
        <w:rPr>
          <w:rFonts w:ascii="UtopiaStd-Regular" w:hAnsi="UtopiaStd-Regular" w:cs="UtopiaStd-Regular"/>
          <w:sz w:val="21"/>
          <w:szCs w:val="21"/>
        </w:rPr>
      </w:pPr>
      <w:r>
        <w:rPr>
          <w:rFonts w:ascii="UtopiaStd-Regular" w:hAnsi="UtopiaStd-Regular" w:cs="UtopiaStd-Regular"/>
          <w:sz w:val="21"/>
          <w:szCs w:val="21"/>
        </w:rPr>
        <w:t xml:space="preserve">Na serra de Valongo, perto do Porto, existem camadas de xistos negros com fósseis de plantas que viveram há cerca de 300 milhões de anos. </w:t>
      </w:r>
    </w:p>
    <w:p w:rsidR="00C90515" w:rsidRDefault="00C90515" w:rsidP="007831FB">
      <w:pPr>
        <w:suppressAutoHyphens/>
        <w:autoSpaceDE w:val="0"/>
        <w:autoSpaceDN w:val="0"/>
        <w:adjustRightInd w:val="0"/>
        <w:spacing w:after="60" w:line="240" w:lineRule="auto"/>
        <w:ind w:left="284" w:right="284"/>
        <w:jc w:val="both"/>
        <w:rPr>
          <w:rFonts w:ascii="UtopiaStd-Regular" w:hAnsi="UtopiaStd-Regular" w:cs="UtopiaStd-Regular"/>
          <w:sz w:val="21"/>
          <w:szCs w:val="21"/>
        </w:rPr>
      </w:pPr>
      <w:r>
        <w:rPr>
          <w:rFonts w:ascii="UtopiaStd-Regular" w:hAnsi="UtopiaStd-Regular" w:cs="UtopiaStd-Regular"/>
          <w:sz w:val="21"/>
          <w:szCs w:val="21"/>
        </w:rPr>
        <w:t>Na Lourinhã, perto de Peniche, abundam vestígios de tartarugas, crocodilos e até dinossauros com cerca de 150 milhões de anos. Na região de Lisboa encontram-se fósseis de mastodontes, antepassados dos elefantes, com cerca de 10 milhões de anos.</w:t>
      </w:r>
    </w:p>
    <w:p w:rsidR="00C90515" w:rsidRDefault="00C90515" w:rsidP="007831FB">
      <w:pPr>
        <w:suppressAutoHyphens/>
        <w:autoSpaceDE w:val="0"/>
        <w:autoSpaceDN w:val="0"/>
        <w:adjustRightInd w:val="0"/>
        <w:spacing w:after="60" w:line="240" w:lineRule="auto"/>
        <w:ind w:left="284" w:right="284" w:firstLine="284"/>
        <w:jc w:val="both"/>
        <w:rPr>
          <w:rFonts w:ascii="UtopiaStd-Regular" w:hAnsi="UtopiaStd-Regular" w:cs="UtopiaStd-Regular"/>
          <w:sz w:val="21"/>
          <w:szCs w:val="21"/>
        </w:rPr>
      </w:pPr>
    </w:p>
    <w:p w:rsidR="00C90515" w:rsidRDefault="00C90515" w:rsidP="007831FB">
      <w:pPr>
        <w:suppressAutoHyphens/>
        <w:autoSpaceDE w:val="0"/>
        <w:autoSpaceDN w:val="0"/>
        <w:adjustRightInd w:val="0"/>
        <w:spacing w:after="60" w:line="240" w:lineRule="auto"/>
        <w:ind w:left="284" w:right="284"/>
        <w:jc w:val="both"/>
        <w:rPr>
          <w:rFonts w:ascii="UtopiaStd-Regular" w:hAnsi="UtopiaStd-Regular" w:cs="UtopiaStd-Regular"/>
          <w:sz w:val="21"/>
          <w:szCs w:val="21"/>
        </w:rPr>
      </w:pPr>
      <w:r w:rsidRPr="007831FB">
        <w:rPr>
          <w:rFonts w:ascii="UtopiaStd-Regular" w:hAnsi="UtopiaStd-Regular" w:cs="UtopiaStd-Regular"/>
          <w:b/>
          <w:sz w:val="21"/>
          <w:szCs w:val="21"/>
        </w:rPr>
        <w:t>B</w:t>
      </w:r>
      <w:r>
        <w:rPr>
          <w:rFonts w:ascii="UtopiaStd-Regular" w:hAnsi="UtopiaStd-Regular" w:cs="UtopiaStd-Regular"/>
          <w:sz w:val="21"/>
          <w:szCs w:val="21"/>
        </w:rPr>
        <w:t xml:space="preserve"> – A Antártida é a zona mais fr</w:t>
      </w:r>
      <w:r w:rsidR="000C679A">
        <w:rPr>
          <w:rFonts w:ascii="UtopiaStd-Regular" w:hAnsi="UtopiaStd-Regular" w:cs="UtopiaStd-Regular"/>
          <w:sz w:val="21"/>
          <w:szCs w:val="21"/>
        </w:rPr>
        <w:t>ia da Terra, estando, mesmo no v</w:t>
      </w:r>
      <w:r>
        <w:rPr>
          <w:rFonts w:ascii="UtopiaStd-Regular" w:hAnsi="UtopiaStd-Regular" w:cs="UtopiaStd-Regular"/>
          <w:sz w:val="21"/>
          <w:szCs w:val="21"/>
        </w:rPr>
        <w:t>erão, coberta por quilómetros de gelo e de neve. Não existem árvores, tudo é branco e tão frio que só praticamente os pinguins podem lá viver. Debaixo de toda essa neve e gelo estão fósseis de enormes florestas tropicais.</w:t>
      </w:r>
    </w:p>
    <w:p w:rsidR="00C90515" w:rsidRDefault="00C90515" w:rsidP="007831FB">
      <w:pPr>
        <w:suppressAutoHyphens/>
        <w:autoSpaceDE w:val="0"/>
        <w:autoSpaceDN w:val="0"/>
        <w:adjustRightInd w:val="0"/>
        <w:spacing w:after="60" w:line="240" w:lineRule="auto"/>
        <w:ind w:left="284" w:right="284"/>
        <w:jc w:val="both"/>
        <w:rPr>
          <w:rFonts w:ascii="UtopiaStd-Regular" w:hAnsi="UtopiaStd-Regular" w:cs="UtopiaStd-Regular"/>
          <w:sz w:val="21"/>
          <w:szCs w:val="21"/>
        </w:rPr>
      </w:pPr>
      <w:r w:rsidRPr="007831FB">
        <w:rPr>
          <w:rFonts w:ascii="UtopiaStd-Regular" w:hAnsi="UtopiaStd-Regular" w:cs="UtopiaStd-Regular"/>
          <w:b/>
          <w:sz w:val="21"/>
          <w:szCs w:val="21"/>
        </w:rPr>
        <w:lastRenderedPageBreak/>
        <w:t>C</w:t>
      </w:r>
      <w:r>
        <w:rPr>
          <w:rFonts w:ascii="UtopiaStd-Regular" w:hAnsi="UtopiaStd-Regular" w:cs="UtopiaStd-Regular"/>
          <w:sz w:val="21"/>
          <w:szCs w:val="21"/>
        </w:rPr>
        <w:t xml:space="preserve"> – A cidade de Chicago está situada no centro da América do Norte, a milhares de quilómetros do oceano mais próximo. Durante o inverno é uma cidade muito fria, chegando mesmo a estar </w:t>
      </w:r>
      <w:proofErr w:type="spellStart"/>
      <w:r>
        <w:rPr>
          <w:rFonts w:ascii="UtopiaStd-Regular" w:hAnsi="UtopiaStd-Regular" w:cs="UtopiaStd-Regular"/>
          <w:sz w:val="21"/>
          <w:szCs w:val="21"/>
        </w:rPr>
        <w:t>cober</w:t>
      </w:r>
      <w:r w:rsidR="007831FB">
        <w:rPr>
          <w:rFonts w:ascii="UtopiaStd-Regular" w:hAnsi="UtopiaStd-Regular" w:cs="UtopiaStd-Regular"/>
          <w:sz w:val="21"/>
          <w:szCs w:val="21"/>
        </w:rPr>
        <w:t>-</w:t>
      </w:r>
      <w:r>
        <w:rPr>
          <w:rFonts w:ascii="UtopiaStd-Regular" w:hAnsi="UtopiaStd-Regular" w:cs="UtopiaStd-Regular"/>
          <w:sz w:val="21"/>
          <w:szCs w:val="21"/>
        </w:rPr>
        <w:t>ta</w:t>
      </w:r>
      <w:proofErr w:type="spellEnd"/>
      <w:r>
        <w:rPr>
          <w:rFonts w:ascii="UtopiaStd-Regular" w:hAnsi="UtopiaStd-Regular" w:cs="UtopiaStd-Regular"/>
          <w:sz w:val="21"/>
          <w:szCs w:val="21"/>
        </w:rPr>
        <w:t xml:space="preserve"> de neve. Está assente num recife de coral, o mesmo tipo de rocha que forma as lagoas </w:t>
      </w:r>
      <w:proofErr w:type="spellStart"/>
      <w:r>
        <w:rPr>
          <w:rFonts w:ascii="UtopiaStd-Regular" w:hAnsi="UtopiaStd-Regular" w:cs="UtopiaStd-Regular"/>
          <w:sz w:val="21"/>
          <w:szCs w:val="21"/>
        </w:rPr>
        <w:t>tropi</w:t>
      </w:r>
      <w:r w:rsidR="007831FB">
        <w:rPr>
          <w:rFonts w:ascii="UtopiaStd-Regular" w:hAnsi="UtopiaStd-Regular" w:cs="UtopiaStd-Regular"/>
          <w:sz w:val="21"/>
          <w:szCs w:val="21"/>
        </w:rPr>
        <w:t>-</w:t>
      </w:r>
      <w:r>
        <w:rPr>
          <w:rFonts w:ascii="UtopiaStd-Regular" w:hAnsi="UtopiaStd-Regular" w:cs="UtopiaStd-Regular"/>
          <w:sz w:val="21"/>
          <w:szCs w:val="21"/>
        </w:rPr>
        <w:t>cais</w:t>
      </w:r>
      <w:proofErr w:type="spellEnd"/>
      <w:r>
        <w:rPr>
          <w:rFonts w:ascii="UtopiaStd-Regular" w:hAnsi="UtopiaStd-Regular" w:cs="UtopiaStd-Regular"/>
          <w:sz w:val="21"/>
          <w:szCs w:val="21"/>
        </w:rPr>
        <w:t xml:space="preserve"> em redor das ilhas dos mares do sul.</w:t>
      </w:r>
    </w:p>
    <w:p w:rsidR="00C90515" w:rsidRDefault="00C90515" w:rsidP="007831FB">
      <w:pPr>
        <w:suppressAutoHyphens/>
        <w:autoSpaceDE w:val="0"/>
        <w:autoSpaceDN w:val="0"/>
        <w:adjustRightInd w:val="0"/>
        <w:spacing w:after="60" w:line="240" w:lineRule="auto"/>
        <w:ind w:left="284" w:right="284" w:firstLine="284"/>
        <w:jc w:val="both"/>
        <w:rPr>
          <w:rFonts w:ascii="UtopiaStd-Regular" w:hAnsi="UtopiaStd-Regular" w:cs="UtopiaStd-Regular"/>
          <w:sz w:val="21"/>
          <w:szCs w:val="21"/>
        </w:rPr>
      </w:pPr>
    </w:p>
    <w:p w:rsidR="000E2F87" w:rsidRDefault="00C90515" w:rsidP="007831FB">
      <w:pPr>
        <w:suppressAutoHyphens/>
        <w:autoSpaceDE w:val="0"/>
        <w:autoSpaceDN w:val="0"/>
        <w:adjustRightInd w:val="0"/>
        <w:spacing w:after="60" w:line="240" w:lineRule="auto"/>
        <w:ind w:left="284" w:right="284"/>
        <w:jc w:val="both"/>
        <w:rPr>
          <w:rFonts w:ascii="UtopiaStd-Regular" w:hAnsi="UtopiaStd-Regular" w:cs="UtopiaStd-Regular"/>
          <w:sz w:val="21"/>
          <w:szCs w:val="21"/>
        </w:rPr>
      </w:pPr>
      <w:r w:rsidRPr="007831FB">
        <w:rPr>
          <w:rFonts w:ascii="UtopiaStd-Regular" w:hAnsi="UtopiaStd-Regular" w:cs="UtopiaStd-Regular"/>
          <w:b/>
          <w:sz w:val="21"/>
          <w:szCs w:val="21"/>
        </w:rPr>
        <w:t>D</w:t>
      </w:r>
      <w:r>
        <w:rPr>
          <w:rFonts w:ascii="UtopiaStd-Regular" w:hAnsi="UtopiaStd-Regular" w:cs="UtopiaStd-Regular"/>
          <w:sz w:val="21"/>
          <w:szCs w:val="21"/>
        </w:rPr>
        <w:t xml:space="preserve"> – O monte Evereste (maciço dos Himalaias, no Nepal, país vizinho da Índia), a montanha mais alta do mundo, com 8848 metros, tem o seu topo constituído por calcário proveniente do fundo do oceano, o que é comprovado pela existência de fósseis marinhos.</w:t>
      </w:r>
    </w:p>
    <w:p w:rsidR="00831DD9" w:rsidRDefault="00831DD9" w:rsidP="00C90515">
      <w:pPr>
        <w:autoSpaceDE w:val="0"/>
        <w:autoSpaceDN w:val="0"/>
        <w:adjustRightInd w:val="0"/>
        <w:spacing w:line="240" w:lineRule="auto"/>
        <w:ind w:left="284" w:right="283" w:firstLine="284"/>
        <w:rPr>
          <w:rFonts w:ascii="UtopiaStd-Regular" w:hAnsi="UtopiaStd-Regular" w:cs="UtopiaStd-Regular"/>
          <w:sz w:val="21"/>
          <w:szCs w:val="21"/>
        </w:rPr>
      </w:pPr>
    </w:p>
    <w:p w:rsidR="00831DD9" w:rsidRDefault="00831DD9" w:rsidP="00C90515">
      <w:pPr>
        <w:autoSpaceDE w:val="0"/>
        <w:autoSpaceDN w:val="0"/>
        <w:adjustRightInd w:val="0"/>
        <w:spacing w:line="240" w:lineRule="auto"/>
        <w:ind w:left="284" w:right="283" w:firstLine="284"/>
        <w:rPr>
          <w:rFonts w:ascii="UtopiaStd-Regular" w:hAnsi="UtopiaStd-Regular" w:cs="UtopiaStd-Regular"/>
          <w:sz w:val="21"/>
          <w:szCs w:val="21"/>
        </w:rPr>
      </w:pPr>
    </w:p>
    <w:p w:rsidR="00831DD9" w:rsidRDefault="00831DD9" w:rsidP="00C90515">
      <w:pPr>
        <w:autoSpaceDE w:val="0"/>
        <w:autoSpaceDN w:val="0"/>
        <w:adjustRightInd w:val="0"/>
        <w:spacing w:line="240" w:lineRule="auto"/>
        <w:ind w:left="284" w:right="283" w:firstLine="284"/>
        <w:rPr>
          <w:rFonts w:ascii="UtopiaStd-Regular" w:hAnsi="UtopiaStd-Regular" w:cs="UtopiaStd-Regular"/>
          <w:sz w:val="21"/>
          <w:szCs w:val="21"/>
        </w:rPr>
      </w:pPr>
    </w:p>
    <w:p w:rsidR="00831DD9" w:rsidRDefault="00831DD9" w:rsidP="00C90515">
      <w:pPr>
        <w:autoSpaceDE w:val="0"/>
        <w:autoSpaceDN w:val="0"/>
        <w:adjustRightInd w:val="0"/>
        <w:spacing w:line="240" w:lineRule="auto"/>
        <w:ind w:left="284" w:right="283" w:firstLine="284"/>
        <w:rPr>
          <w:rFonts w:ascii="UtopiaStd-Regular" w:hAnsi="UtopiaStd-Regular" w:cs="UtopiaStd-Regular"/>
          <w:sz w:val="21"/>
          <w:szCs w:val="21"/>
        </w:rPr>
      </w:pPr>
    </w:p>
    <w:p w:rsidR="00831DD9" w:rsidRDefault="00831DD9" w:rsidP="00831DD9">
      <w:pPr>
        <w:autoSpaceDE w:val="0"/>
        <w:autoSpaceDN w:val="0"/>
        <w:adjustRightInd w:val="0"/>
        <w:spacing w:line="240" w:lineRule="auto"/>
        <w:ind w:right="283"/>
        <w:rPr>
          <w:rFonts w:ascii="UtopiaStd-Regular" w:hAnsi="UtopiaStd-Regular" w:cs="UtopiaStd-Regular"/>
          <w:sz w:val="21"/>
          <w:szCs w:val="21"/>
        </w:rPr>
        <w:sectPr w:rsidR="00831DD9" w:rsidSect="00831DD9">
          <w:type w:val="continuous"/>
          <w:pgSz w:w="11906" w:h="16838"/>
          <w:pgMar w:top="1417" w:right="1133" w:bottom="1417" w:left="1134" w:header="568" w:footer="376" w:gutter="0"/>
          <w:cols w:num="2" w:space="3"/>
          <w:titlePg/>
          <w:docGrid w:linePitch="360"/>
        </w:sectPr>
      </w:pPr>
    </w:p>
    <w:p w:rsidR="00C90515" w:rsidRDefault="00831DD9" w:rsidP="00831DD9">
      <w:pPr>
        <w:autoSpaceDE w:val="0"/>
        <w:autoSpaceDN w:val="0"/>
        <w:adjustRightInd w:val="0"/>
        <w:spacing w:line="240" w:lineRule="auto"/>
        <w:ind w:left="284" w:right="283" w:firstLine="284"/>
        <w:jc w:val="center"/>
        <w:rPr>
          <w:rFonts w:ascii="UtopiaStd-Regular" w:hAnsi="UtopiaStd-Regular" w:cs="UtopiaStd-Regular"/>
          <w:sz w:val="21"/>
          <w:szCs w:val="21"/>
        </w:rPr>
      </w:pPr>
      <w:r>
        <w:rPr>
          <w:rFonts w:ascii="Arial Narrow" w:hAnsi="Arial Narrow" w:cs="MyriadPro-Regular"/>
          <w:noProof/>
          <w:sz w:val="20"/>
          <w:szCs w:val="20"/>
          <w:lang w:eastAsia="pt-PT"/>
        </w:rPr>
        <w:lastRenderedPageBreak/>
        <w:drawing>
          <wp:inline distT="0" distB="0" distL="0" distR="0">
            <wp:extent cx="1750060" cy="1821180"/>
            <wp:effectExtent l="0" t="0" r="2540" b="7620"/>
            <wp:docPr id="13131" name="Imagem 13130" descr="10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060" cy="182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UtopiaStd-Regular" w:hAnsi="UtopiaStd-Regular" w:cs="UtopiaStd-Regular"/>
          <w:sz w:val="21"/>
          <w:szCs w:val="21"/>
        </w:rPr>
        <w:tab/>
      </w:r>
      <w:r>
        <w:rPr>
          <w:rFonts w:ascii="Arial Narrow" w:hAnsi="Arial Narrow" w:cs="MyriadPro-Regular"/>
          <w:noProof/>
          <w:sz w:val="20"/>
          <w:szCs w:val="20"/>
          <w:lang w:eastAsia="pt-PT"/>
        </w:rPr>
        <w:drawing>
          <wp:inline distT="0" distB="0" distL="0" distR="0">
            <wp:extent cx="2421255" cy="1965325"/>
            <wp:effectExtent l="0" t="0" r="0" b="0"/>
            <wp:docPr id="13132" name="Imagem 13131" descr="10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1255" cy="196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UtopiaStd-Regular" w:hAnsi="UtopiaStd-Regular" w:cs="UtopiaStd-Regular"/>
          <w:sz w:val="21"/>
          <w:szCs w:val="21"/>
        </w:rPr>
        <w:tab/>
      </w:r>
      <w:r>
        <w:rPr>
          <w:rFonts w:ascii="Arial Narrow" w:hAnsi="Arial Narrow" w:cs="MyriadPro-Regular"/>
          <w:noProof/>
          <w:sz w:val="20"/>
          <w:szCs w:val="20"/>
          <w:lang w:eastAsia="pt-PT"/>
        </w:rPr>
        <w:drawing>
          <wp:inline distT="0" distB="0" distL="0" distR="0">
            <wp:extent cx="995680" cy="1389380"/>
            <wp:effectExtent l="0" t="0" r="0" b="1270"/>
            <wp:docPr id="13133" name="Imagem 13132" descr="10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C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568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515" w:rsidRPr="00C90515" w:rsidRDefault="00C90515" w:rsidP="00C90515">
      <w:pPr>
        <w:autoSpaceDE w:val="0"/>
        <w:autoSpaceDN w:val="0"/>
        <w:adjustRightInd w:val="0"/>
        <w:spacing w:line="240" w:lineRule="auto"/>
        <w:ind w:left="284" w:right="283" w:firstLine="284"/>
        <w:rPr>
          <w:rFonts w:ascii="UtopiaStd-Regular" w:hAnsi="UtopiaStd-Regular" w:cs="UtopiaStd-Regular"/>
          <w:sz w:val="21"/>
          <w:szCs w:val="21"/>
        </w:rPr>
      </w:pPr>
    </w:p>
    <w:p w:rsidR="000E2F87" w:rsidRPr="00664B63" w:rsidRDefault="000E2F87" w:rsidP="00616773">
      <w:pPr>
        <w:autoSpaceDE w:val="0"/>
        <w:autoSpaceDN w:val="0"/>
        <w:adjustRightInd w:val="0"/>
        <w:spacing w:line="240" w:lineRule="auto"/>
        <w:rPr>
          <w:rFonts w:ascii="Arial Narrow" w:hAnsi="Arial Narrow" w:cs="MyriadPro-Regular"/>
          <w:sz w:val="20"/>
          <w:szCs w:val="20"/>
        </w:rPr>
      </w:pPr>
    </w:p>
    <w:p w:rsidR="00831DD9" w:rsidRPr="00664B63" w:rsidRDefault="004A1FE6" w:rsidP="00831DD9">
      <w:pPr>
        <w:autoSpaceDE w:val="0"/>
        <w:autoSpaceDN w:val="0"/>
        <w:adjustRightInd w:val="0"/>
        <w:spacing w:line="240" w:lineRule="auto"/>
        <w:rPr>
          <w:rFonts w:ascii="Arial Narrow" w:hAnsi="Arial Narrow" w:cs="MyriadPro-Regular"/>
          <w:sz w:val="20"/>
          <w:szCs w:val="20"/>
        </w:rPr>
      </w:pPr>
      <w:r>
        <w:rPr>
          <w:rFonts w:ascii="Arial Narrow" w:hAnsi="Arial Narrow" w:cs="MyriadPro-Regular"/>
          <w:sz w:val="20"/>
          <w:szCs w:val="20"/>
        </w:rPr>
        <w:t xml:space="preserve"> </w:t>
      </w:r>
    </w:p>
    <w:p w:rsidR="00831DD9" w:rsidRPr="007A3083" w:rsidRDefault="00CE7B20" w:rsidP="00831DD9">
      <w:pPr>
        <w:autoSpaceDE w:val="0"/>
        <w:autoSpaceDN w:val="0"/>
        <w:adjustRightInd w:val="0"/>
        <w:spacing w:line="240" w:lineRule="auto"/>
        <w:ind w:left="567" w:hanging="425"/>
        <w:rPr>
          <w:rFonts w:ascii="Arial Narrow" w:hAnsi="Arial Narrow" w:cs="MyriadPro-Regular"/>
          <w:sz w:val="20"/>
          <w:szCs w:val="19"/>
        </w:rPr>
      </w:pPr>
      <w:r w:rsidRPr="00CE7B20">
        <w:rPr>
          <w:rFonts w:ascii="Arial Narrow" w:hAnsi="Arial Narrow"/>
          <w:noProof/>
          <w:sz w:val="20"/>
          <w:lang w:eastAsia="pt-PT"/>
        </w:rPr>
      </w:r>
      <w:r w:rsidRPr="00CE7B20">
        <w:rPr>
          <w:rFonts w:ascii="Arial Narrow" w:hAnsi="Arial Narrow"/>
          <w:noProof/>
          <w:sz w:val="20"/>
          <w:lang w:eastAsia="pt-PT"/>
        </w:rPr>
        <w:pict>
          <v:shape id="Text Box 13643" o:spid="_x0000_s1030" type="#_x0000_t202" style="width:19.85pt;height:11.35pt;visibility:visible;mso-position-horizontal-relative:char;mso-position-vertical-relative:line;v-text-anchor:middle" fillcolor="white [3212]" strokecolor="black [3213]">
            <v:textbox inset="0,0,0,0">
              <w:txbxContent>
                <w:p w:rsidR="00831DD9" w:rsidRPr="00D175D0" w:rsidRDefault="00831DD9" w:rsidP="00831DD9">
                  <w:pPr>
                    <w:jc w:val="center"/>
                    <w:rPr>
                      <w:b/>
                      <w:sz w:val="16"/>
                    </w:rPr>
                  </w:pPr>
                  <w:r w:rsidRPr="00D175D0">
                    <w:rPr>
                      <w:b/>
                      <w:sz w:val="16"/>
                    </w:rPr>
                    <w:t>1</w:t>
                  </w:r>
                </w:p>
              </w:txbxContent>
            </v:textbox>
            <w10:wrap type="none"/>
            <w10:anchorlock/>
          </v:shape>
        </w:pict>
      </w:r>
      <w:r w:rsidR="00831DD9" w:rsidRPr="007A3083">
        <w:rPr>
          <w:rFonts w:ascii="Arial Narrow" w:hAnsi="Arial Narrow"/>
          <w:sz w:val="20"/>
        </w:rPr>
        <w:t xml:space="preserve"> </w:t>
      </w:r>
      <w:r w:rsidR="00831DD9" w:rsidRPr="007A3083">
        <w:rPr>
          <w:rFonts w:ascii="Arial Narrow" w:hAnsi="Arial Narrow" w:cs="MyriadPro-Regular"/>
          <w:sz w:val="20"/>
          <w:szCs w:val="19"/>
        </w:rPr>
        <w:t>Retira do texto A um dado que permita concluir que algumas zonas do nosso país já estiveram, em épocas anteriores, cobertas pelo mar.</w:t>
      </w:r>
    </w:p>
    <w:p w:rsidR="00831DD9" w:rsidRPr="007A3083" w:rsidRDefault="00CE7B20" w:rsidP="00831DD9">
      <w:pPr>
        <w:autoSpaceDE w:val="0"/>
        <w:autoSpaceDN w:val="0"/>
        <w:adjustRightInd w:val="0"/>
        <w:spacing w:before="120" w:line="240" w:lineRule="auto"/>
        <w:ind w:left="142"/>
        <w:rPr>
          <w:rFonts w:ascii="Arial Narrow" w:hAnsi="Arial Narrow" w:cs="MyriadPro-Regular"/>
          <w:sz w:val="20"/>
          <w:szCs w:val="19"/>
        </w:rPr>
      </w:pPr>
      <w:r w:rsidRPr="00CE7B20">
        <w:rPr>
          <w:rFonts w:ascii="Arial Narrow" w:hAnsi="Arial Narrow"/>
          <w:noProof/>
          <w:sz w:val="20"/>
          <w:lang w:eastAsia="pt-PT"/>
        </w:rPr>
      </w:r>
      <w:r w:rsidRPr="00CE7B20">
        <w:rPr>
          <w:rFonts w:ascii="Arial Narrow" w:hAnsi="Arial Narrow"/>
          <w:noProof/>
          <w:sz w:val="20"/>
          <w:lang w:eastAsia="pt-PT"/>
        </w:rPr>
        <w:pict>
          <v:shape id="Text Box 13642" o:spid="_x0000_s1029" type="#_x0000_t202" style="width:19.85pt;height:11.35pt;visibility:visible;mso-position-horizontal-relative:char;mso-position-vertical-relative:line;v-text-anchor:middle" fillcolor="white [3212]" strokecolor="black [3213]">
            <v:textbox inset="0,0,0,0">
              <w:txbxContent>
                <w:p w:rsidR="00831DD9" w:rsidRPr="00D175D0" w:rsidRDefault="00831DD9" w:rsidP="00831DD9">
                  <w:pPr>
                    <w:jc w:val="center"/>
                    <w:rPr>
                      <w:b/>
                      <w:sz w:val="16"/>
                    </w:rPr>
                  </w:pPr>
                  <w:r w:rsidRPr="00D175D0">
                    <w:rPr>
                      <w:b/>
                      <w:sz w:val="16"/>
                    </w:rPr>
                    <w:t>2</w:t>
                  </w:r>
                </w:p>
              </w:txbxContent>
            </v:textbox>
            <w10:wrap type="none"/>
            <w10:anchorlock/>
          </v:shape>
        </w:pict>
      </w:r>
      <w:r w:rsidR="00831DD9" w:rsidRPr="007A3083">
        <w:rPr>
          <w:rFonts w:ascii="Arial Narrow" w:hAnsi="Arial Narrow"/>
          <w:sz w:val="20"/>
        </w:rPr>
        <w:t xml:space="preserve"> </w:t>
      </w:r>
      <w:r w:rsidR="00831DD9" w:rsidRPr="007A3083">
        <w:rPr>
          <w:rFonts w:ascii="Arial Narrow" w:hAnsi="Arial Narrow" w:cs="MyriadPro-Regular"/>
          <w:sz w:val="20"/>
          <w:szCs w:val="19"/>
        </w:rPr>
        <w:t xml:space="preserve">Qual </w:t>
      </w:r>
      <w:proofErr w:type="gramStart"/>
      <w:r w:rsidR="00831DD9" w:rsidRPr="007A3083">
        <w:rPr>
          <w:rFonts w:ascii="Arial Narrow" w:hAnsi="Arial Narrow" w:cs="MyriadPro-Regular"/>
          <w:sz w:val="20"/>
          <w:szCs w:val="19"/>
        </w:rPr>
        <w:t>a importância dos fósseis vegetais encontrados</w:t>
      </w:r>
      <w:proofErr w:type="gramEnd"/>
      <w:r w:rsidR="00831DD9" w:rsidRPr="007A3083">
        <w:rPr>
          <w:rFonts w:ascii="Arial Narrow" w:hAnsi="Arial Narrow" w:cs="MyriadPro-Regular"/>
          <w:sz w:val="20"/>
          <w:szCs w:val="19"/>
        </w:rPr>
        <w:t xml:space="preserve"> em Valongo?</w:t>
      </w:r>
    </w:p>
    <w:p w:rsidR="00831DD9" w:rsidRPr="007A3083" w:rsidRDefault="00CE7B20" w:rsidP="00831DD9">
      <w:pPr>
        <w:autoSpaceDE w:val="0"/>
        <w:autoSpaceDN w:val="0"/>
        <w:adjustRightInd w:val="0"/>
        <w:spacing w:before="120" w:line="240" w:lineRule="auto"/>
        <w:ind w:left="142"/>
        <w:rPr>
          <w:rFonts w:ascii="Arial Narrow" w:hAnsi="Arial Narrow" w:cs="MyriadPro-Regular"/>
          <w:sz w:val="20"/>
          <w:szCs w:val="19"/>
        </w:rPr>
      </w:pPr>
      <w:r w:rsidRPr="00CE7B20">
        <w:rPr>
          <w:rFonts w:ascii="Arial Narrow" w:hAnsi="Arial Narrow"/>
          <w:noProof/>
          <w:sz w:val="20"/>
          <w:lang w:eastAsia="pt-PT"/>
        </w:rPr>
      </w:r>
      <w:r w:rsidRPr="00CE7B20">
        <w:rPr>
          <w:rFonts w:ascii="Arial Narrow" w:hAnsi="Arial Narrow"/>
          <w:noProof/>
          <w:sz w:val="20"/>
          <w:lang w:eastAsia="pt-PT"/>
        </w:rPr>
        <w:pict>
          <v:shape id="Text Box 13641" o:spid="_x0000_s1028" type="#_x0000_t202" style="width:19.85pt;height:11.35pt;visibility:visible;mso-position-horizontal-relative:char;mso-position-vertical-relative:line;v-text-anchor:middle" fillcolor="white [3212]" strokecolor="black [3213]">
            <v:textbox inset="0,0,0,0">
              <w:txbxContent>
                <w:p w:rsidR="00831DD9" w:rsidRPr="00D175D0" w:rsidRDefault="00831DD9" w:rsidP="00831DD9">
                  <w:pPr>
                    <w:jc w:val="center"/>
                    <w:rPr>
                      <w:b/>
                      <w:sz w:val="16"/>
                    </w:rPr>
                  </w:pPr>
                  <w:r w:rsidRPr="00D175D0">
                    <w:rPr>
                      <w:b/>
                      <w:sz w:val="16"/>
                    </w:rPr>
                    <w:t>3</w:t>
                  </w:r>
                </w:p>
              </w:txbxContent>
            </v:textbox>
            <w10:wrap type="none"/>
            <w10:anchorlock/>
          </v:shape>
        </w:pict>
      </w:r>
      <w:r w:rsidR="00831DD9" w:rsidRPr="007A3083">
        <w:rPr>
          <w:rFonts w:ascii="Arial Narrow" w:hAnsi="Arial Narrow"/>
          <w:sz w:val="20"/>
        </w:rPr>
        <w:t xml:space="preserve"> </w:t>
      </w:r>
      <w:r w:rsidR="00831DD9" w:rsidRPr="007A3083">
        <w:rPr>
          <w:rFonts w:ascii="Arial Narrow" w:hAnsi="Arial Narrow" w:cs="MyriadPro-Regular"/>
          <w:sz w:val="20"/>
          <w:szCs w:val="19"/>
        </w:rPr>
        <w:t>Como explicas os enigmas do texto:</w:t>
      </w:r>
    </w:p>
    <w:p w:rsidR="00831DD9" w:rsidRPr="007A3083" w:rsidRDefault="00831DD9" w:rsidP="00831DD9">
      <w:pPr>
        <w:autoSpaceDE w:val="0"/>
        <w:autoSpaceDN w:val="0"/>
        <w:adjustRightInd w:val="0"/>
        <w:spacing w:line="240" w:lineRule="auto"/>
        <w:ind w:left="567"/>
        <w:rPr>
          <w:rFonts w:ascii="Arial Narrow" w:hAnsi="Arial Narrow" w:cs="MyriadPro-Regular"/>
          <w:sz w:val="20"/>
          <w:szCs w:val="19"/>
        </w:rPr>
      </w:pPr>
      <w:r w:rsidRPr="007A3083">
        <w:rPr>
          <w:rFonts w:ascii="Arial Narrow" w:hAnsi="Arial Narrow" w:cs="MyriadPro-Bold"/>
          <w:b/>
          <w:bCs/>
          <w:sz w:val="20"/>
          <w:szCs w:val="19"/>
        </w:rPr>
        <w:t xml:space="preserve">3.1. </w:t>
      </w:r>
      <w:r w:rsidRPr="007A3083">
        <w:rPr>
          <w:rFonts w:ascii="Arial Narrow" w:hAnsi="Arial Narrow" w:cs="MyriadPro-Regular"/>
          <w:sz w:val="20"/>
          <w:szCs w:val="19"/>
        </w:rPr>
        <w:t>B?</w:t>
      </w:r>
    </w:p>
    <w:p w:rsidR="00831DD9" w:rsidRPr="007A3083" w:rsidRDefault="00831DD9" w:rsidP="00831DD9">
      <w:pPr>
        <w:autoSpaceDE w:val="0"/>
        <w:autoSpaceDN w:val="0"/>
        <w:adjustRightInd w:val="0"/>
        <w:spacing w:line="240" w:lineRule="auto"/>
        <w:ind w:left="567"/>
        <w:rPr>
          <w:rFonts w:ascii="Arial Narrow" w:hAnsi="Arial Narrow" w:cs="MyriadPro-Regular"/>
          <w:sz w:val="20"/>
          <w:szCs w:val="19"/>
        </w:rPr>
      </w:pPr>
      <w:r w:rsidRPr="007A3083">
        <w:rPr>
          <w:rFonts w:ascii="Arial Narrow" w:hAnsi="Arial Narrow" w:cs="MyriadPro-Bold"/>
          <w:b/>
          <w:bCs/>
          <w:sz w:val="20"/>
          <w:szCs w:val="19"/>
        </w:rPr>
        <w:t xml:space="preserve">3.2. </w:t>
      </w:r>
      <w:r w:rsidRPr="007A3083">
        <w:rPr>
          <w:rFonts w:ascii="Arial Narrow" w:hAnsi="Arial Narrow" w:cs="MyriadPro-Regular"/>
          <w:sz w:val="20"/>
          <w:szCs w:val="19"/>
        </w:rPr>
        <w:t>C?</w:t>
      </w:r>
    </w:p>
    <w:p w:rsidR="00831DD9" w:rsidRPr="007A3083" w:rsidRDefault="00831DD9" w:rsidP="00831DD9">
      <w:pPr>
        <w:autoSpaceDE w:val="0"/>
        <w:autoSpaceDN w:val="0"/>
        <w:adjustRightInd w:val="0"/>
        <w:spacing w:line="240" w:lineRule="auto"/>
        <w:ind w:left="567"/>
        <w:rPr>
          <w:rFonts w:ascii="Arial Narrow" w:hAnsi="Arial Narrow" w:cs="MyriadPro-Regular"/>
          <w:sz w:val="20"/>
          <w:szCs w:val="19"/>
        </w:rPr>
      </w:pPr>
      <w:r w:rsidRPr="007A3083">
        <w:rPr>
          <w:rFonts w:ascii="Arial Narrow" w:hAnsi="Arial Narrow" w:cs="MyriadPro-Bold"/>
          <w:b/>
          <w:bCs/>
          <w:sz w:val="20"/>
          <w:szCs w:val="19"/>
        </w:rPr>
        <w:t xml:space="preserve">3.3. </w:t>
      </w:r>
      <w:r w:rsidRPr="007A3083">
        <w:rPr>
          <w:rFonts w:ascii="Arial Narrow" w:hAnsi="Arial Narrow" w:cs="MyriadPro-Regular"/>
          <w:sz w:val="20"/>
          <w:szCs w:val="19"/>
        </w:rPr>
        <w:t>D?</w:t>
      </w:r>
    </w:p>
    <w:p w:rsidR="00831DD9" w:rsidRPr="007A3083" w:rsidRDefault="00CE7B20" w:rsidP="00831DD9">
      <w:pPr>
        <w:autoSpaceDE w:val="0"/>
        <w:autoSpaceDN w:val="0"/>
        <w:adjustRightInd w:val="0"/>
        <w:spacing w:before="120" w:line="240" w:lineRule="auto"/>
        <w:ind w:left="142"/>
        <w:rPr>
          <w:rFonts w:ascii="Arial Narrow" w:hAnsi="Arial Narrow" w:cs="MyriadPro-Regular"/>
          <w:szCs w:val="20"/>
        </w:rPr>
      </w:pPr>
      <w:r w:rsidRPr="00CE7B20">
        <w:rPr>
          <w:rFonts w:ascii="Arial Narrow" w:hAnsi="Arial Narrow"/>
          <w:noProof/>
          <w:sz w:val="20"/>
          <w:lang w:eastAsia="pt-PT"/>
        </w:rPr>
      </w:r>
      <w:r w:rsidRPr="00CE7B20">
        <w:rPr>
          <w:rFonts w:ascii="Arial Narrow" w:hAnsi="Arial Narrow"/>
          <w:noProof/>
          <w:sz w:val="20"/>
          <w:lang w:eastAsia="pt-PT"/>
        </w:rPr>
        <w:pict>
          <v:shape id="Text Box 13640" o:spid="_x0000_s1027" type="#_x0000_t202" style="width:19.85pt;height:11.35pt;visibility:visible;mso-position-horizontal-relative:char;mso-position-vertical-relative:line;v-text-anchor:middle" fillcolor="white [3212]" strokecolor="black [3213]">
            <v:textbox inset="0,0,0,0">
              <w:txbxContent>
                <w:p w:rsidR="00831DD9" w:rsidRPr="00D175D0" w:rsidRDefault="00831DD9" w:rsidP="00831DD9">
                  <w:pPr>
                    <w:jc w:val="center"/>
                    <w:rPr>
                      <w:b/>
                      <w:sz w:val="16"/>
                    </w:rPr>
                  </w:pPr>
                  <w:r w:rsidRPr="00D175D0">
                    <w:rPr>
                      <w:b/>
                      <w:sz w:val="16"/>
                    </w:rPr>
                    <w:t>4</w:t>
                  </w:r>
                </w:p>
              </w:txbxContent>
            </v:textbox>
            <w10:wrap type="none"/>
            <w10:anchorlock/>
          </v:shape>
        </w:pict>
      </w:r>
      <w:r w:rsidR="00831DD9" w:rsidRPr="007A3083">
        <w:rPr>
          <w:rFonts w:ascii="Arial Narrow" w:hAnsi="Arial Narrow"/>
          <w:sz w:val="20"/>
        </w:rPr>
        <w:t xml:space="preserve"> </w:t>
      </w:r>
      <w:r w:rsidR="00831DD9" w:rsidRPr="007A3083">
        <w:rPr>
          <w:rFonts w:ascii="Arial Narrow" w:hAnsi="Arial Narrow" w:cs="MyriadPro-Regular"/>
          <w:sz w:val="20"/>
          <w:szCs w:val="19"/>
        </w:rPr>
        <w:t>Com base nos textos, justifica a afirmação: “Os fósseis são importantes testemunhos da atividade da Terra.”</w:t>
      </w:r>
    </w:p>
    <w:p w:rsidR="000C7BED" w:rsidRPr="00A63E38" w:rsidRDefault="000C7BED" w:rsidP="005C76C8">
      <w:pPr>
        <w:tabs>
          <w:tab w:val="left" w:pos="2472"/>
        </w:tabs>
        <w:rPr>
          <w:rFonts w:ascii="Arial Narrow" w:hAnsi="Arial Narrow" w:cs="MyriadPro-Regular"/>
          <w:sz w:val="20"/>
          <w:szCs w:val="20"/>
        </w:rPr>
      </w:pPr>
    </w:p>
    <w:sectPr w:rsidR="000C7BED" w:rsidRPr="00A63E38" w:rsidSect="00831DD9">
      <w:type w:val="continuous"/>
      <w:pgSz w:w="11906" w:h="16838"/>
      <w:pgMar w:top="1417" w:right="1133" w:bottom="1417" w:left="1134" w:header="568" w:footer="376" w:gutter="0"/>
      <w:cols w:space="3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D04" w:rsidRDefault="00F05D04" w:rsidP="00E353DA">
      <w:pPr>
        <w:spacing w:line="240" w:lineRule="auto"/>
      </w:pPr>
      <w:r>
        <w:separator/>
      </w:r>
    </w:p>
  </w:endnote>
  <w:endnote w:type="continuationSeparator" w:id="0">
    <w:p w:rsidR="00F05D04" w:rsidRDefault="00F05D04" w:rsidP="00E353D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Rounded MT Bold">
    <w:altName w:val="Calibri"/>
    <w:charset w:val="00"/>
    <w:family w:val="swiss"/>
    <w:pitch w:val="variable"/>
    <w:sig w:usb0="00000003" w:usb1="00000000" w:usb2="00000000" w:usb3="00000000" w:csb0="00000001" w:csb1="00000000"/>
  </w:font>
  <w:font w:name="RoundedStencilEF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Std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D04" w:rsidRDefault="00F05D04" w:rsidP="00E353DA">
      <w:pPr>
        <w:spacing w:line="240" w:lineRule="auto"/>
      </w:pPr>
      <w:r>
        <w:separator/>
      </w:r>
    </w:p>
  </w:footnote>
  <w:footnote w:type="continuationSeparator" w:id="0">
    <w:p w:rsidR="00F05D04" w:rsidRDefault="00F05D04" w:rsidP="00E353D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24858"/>
      <w:docPartObj>
        <w:docPartGallery w:val="Page Numbers (Top of Page)"/>
        <w:docPartUnique/>
      </w:docPartObj>
    </w:sdtPr>
    <w:sdtContent>
      <w:p w:rsidR="006A4B63" w:rsidRDefault="00CE7B20" w:rsidP="001B5492">
        <w:pPr>
          <w:pStyle w:val="Cabealho"/>
          <w:ind w:right="-284"/>
          <w:jc w:val="right"/>
        </w:pPr>
        <w:r>
          <w:rPr>
            <w:noProof/>
            <w:lang w:eastAsia="pt-PT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9" o:spid="_x0000_s129027" type="#_x0000_t32" style="position:absolute;left:0;text-align:left;margin-left:479.15pt;margin-top:-30.15pt;width:0;height:36.1pt;flip:y;z-index:2517944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" strokecolor="#a5a5a5 [2092]"/>
          </w:pict>
        </w:r>
        <w:r>
          <w:rPr>
            <w:noProof/>
            <w:lang w:eastAsia="pt-PT"/>
          </w:rPr>
          <w:pict>
            <v:rect id="Rectangle 128" o:spid="_x0000_s129026" style="position:absolute;left:0;text-align:left;margin-left:-42.55pt;margin-top:-30.15pt;width:595.95pt;height:47pt;z-index:-2515230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" fillcolor="white [3212]" strokecolor="white [3212]">
              <w10:wrap type="through"/>
            </v:rect>
          </w:pict>
        </w:r>
        <w:r w:rsidRPr="004F30F6">
          <w:rPr>
            <w:b/>
            <w:sz w:val="18"/>
          </w:rPr>
          <w:fldChar w:fldCharType="begin"/>
        </w:r>
        <w:r w:rsidR="006A4B63" w:rsidRPr="004F30F6">
          <w:rPr>
            <w:b/>
            <w:sz w:val="18"/>
          </w:rPr>
          <w:instrText xml:space="preserve"> PAGE   \* MERGEFORMAT </w:instrText>
        </w:r>
        <w:r w:rsidRPr="004F30F6">
          <w:rPr>
            <w:b/>
            <w:sz w:val="18"/>
          </w:rPr>
          <w:fldChar w:fldCharType="separate"/>
        </w:r>
        <w:r w:rsidR="00831DD9">
          <w:rPr>
            <w:b/>
            <w:noProof/>
            <w:sz w:val="18"/>
          </w:rPr>
          <w:t>3</w:t>
        </w:r>
        <w:r w:rsidRPr="004F30F6">
          <w:rPr>
            <w:b/>
            <w:sz w:val="18"/>
          </w:rPr>
          <w:fldChar w:fldCharType="end"/>
        </w:r>
      </w:p>
    </w:sdtContent>
  </w:sdt>
  <w:p w:rsidR="006A4B63" w:rsidRDefault="006A4B6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DD9" w:rsidRDefault="00CE7B20">
    <w:pPr>
      <w:pStyle w:val="Cabealho"/>
    </w:pPr>
    <w:r>
      <w:rPr>
        <w:noProof/>
        <w:lang w:eastAsia="pt-PT"/>
      </w:rPr>
      <w:pict>
        <v:rect id="Rectangle 36" o:spid="_x0000_s129025" style="position:absolute;margin-left:-56.55pt;margin-top:-29.05pt;width:595.95pt;height:47pt;z-index:251796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" fillcolor="#a5a5a5 [2092]" stroked="f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3C4CAF96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8E0065"/>
    <w:multiLevelType w:val="hybridMultilevel"/>
    <w:tmpl w:val="AE64BBB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276639"/>
    <w:multiLevelType w:val="hybridMultilevel"/>
    <w:tmpl w:val="E3E8EF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9D7952"/>
    <w:multiLevelType w:val="hybridMultilevel"/>
    <w:tmpl w:val="1AE64DD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0F2914"/>
    <w:multiLevelType w:val="hybridMultilevel"/>
    <w:tmpl w:val="ADECD4B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320587"/>
    <w:multiLevelType w:val="hybridMultilevel"/>
    <w:tmpl w:val="F13E95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0C4EC2"/>
    <w:multiLevelType w:val="hybridMultilevel"/>
    <w:tmpl w:val="8084AA7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442106"/>
    <w:multiLevelType w:val="hybridMultilevel"/>
    <w:tmpl w:val="99B89AC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26583A"/>
    <w:multiLevelType w:val="hybridMultilevel"/>
    <w:tmpl w:val="8E56204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F0D20A9"/>
    <w:multiLevelType w:val="hybridMultilevel"/>
    <w:tmpl w:val="3198E4F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653DD8"/>
    <w:multiLevelType w:val="hybridMultilevel"/>
    <w:tmpl w:val="AF92EB9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6E69D3"/>
    <w:multiLevelType w:val="hybridMultilevel"/>
    <w:tmpl w:val="362EFCC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B16238"/>
    <w:multiLevelType w:val="hybridMultilevel"/>
    <w:tmpl w:val="AC48BCE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2631A7C"/>
    <w:multiLevelType w:val="hybridMultilevel"/>
    <w:tmpl w:val="630C5D3A"/>
    <w:lvl w:ilvl="0" w:tplc="CBE8061A">
      <w:numFmt w:val="bullet"/>
      <w:lvlText w:val="•"/>
      <w:lvlJc w:val="left"/>
      <w:pPr>
        <w:ind w:left="720" w:hanging="360"/>
      </w:pPr>
      <w:rPr>
        <w:rFonts w:ascii="MyriadPro-Regular" w:eastAsia="Arial" w:hAnsi="MyriadPro-Regular" w:cs="MyriadPro-Regular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2A02FA7"/>
    <w:multiLevelType w:val="hybridMultilevel"/>
    <w:tmpl w:val="C9C28C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6E57966"/>
    <w:multiLevelType w:val="hybridMultilevel"/>
    <w:tmpl w:val="28221788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7460E94"/>
    <w:multiLevelType w:val="hybridMultilevel"/>
    <w:tmpl w:val="03229AC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7AD0AEA"/>
    <w:multiLevelType w:val="hybridMultilevel"/>
    <w:tmpl w:val="5B9852BE"/>
    <w:lvl w:ilvl="0" w:tplc="EB84D596">
      <w:start w:val="1"/>
      <w:numFmt w:val="decimal"/>
      <w:lvlText w:val="%1."/>
      <w:lvlJc w:val="left"/>
      <w:pPr>
        <w:ind w:left="927" w:hanging="360"/>
      </w:pPr>
      <w:rPr>
        <w:rFonts w:ascii="MyriadPro-Bold" w:hAnsi="MyriadPro-Bold" w:cs="MyriadPro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1A0D0ADE"/>
    <w:multiLevelType w:val="hybridMultilevel"/>
    <w:tmpl w:val="82E28A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D394BFF"/>
    <w:multiLevelType w:val="hybridMultilevel"/>
    <w:tmpl w:val="148A43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20E2E4A"/>
    <w:multiLevelType w:val="hybridMultilevel"/>
    <w:tmpl w:val="3194570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3CD1E8F"/>
    <w:multiLevelType w:val="hybridMultilevel"/>
    <w:tmpl w:val="100625E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E8061A">
      <w:numFmt w:val="bullet"/>
      <w:lvlText w:val="•"/>
      <w:lvlJc w:val="left"/>
      <w:pPr>
        <w:ind w:left="1440" w:hanging="360"/>
      </w:pPr>
      <w:rPr>
        <w:rFonts w:ascii="MyriadPro-Regular" w:eastAsia="Arial" w:hAnsi="MyriadPro-Regular" w:cs="MyriadPro-Regular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4B26F1C"/>
    <w:multiLevelType w:val="hybridMultilevel"/>
    <w:tmpl w:val="8334CB5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5502094"/>
    <w:multiLevelType w:val="hybridMultilevel"/>
    <w:tmpl w:val="056C67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A095F0D"/>
    <w:multiLevelType w:val="hybridMultilevel"/>
    <w:tmpl w:val="6D4ED25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A4D7FAB"/>
    <w:multiLevelType w:val="hybridMultilevel"/>
    <w:tmpl w:val="503206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1072353"/>
    <w:multiLevelType w:val="hybridMultilevel"/>
    <w:tmpl w:val="D9AE906E"/>
    <w:lvl w:ilvl="0" w:tplc="0816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33A62A15"/>
    <w:multiLevelType w:val="hybridMultilevel"/>
    <w:tmpl w:val="2A7A05E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5CC1C74"/>
    <w:multiLevelType w:val="hybridMultilevel"/>
    <w:tmpl w:val="715E8AC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3654788C"/>
    <w:multiLevelType w:val="hybridMultilevel"/>
    <w:tmpl w:val="AB06B15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A797250"/>
    <w:multiLevelType w:val="hybridMultilevel"/>
    <w:tmpl w:val="8E026CA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B723BDE"/>
    <w:multiLevelType w:val="hybridMultilevel"/>
    <w:tmpl w:val="A2AE7CF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06B019A"/>
    <w:multiLevelType w:val="hybridMultilevel"/>
    <w:tmpl w:val="6080ADA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2475B4F"/>
    <w:multiLevelType w:val="hybridMultilevel"/>
    <w:tmpl w:val="7EA4D9C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89A6D30"/>
    <w:multiLevelType w:val="hybridMultilevel"/>
    <w:tmpl w:val="2B5CC9E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DD05CFB"/>
    <w:multiLevelType w:val="hybridMultilevel"/>
    <w:tmpl w:val="B0C27A7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5781577"/>
    <w:multiLevelType w:val="hybridMultilevel"/>
    <w:tmpl w:val="3C38861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EF10A6"/>
    <w:multiLevelType w:val="hybridMultilevel"/>
    <w:tmpl w:val="B5E0D1D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0B143A5"/>
    <w:multiLevelType w:val="hybridMultilevel"/>
    <w:tmpl w:val="D8E0AF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491FF2"/>
    <w:multiLevelType w:val="hybridMultilevel"/>
    <w:tmpl w:val="5B0C65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7626919"/>
    <w:multiLevelType w:val="hybridMultilevel"/>
    <w:tmpl w:val="50BA44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49276E"/>
    <w:multiLevelType w:val="hybridMultilevel"/>
    <w:tmpl w:val="2D92B7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C73359B"/>
    <w:multiLevelType w:val="hybridMultilevel"/>
    <w:tmpl w:val="4DF87C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CD31807"/>
    <w:multiLevelType w:val="hybridMultilevel"/>
    <w:tmpl w:val="0660C9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4F6278"/>
    <w:multiLevelType w:val="hybridMultilevel"/>
    <w:tmpl w:val="A136414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6461C17"/>
    <w:multiLevelType w:val="hybridMultilevel"/>
    <w:tmpl w:val="AB962BE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77C812C7"/>
    <w:multiLevelType w:val="hybridMultilevel"/>
    <w:tmpl w:val="0C321A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7F67608"/>
    <w:multiLevelType w:val="hybridMultilevel"/>
    <w:tmpl w:val="C994DE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E7B1B84"/>
    <w:multiLevelType w:val="hybridMultilevel"/>
    <w:tmpl w:val="AC9439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EB94104"/>
    <w:multiLevelType w:val="hybridMultilevel"/>
    <w:tmpl w:val="FB64B1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28"/>
  </w:num>
  <w:num w:numId="4">
    <w:abstractNumId w:val="21"/>
  </w:num>
  <w:num w:numId="5">
    <w:abstractNumId w:val="11"/>
  </w:num>
  <w:num w:numId="6">
    <w:abstractNumId w:val="38"/>
  </w:num>
  <w:num w:numId="7">
    <w:abstractNumId w:val="29"/>
  </w:num>
  <w:num w:numId="8">
    <w:abstractNumId w:val="46"/>
  </w:num>
  <w:num w:numId="9">
    <w:abstractNumId w:val="31"/>
  </w:num>
  <w:num w:numId="10">
    <w:abstractNumId w:val="49"/>
  </w:num>
  <w:num w:numId="11">
    <w:abstractNumId w:val="24"/>
  </w:num>
  <w:num w:numId="12">
    <w:abstractNumId w:val="39"/>
  </w:num>
  <w:num w:numId="13">
    <w:abstractNumId w:val="17"/>
  </w:num>
  <w:num w:numId="14">
    <w:abstractNumId w:val="9"/>
  </w:num>
  <w:num w:numId="15">
    <w:abstractNumId w:val="22"/>
  </w:num>
  <w:num w:numId="16">
    <w:abstractNumId w:val="6"/>
  </w:num>
  <w:num w:numId="17">
    <w:abstractNumId w:val="35"/>
  </w:num>
  <w:num w:numId="18">
    <w:abstractNumId w:val="13"/>
  </w:num>
  <w:num w:numId="19">
    <w:abstractNumId w:val="43"/>
  </w:num>
  <w:num w:numId="20">
    <w:abstractNumId w:val="26"/>
  </w:num>
  <w:num w:numId="21">
    <w:abstractNumId w:val="12"/>
  </w:num>
  <w:num w:numId="22">
    <w:abstractNumId w:val="41"/>
  </w:num>
  <w:num w:numId="23">
    <w:abstractNumId w:val="10"/>
  </w:num>
  <w:num w:numId="24">
    <w:abstractNumId w:val="18"/>
  </w:num>
  <w:num w:numId="25">
    <w:abstractNumId w:val="20"/>
  </w:num>
  <w:num w:numId="26">
    <w:abstractNumId w:val="27"/>
  </w:num>
  <w:num w:numId="27">
    <w:abstractNumId w:val="32"/>
  </w:num>
  <w:num w:numId="28">
    <w:abstractNumId w:val="33"/>
  </w:num>
  <w:num w:numId="29">
    <w:abstractNumId w:val="1"/>
  </w:num>
  <w:num w:numId="30">
    <w:abstractNumId w:val="14"/>
  </w:num>
  <w:num w:numId="31">
    <w:abstractNumId w:val="45"/>
  </w:num>
  <w:num w:numId="32">
    <w:abstractNumId w:val="44"/>
  </w:num>
  <w:num w:numId="33">
    <w:abstractNumId w:val="47"/>
  </w:num>
  <w:num w:numId="34">
    <w:abstractNumId w:val="25"/>
  </w:num>
  <w:num w:numId="35">
    <w:abstractNumId w:val="23"/>
  </w:num>
  <w:num w:numId="36">
    <w:abstractNumId w:val="0"/>
  </w:num>
  <w:num w:numId="37">
    <w:abstractNumId w:val="34"/>
  </w:num>
  <w:num w:numId="38">
    <w:abstractNumId w:val="48"/>
  </w:num>
  <w:num w:numId="39">
    <w:abstractNumId w:val="5"/>
  </w:num>
  <w:num w:numId="40">
    <w:abstractNumId w:val="7"/>
  </w:num>
  <w:num w:numId="41">
    <w:abstractNumId w:val="42"/>
  </w:num>
  <w:num w:numId="42">
    <w:abstractNumId w:val="37"/>
  </w:num>
  <w:num w:numId="43">
    <w:abstractNumId w:val="30"/>
  </w:num>
  <w:num w:numId="44">
    <w:abstractNumId w:val="3"/>
  </w:num>
  <w:num w:numId="45">
    <w:abstractNumId w:val="15"/>
  </w:num>
  <w:num w:numId="46">
    <w:abstractNumId w:val="40"/>
  </w:num>
  <w:num w:numId="47">
    <w:abstractNumId w:val="2"/>
  </w:num>
  <w:num w:numId="48">
    <w:abstractNumId w:val="36"/>
  </w:num>
  <w:num w:numId="49">
    <w:abstractNumId w:val="19"/>
  </w:num>
  <w:num w:numId="50">
    <w:abstractNumId w:val="4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30050">
      <o:colormenu v:ext="edit" fillcolor="none" strokecolor="none"/>
    </o:shapedefaults>
    <o:shapelayout v:ext="edit">
      <o:idmap v:ext="edit" data="126"/>
      <o:rules v:ext="edit">
        <o:r id="V:Rule1" type="connector" idref="#AutoShape 12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9527C1"/>
    <w:rsid w:val="0000041C"/>
    <w:rsid w:val="00002028"/>
    <w:rsid w:val="000021A3"/>
    <w:rsid w:val="00002FEA"/>
    <w:rsid w:val="00003490"/>
    <w:rsid w:val="0000419F"/>
    <w:rsid w:val="0000499C"/>
    <w:rsid w:val="000055CE"/>
    <w:rsid w:val="00006A59"/>
    <w:rsid w:val="00006DDF"/>
    <w:rsid w:val="00010EE2"/>
    <w:rsid w:val="0001306D"/>
    <w:rsid w:val="00016F51"/>
    <w:rsid w:val="0002096E"/>
    <w:rsid w:val="000219FF"/>
    <w:rsid w:val="00021DA5"/>
    <w:rsid w:val="0002727F"/>
    <w:rsid w:val="00027D6D"/>
    <w:rsid w:val="0003055F"/>
    <w:rsid w:val="0003070E"/>
    <w:rsid w:val="000336D2"/>
    <w:rsid w:val="0003377A"/>
    <w:rsid w:val="00033D4C"/>
    <w:rsid w:val="00041297"/>
    <w:rsid w:val="000446D0"/>
    <w:rsid w:val="000504AD"/>
    <w:rsid w:val="00050521"/>
    <w:rsid w:val="00050E2F"/>
    <w:rsid w:val="00055975"/>
    <w:rsid w:val="000565F0"/>
    <w:rsid w:val="00057C14"/>
    <w:rsid w:val="00061D33"/>
    <w:rsid w:val="00062E64"/>
    <w:rsid w:val="00066F0A"/>
    <w:rsid w:val="000712DC"/>
    <w:rsid w:val="00073B01"/>
    <w:rsid w:val="00074212"/>
    <w:rsid w:val="00074775"/>
    <w:rsid w:val="00076423"/>
    <w:rsid w:val="0007705B"/>
    <w:rsid w:val="000773F2"/>
    <w:rsid w:val="00080635"/>
    <w:rsid w:val="00085D85"/>
    <w:rsid w:val="0008604F"/>
    <w:rsid w:val="0009067D"/>
    <w:rsid w:val="000910F9"/>
    <w:rsid w:val="000912FD"/>
    <w:rsid w:val="0009260D"/>
    <w:rsid w:val="000927E4"/>
    <w:rsid w:val="00096A2D"/>
    <w:rsid w:val="00096BBD"/>
    <w:rsid w:val="00097656"/>
    <w:rsid w:val="000977FE"/>
    <w:rsid w:val="000A0AF0"/>
    <w:rsid w:val="000A1D3D"/>
    <w:rsid w:val="000A1D61"/>
    <w:rsid w:val="000A4293"/>
    <w:rsid w:val="000A4BA4"/>
    <w:rsid w:val="000A5CD3"/>
    <w:rsid w:val="000A7C26"/>
    <w:rsid w:val="000B092C"/>
    <w:rsid w:val="000B093A"/>
    <w:rsid w:val="000B4409"/>
    <w:rsid w:val="000B7210"/>
    <w:rsid w:val="000C072E"/>
    <w:rsid w:val="000C27BA"/>
    <w:rsid w:val="000C3461"/>
    <w:rsid w:val="000C679A"/>
    <w:rsid w:val="000C6FD8"/>
    <w:rsid w:val="000C7BED"/>
    <w:rsid w:val="000D02DF"/>
    <w:rsid w:val="000D339D"/>
    <w:rsid w:val="000D3796"/>
    <w:rsid w:val="000D6E97"/>
    <w:rsid w:val="000E2E78"/>
    <w:rsid w:val="000E2F87"/>
    <w:rsid w:val="000E4DC6"/>
    <w:rsid w:val="000E613F"/>
    <w:rsid w:val="000E6A80"/>
    <w:rsid w:val="000F0507"/>
    <w:rsid w:val="000F28F4"/>
    <w:rsid w:val="000F3370"/>
    <w:rsid w:val="000F3CC4"/>
    <w:rsid w:val="000F40B4"/>
    <w:rsid w:val="000F6B3A"/>
    <w:rsid w:val="00102AA2"/>
    <w:rsid w:val="001127BB"/>
    <w:rsid w:val="0011304B"/>
    <w:rsid w:val="00114F0F"/>
    <w:rsid w:val="00120F4C"/>
    <w:rsid w:val="001211D6"/>
    <w:rsid w:val="00122C07"/>
    <w:rsid w:val="00122CA6"/>
    <w:rsid w:val="00123DF1"/>
    <w:rsid w:val="001257BD"/>
    <w:rsid w:val="00125853"/>
    <w:rsid w:val="00125994"/>
    <w:rsid w:val="00127EC8"/>
    <w:rsid w:val="0013033D"/>
    <w:rsid w:val="001304E6"/>
    <w:rsid w:val="001304F6"/>
    <w:rsid w:val="001309DB"/>
    <w:rsid w:val="001330BC"/>
    <w:rsid w:val="001373C8"/>
    <w:rsid w:val="00140456"/>
    <w:rsid w:val="00142FC4"/>
    <w:rsid w:val="001430AD"/>
    <w:rsid w:val="00146896"/>
    <w:rsid w:val="00150CEA"/>
    <w:rsid w:val="001516A5"/>
    <w:rsid w:val="001532F7"/>
    <w:rsid w:val="00154BCF"/>
    <w:rsid w:val="00156FF8"/>
    <w:rsid w:val="00161622"/>
    <w:rsid w:val="001617AC"/>
    <w:rsid w:val="001624B0"/>
    <w:rsid w:val="00162EFE"/>
    <w:rsid w:val="00163C0F"/>
    <w:rsid w:val="00163E75"/>
    <w:rsid w:val="00165EE2"/>
    <w:rsid w:val="00166D3B"/>
    <w:rsid w:val="0016732A"/>
    <w:rsid w:val="001705A0"/>
    <w:rsid w:val="00170615"/>
    <w:rsid w:val="001713BB"/>
    <w:rsid w:val="00171F0F"/>
    <w:rsid w:val="001734CC"/>
    <w:rsid w:val="00173EBC"/>
    <w:rsid w:val="0017445A"/>
    <w:rsid w:val="00174B95"/>
    <w:rsid w:val="001815CF"/>
    <w:rsid w:val="0018378D"/>
    <w:rsid w:val="00192566"/>
    <w:rsid w:val="00192D3E"/>
    <w:rsid w:val="001938F4"/>
    <w:rsid w:val="00195D00"/>
    <w:rsid w:val="001972A2"/>
    <w:rsid w:val="001A1E4B"/>
    <w:rsid w:val="001A5D60"/>
    <w:rsid w:val="001A6582"/>
    <w:rsid w:val="001B2305"/>
    <w:rsid w:val="001B28CD"/>
    <w:rsid w:val="001B376D"/>
    <w:rsid w:val="001B417B"/>
    <w:rsid w:val="001B46D1"/>
    <w:rsid w:val="001B5492"/>
    <w:rsid w:val="001B696D"/>
    <w:rsid w:val="001C216B"/>
    <w:rsid w:val="001C3619"/>
    <w:rsid w:val="001C3984"/>
    <w:rsid w:val="001C3BD2"/>
    <w:rsid w:val="001C5530"/>
    <w:rsid w:val="001C6C6A"/>
    <w:rsid w:val="001C777C"/>
    <w:rsid w:val="001D01EB"/>
    <w:rsid w:val="001D044E"/>
    <w:rsid w:val="001D32ED"/>
    <w:rsid w:val="001D5892"/>
    <w:rsid w:val="001D7216"/>
    <w:rsid w:val="001E4864"/>
    <w:rsid w:val="001E7196"/>
    <w:rsid w:val="001F2654"/>
    <w:rsid w:val="001F2E7F"/>
    <w:rsid w:val="001F6A93"/>
    <w:rsid w:val="0020168A"/>
    <w:rsid w:val="00201B56"/>
    <w:rsid w:val="002025CD"/>
    <w:rsid w:val="00202878"/>
    <w:rsid w:val="00202BDA"/>
    <w:rsid w:val="00203611"/>
    <w:rsid w:val="00203BC6"/>
    <w:rsid w:val="00204FF6"/>
    <w:rsid w:val="00205316"/>
    <w:rsid w:val="00205F1E"/>
    <w:rsid w:val="002067E3"/>
    <w:rsid w:val="00210C90"/>
    <w:rsid w:val="00211278"/>
    <w:rsid w:val="0021298D"/>
    <w:rsid w:val="002156FB"/>
    <w:rsid w:val="00216832"/>
    <w:rsid w:val="00216EE3"/>
    <w:rsid w:val="00217108"/>
    <w:rsid w:val="00217E70"/>
    <w:rsid w:val="0022022F"/>
    <w:rsid w:val="00220BB6"/>
    <w:rsid w:val="00220CE7"/>
    <w:rsid w:val="00222B46"/>
    <w:rsid w:val="0022336E"/>
    <w:rsid w:val="002243EF"/>
    <w:rsid w:val="002279E9"/>
    <w:rsid w:val="002303CD"/>
    <w:rsid w:val="002322A8"/>
    <w:rsid w:val="0024199D"/>
    <w:rsid w:val="002420C9"/>
    <w:rsid w:val="00242812"/>
    <w:rsid w:val="0024287F"/>
    <w:rsid w:val="002445CA"/>
    <w:rsid w:val="00251388"/>
    <w:rsid w:val="00252C47"/>
    <w:rsid w:val="00253EA7"/>
    <w:rsid w:val="0025557E"/>
    <w:rsid w:val="00257D05"/>
    <w:rsid w:val="00257F70"/>
    <w:rsid w:val="00260B3E"/>
    <w:rsid w:val="00260CA3"/>
    <w:rsid w:val="00261410"/>
    <w:rsid w:val="00263A2F"/>
    <w:rsid w:val="00266034"/>
    <w:rsid w:val="00266752"/>
    <w:rsid w:val="0027627C"/>
    <w:rsid w:val="00277093"/>
    <w:rsid w:val="0028148E"/>
    <w:rsid w:val="002818CF"/>
    <w:rsid w:val="00284B94"/>
    <w:rsid w:val="00287F05"/>
    <w:rsid w:val="00290227"/>
    <w:rsid w:val="00295CCF"/>
    <w:rsid w:val="00297E3C"/>
    <w:rsid w:val="002A0D22"/>
    <w:rsid w:val="002A10F5"/>
    <w:rsid w:val="002A4D88"/>
    <w:rsid w:val="002A6F10"/>
    <w:rsid w:val="002A714D"/>
    <w:rsid w:val="002A7C47"/>
    <w:rsid w:val="002B0D0B"/>
    <w:rsid w:val="002B4559"/>
    <w:rsid w:val="002B5C91"/>
    <w:rsid w:val="002B7D93"/>
    <w:rsid w:val="002C0900"/>
    <w:rsid w:val="002C114D"/>
    <w:rsid w:val="002C11B5"/>
    <w:rsid w:val="002C214C"/>
    <w:rsid w:val="002C6A16"/>
    <w:rsid w:val="002C6EB0"/>
    <w:rsid w:val="002D300E"/>
    <w:rsid w:val="002D4BA5"/>
    <w:rsid w:val="002D5A11"/>
    <w:rsid w:val="002D5FE9"/>
    <w:rsid w:val="002D7BB4"/>
    <w:rsid w:val="002E039E"/>
    <w:rsid w:val="002E4A76"/>
    <w:rsid w:val="002E57CC"/>
    <w:rsid w:val="002E5EE0"/>
    <w:rsid w:val="002E7756"/>
    <w:rsid w:val="002F193B"/>
    <w:rsid w:val="002F47DD"/>
    <w:rsid w:val="002F6148"/>
    <w:rsid w:val="00300A0F"/>
    <w:rsid w:val="00301403"/>
    <w:rsid w:val="0030185B"/>
    <w:rsid w:val="0030308F"/>
    <w:rsid w:val="0030410B"/>
    <w:rsid w:val="00304F93"/>
    <w:rsid w:val="00307C9A"/>
    <w:rsid w:val="00312AB2"/>
    <w:rsid w:val="00312C59"/>
    <w:rsid w:val="00315267"/>
    <w:rsid w:val="003178EE"/>
    <w:rsid w:val="00317B5F"/>
    <w:rsid w:val="00322222"/>
    <w:rsid w:val="003223ED"/>
    <w:rsid w:val="00324400"/>
    <w:rsid w:val="00324A60"/>
    <w:rsid w:val="00326CD9"/>
    <w:rsid w:val="00326E16"/>
    <w:rsid w:val="00327279"/>
    <w:rsid w:val="003275F1"/>
    <w:rsid w:val="00330A55"/>
    <w:rsid w:val="00330D72"/>
    <w:rsid w:val="003316AC"/>
    <w:rsid w:val="003350A8"/>
    <w:rsid w:val="00343E49"/>
    <w:rsid w:val="0034506C"/>
    <w:rsid w:val="00345AF5"/>
    <w:rsid w:val="003501E5"/>
    <w:rsid w:val="00351B2E"/>
    <w:rsid w:val="00352370"/>
    <w:rsid w:val="00352794"/>
    <w:rsid w:val="003527CB"/>
    <w:rsid w:val="00354DBB"/>
    <w:rsid w:val="00355B55"/>
    <w:rsid w:val="0036060B"/>
    <w:rsid w:val="003610FF"/>
    <w:rsid w:val="00363B93"/>
    <w:rsid w:val="00364675"/>
    <w:rsid w:val="00365D79"/>
    <w:rsid w:val="00366CE6"/>
    <w:rsid w:val="00367660"/>
    <w:rsid w:val="0037237B"/>
    <w:rsid w:val="00374E5E"/>
    <w:rsid w:val="00374EAF"/>
    <w:rsid w:val="00375137"/>
    <w:rsid w:val="00380540"/>
    <w:rsid w:val="00380AAB"/>
    <w:rsid w:val="003818EB"/>
    <w:rsid w:val="00382BB0"/>
    <w:rsid w:val="00383854"/>
    <w:rsid w:val="00383C13"/>
    <w:rsid w:val="00383F12"/>
    <w:rsid w:val="0038613F"/>
    <w:rsid w:val="003917CC"/>
    <w:rsid w:val="00394F7F"/>
    <w:rsid w:val="00397047"/>
    <w:rsid w:val="00397F8C"/>
    <w:rsid w:val="003A32B9"/>
    <w:rsid w:val="003A573B"/>
    <w:rsid w:val="003A6E85"/>
    <w:rsid w:val="003A7233"/>
    <w:rsid w:val="003B6455"/>
    <w:rsid w:val="003C150C"/>
    <w:rsid w:val="003C574E"/>
    <w:rsid w:val="003C5FE5"/>
    <w:rsid w:val="003C69D0"/>
    <w:rsid w:val="003D1DD2"/>
    <w:rsid w:val="003D29D2"/>
    <w:rsid w:val="003D2B50"/>
    <w:rsid w:val="003D35EB"/>
    <w:rsid w:val="003D3764"/>
    <w:rsid w:val="003D3997"/>
    <w:rsid w:val="003D4A5F"/>
    <w:rsid w:val="003D508B"/>
    <w:rsid w:val="003D56D5"/>
    <w:rsid w:val="003D5C65"/>
    <w:rsid w:val="003D5FB8"/>
    <w:rsid w:val="003D6236"/>
    <w:rsid w:val="003E0C5D"/>
    <w:rsid w:val="003E199E"/>
    <w:rsid w:val="003E1D6D"/>
    <w:rsid w:val="003E2D8B"/>
    <w:rsid w:val="003E5452"/>
    <w:rsid w:val="003E6587"/>
    <w:rsid w:val="003F0CFB"/>
    <w:rsid w:val="003F2402"/>
    <w:rsid w:val="003F2980"/>
    <w:rsid w:val="003F61D0"/>
    <w:rsid w:val="003F75CF"/>
    <w:rsid w:val="004037FB"/>
    <w:rsid w:val="004109FF"/>
    <w:rsid w:val="00410C55"/>
    <w:rsid w:val="00411697"/>
    <w:rsid w:val="00411D0B"/>
    <w:rsid w:val="00412115"/>
    <w:rsid w:val="00413FCC"/>
    <w:rsid w:val="00417178"/>
    <w:rsid w:val="00420A93"/>
    <w:rsid w:val="00421094"/>
    <w:rsid w:val="0042137F"/>
    <w:rsid w:val="004227E5"/>
    <w:rsid w:val="00422C86"/>
    <w:rsid w:val="00423B76"/>
    <w:rsid w:val="00425905"/>
    <w:rsid w:val="004268D8"/>
    <w:rsid w:val="00427ED6"/>
    <w:rsid w:val="0043175E"/>
    <w:rsid w:val="0043366D"/>
    <w:rsid w:val="0043707C"/>
    <w:rsid w:val="004372F2"/>
    <w:rsid w:val="0044404A"/>
    <w:rsid w:val="004471DA"/>
    <w:rsid w:val="00450C57"/>
    <w:rsid w:val="004510D5"/>
    <w:rsid w:val="00452B52"/>
    <w:rsid w:val="004545A2"/>
    <w:rsid w:val="00454D11"/>
    <w:rsid w:val="004550C6"/>
    <w:rsid w:val="004570FD"/>
    <w:rsid w:val="00457563"/>
    <w:rsid w:val="0045783A"/>
    <w:rsid w:val="00462395"/>
    <w:rsid w:val="00463D74"/>
    <w:rsid w:val="00465128"/>
    <w:rsid w:val="0046784E"/>
    <w:rsid w:val="00467B23"/>
    <w:rsid w:val="00472732"/>
    <w:rsid w:val="00474494"/>
    <w:rsid w:val="00474CA0"/>
    <w:rsid w:val="00474DC1"/>
    <w:rsid w:val="004760F4"/>
    <w:rsid w:val="00477AE5"/>
    <w:rsid w:val="00482689"/>
    <w:rsid w:val="00483581"/>
    <w:rsid w:val="004844C5"/>
    <w:rsid w:val="00484522"/>
    <w:rsid w:val="004845A3"/>
    <w:rsid w:val="004847D9"/>
    <w:rsid w:val="004857DE"/>
    <w:rsid w:val="00491F13"/>
    <w:rsid w:val="004920BE"/>
    <w:rsid w:val="004941E6"/>
    <w:rsid w:val="004A1FE6"/>
    <w:rsid w:val="004A2CC7"/>
    <w:rsid w:val="004A5D75"/>
    <w:rsid w:val="004A781D"/>
    <w:rsid w:val="004B3679"/>
    <w:rsid w:val="004B49D4"/>
    <w:rsid w:val="004B4E9A"/>
    <w:rsid w:val="004B4FA7"/>
    <w:rsid w:val="004B6430"/>
    <w:rsid w:val="004B66ED"/>
    <w:rsid w:val="004B692D"/>
    <w:rsid w:val="004B6D41"/>
    <w:rsid w:val="004B75EF"/>
    <w:rsid w:val="004B7962"/>
    <w:rsid w:val="004C2A2C"/>
    <w:rsid w:val="004C67BA"/>
    <w:rsid w:val="004D09C5"/>
    <w:rsid w:val="004D0B68"/>
    <w:rsid w:val="004D6209"/>
    <w:rsid w:val="004E233D"/>
    <w:rsid w:val="004E7F2C"/>
    <w:rsid w:val="004F074F"/>
    <w:rsid w:val="004F1700"/>
    <w:rsid w:val="004F30AF"/>
    <w:rsid w:val="004F30F6"/>
    <w:rsid w:val="004F3E66"/>
    <w:rsid w:val="004F7E42"/>
    <w:rsid w:val="00503334"/>
    <w:rsid w:val="0050560B"/>
    <w:rsid w:val="00505767"/>
    <w:rsid w:val="00505E1B"/>
    <w:rsid w:val="00506CEF"/>
    <w:rsid w:val="00512E3D"/>
    <w:rsid w:val="005136D1"/>
    <w:rsid w:val="00520ADD"/>
    <w:rsid w:val="0052187E"/>
    <w:rsid w:val="00523A69"/>
    <w:rsid w:val="00524A43"/>
    <w:rsid w:val="00524A9E"/>
    <w:rsid w:val="005252EE"/>
    <w:rsid w:val="005274E5"/>
    <w:rsid w:val="00527859"/>
    <w:rsid w:val="005278CC"/>
    <w:rsid w:val="00527956"/>
    <w:rsid w:val="00532D03"/>
    <w:rsid w:val="00535B49"/>
    <w:rsid w:val="00536BC2"/>
    <w:rsid w:val="005370B4"/>
    <w:rsid w:val="00540735"/>
    <w:rsid w:val="00546B0C"/>
    <w:rsid w:val="00550ED3"/>
    <w:rsid w:val="0055686A"/>
    <w:rsid w:val="00557C14"/>
    <w:rsid w:val="00562AA2"/>
    <w:rsid w:val="00562B37"/>
    <w:rsid w:val="00563FA6"/>
    <w:rsid w:val="00565189"/>
    <w:rsid w:val="0056645A"/>
    <w:rsid w:val="00567458"/>
    <w:rsid w:val="00574895"/>
    <w:rsid w:val="00574D65"/>
    <w:rsid w:val="00576168"/>
    <w:rsid w:val="00577364"/>
    <w:rsid w:val="005778DA"/>
    <w:rsid w:val="00577FF3"/>
    <w:rsid w:val="005821E9"/>
    <w:rsid w:val="00582BB1"/>
    <w:rsid w:val="00582C07"/>
    <w:rsid w:val="00585099"/>
    <w:rsid w:val="005863A1"/>
    <w:rsid w:val="00590CBC"/>
    <w:rsid w:val="00593661"/>
    <w:rsid w:val="005957F1"/>
    <w:rsid w:val="005A0BF5"/>
    <w:rsid w:val="005A3CF1"/>
    <w:rsid w:val="005A3ED0"/>
    <w:rsid w:val="005A5B50"/>
    <w:rsid w:val="005A6477"/>
    <w:rsid w:val="005B0228"/>
    <w:rsid w:val="005B1D4C"/>
    <w:rsid w:val="005B354C"/>
    <w:rsid w:val="005B4E59"/>
    <w:rsid w:val="005B53B6"/>
    <w:rsid w:val="005B69AD"/>
    <w:rsid w:val="005B7F26"/>
    <w:rsid w:val="005B7F32"/>
    <w:rsid w:val="005C68CA"/>
    <w:rsid w:val="005C6A0A"/>
    <w:rsid w:val="005C76C8"/>
    <w:rsid w:val="005C7E1F"/>
    <w:rsid w:val="005D010D"/>
    <w:rsid w:val="005D2491"/>
    <w:rsid w:val="005D2EEF"/>
    <w:rsid w:val="005D40B5"/>
    <w:rsid w:val="005D5EF0"/>
    <w:rsid w:val="005D6B32"/>
    <w:rsid w:val="005E2E0E"/>
    <w:rsid w:val="005E6405"/>
    <w:rsid w:val="005E67F0"/>
    <w:rsid w:val="005E77BC"/>
    <w:rsid w:val="005F20B8"/>
    <w:rsid w:val="005F6B4E"/>
    <w:rsid w:val="00600DB5"/>
    <w:rsid w:val="0060249A"/>
    <w:rsid w:val="006061CD"/>
    <w:rsid w:val="00607D0A"/>
    <w:rsid w:val="00610842"/>
    <w:rsid w:val="006122B0"/>
    <w:rsid w:val="00612EE8"/>
    <w:rsid w:val="006136EB"/>
    <w:rsid w:val="00614DD4"/>
    <w:rsid w:val="00615DCB"/>
    <w:rsid w:val="006164BD"/>
    <w:rsid w:val="00616773"/>
    <w:rsid w:val="00621E44"/>
    <w:rsid w:val="006259B1"/>
    <w:rsid w:val="00626258"/>
    <w:rsid w:val="006307A4"/>
    <w:rsid w:val="006313D1"/>
    <w:rsid w:val="006315DF"/>
    <w:rsid w:val="00631A2C"/>
    <w:rsid w:val="00634A99"/>
    <w:rsid w:val="0063683C"/>
    <w:rsid w:val="00636AA9"/>
    <w:rsid w:val="0063763F"/>
    <w:rsid w:val="0064077E"/>
    <w:rsid w:val="006408A0"/>
    <w:rsid w:val="0065417F"/>
    <w:rsid w:val="0065599F"/>
    <w:rsid w:val="0066058B"/>
    <w:rsid w:val="0066242A"/>
    <w:rsid w:val="0066243F"/>
    <w:rsid w:val="0066335A"/>
    <w:rsid w:val="00664B63"/>
    <w:rsid w:val="0066590F"/>
    <w:rsid w:val="00666484"/>
    <w:rsid w:val="006732E5"/>
    <w:rsid w:val="006736E5"/>
    <w:rsid w:val="006739DE"/>
    <w:rsid w:val="00673BB3"/>
    <w:rsid w:val="00674ADA"/>
    <w:rsid w:val="00676D23"/>
    <w:rsid w:val="00676DEF"/>
    <w:rsid w:val="00681244"/>
    <w:rsid w:val="00681EC5"/>
    <w:rsid w:val="00682F52"/>
    <w:rsid w:val="00683845"/>
    <w:rsid w:val="00683BF1"/>
    <w:rsid w:val="00686CB6"/>
    <w:rsid w:val="00686DA7"/>
    <w:rsid w:val="00690F1F"/>
    <w:rsid w:val="00692089"/>
    <w:rsid w:val="006945B0"/>
    <w:rsid w:val="0069699C"/>
    <w:rsid w:val="00697366"/>
    <w:rsid w:val="006A0252"/>
    <w:rsid w:val="006A0A4B"/>
    <w:rsid w:val="006A0BBC"/>
    <w:rsid w:val="006A2E7A"/>
    <w:rsid w:val="006A39EC"/>
    <w:rsid w:val="006A4B63"/>
    <w:rsid w:val="006A546D"/>
    <w:rsid w:val="006A7324"/>
    <w:rsid w:val="006A7FF9"/>
    <w:rsid w:val="006B19A5"/>
    <w:rsid w:val="006B5D98"/>
    <w:rsid w:val="006B7C78"/>
    <w:rsid w:val="006C09FE"/>
    <w:rsid w:val="006C21E5"/>
    <w:rsid w:val="006C2AFD"/>
    <w:rsid w:val="006C3A95"/>
    <w:rsid w:val="006C5346"/>
    <w:rsid w:val="006C5C60"/>
    <w:rsid w:val="006C7B5C"/>
    <w:rsid w:val="006D0132"/>
    <w:rsid w:val="006E104E"/>
    <w:rsid w:val="006F2910"/>
    <w:rsid w:val="006F2D78"/>
    <w:rsid w:val="006F6406"/>
    <w:rsid w:val="00704403"/>
    <w:rsid w:val="007053C2"/>
    <w:rsid w:val="00705F12"/>
    <w:rsid w:val="00706483"/>
    <w:rsid w:val="0071000C"/>
    <w:rsid w:val="00710413"/>
    <w:rsid w:val="007106EC"/>
    <w:rsid w:val="00710EDA"/>
    <w:rsid w:val="0071255C"/>
    <w:rsid w:val="00712A3D"/>
    <w:rsid w:val="007145F1"/>
    <w:rsid w:val="0071468B"/>
    <w:rsid w:val="00714F36"/>
    <w:rsid w:val="007151C6"/>
    <w:rsid w:val="007164FA"/>
    <w:rsid w:val="007172B7"/>
    <w:rsid w:val="007202F5"/>
    <w:rsid w:val="00721F88"/>
    <w:rsid w:val="00723A21"/>
    <w:rsid w:val="00723F6A"/>
    <w:rsid w:val="007272CC"/>
    <w:rsid w:val="0073127D"/>
    <w:rsid w:val="00731A67"/>
    <w:rsid w:val="00731EA6"/>
    <w:rsid w:val="007338B4"/>
    <w:rsid w:val="0074129D"/>
    <w:rsid w:val="00742A88"/>
    <w:rsid w:val="007472A4"/>
    <w:rsid w:val="00747F16"/>
    <w:rsid w:val="00750184"/>
    <w:rsid w:val="0075119B"/>
    <w:rsid w:val="007543BD"/>
    <w:rsid w:val="00755EF8"/>
    <w:rsid w:val="0075672B"/>
    <w:rsid w:val="00757732"/>
    <w:rsid w:val="007601A2"/>
    <w:rsid w:val="007620E2"/>
    <w:rsid w:val="0076566E"/>
    <w:rsid w:val="0077058F"/>
    <w:rsid w:val="00773AA8"/>
    <w:rsid w:val="00774783"/>
    <w:rsid w:val="0077505F"/>
    <w:rsid w:val="007753D4"/>
    <w:rsid w:val="00775966"/>
    <w:rsid w:val="007766D7"/>
    <w:rsid w:val="00780A09"/>
    <w:rsid w:val="007831FB"/>
    <w:rsid w:val="007833B6"/>
    <w:rsid w:val="007834AF"/>
    <w:rsid w:val="00783DF9"/>
    <w:rsid w:val="00784384"/>
    <w:rsid w:val="007845D3"/>
    <w:rsid w:val="00784F9C"/>
    <w:rsid w:val="00787262"/>
    <w:rsid w:val="00790C1F"/>
    <w:rsid w:val="0079349D"/>
    <w:rsid w:val="00793668"/>
    <w:rsid w:val="007952E4"/>
    <w:rsid w:val="0079601B"/>
    <w:rsid w:val="0079607F"/>
    <w:rsid w:val="007978BD"/>
    <w:rsid w:val="007A131C"/>
    <w:rsid w:val="007A2B69"/>
    <w:rsid w:val="007A3083"/>
    <w:rsid w:val="007A474A"/>
    <w:rsid w:val="007A5431"/>
    <w:rsid w:val="007A66A1"/>
    <w:rsid w:val="007B11F1"/>
    <w:rsid w:val="007B1E8A"/>
    <w:rsid w:val="007B240B"/>
    <w:rsid w:val="007B59C2"/>
    <w:rsid w:val="007B69B1"/>
    <w:rsid w:val="007C31DE"/>
    <w:rsid w:val="007C32BF"/>
    <w:rsid w:val="007C7275"/>
    <w:rsid w:val="007D2857"/>
    <w:rsid w:val="007D4C1C"/>
    <w:rsid w:val="007D4EFC"/>
    <w:rsid w:val="007D612D"/>
    <w:rsid w:val="007D7A67"/>
    <w:rsid w:val="007E399B"/>
    <w:rsid w:val="007E4670"/>
    <w:rsid w:val="007E4776"/>
    <w:rsid w:val="007E5DB0"/>
    <w:rsid w:val="007E78AF"/>
    <w:rsid w:val="007F1A26"/>
    <w:rsid w:val="007F3293"/>
    <w:rsid w:val="007F4E34"/>
    <w:rsid w:val="007F4FE0"/>
    <w:rsid w:val="007F5312"/>
    <w:rsid w:val="007F5EAA"/>
    <w:rsid w:val="007F611A"/>
    <w:rsid w:val="008006ED"/>
    <w:rsid w:val="0080164E"/>
    <w:rsid w:val="00802D22"/>
    <w:rsid w:val="008063C8"/>
    <w:rsid w:val="0081082C"/>
    <w:rsid w:val="00813752"/>
    <w:rsid w:val="00820252"/>
    <w:rsid w:val="00820E7C"/>
    <w:rsid w:val="00822C80"/>
    <w:rsid w:val="00823EF9"/>
    <w:rsid w:val="00825091"/>
    <w:rsid w:val="008256A6"/>
    <w:rsid w:val="00825AA5"/>
    <w:rsid w:val="00825E28"/>
    <w:rsid w:val="0082678D"/>
    <w:rsid w:val="008270CB"/>
    <w:rsid w:val="00831276"/>
    <w:rsid w:val="00831AEE"/>
    <w:rsid w:val="00831DD9"/>
    <w:rsid w:val="008322EC"/>
    <w:rsid w:val="00833485"/>
    <w:rsid w:val="00833FE9"/>
    <w:rsid w:val="00834FEA"/>
    <w:rsid w:val="008351BE"/>
    <w:rsid w:val="008352B6"/>
    <w:rsid w:val="0084102B"/>
    <w:rsid w:val="0084152B"/>
    <w:rsid w:val="008415C6"/>
    <w:rsid w:val="00845BF7"/>
    <w:rsid w:val="00847723"/>
    <w:rsid w:val="00847E70"/>
    <w:rsid w:val="00852836"/>
    <w:rsid w:val="00853B8F"/>
    <w:rsid w:val="00854D60"/>
    <w:rsid w:val="00854F0F"/>
    <w:rsid w:val="008554FB"/>
    <w:rsid w:val="00855FAF"/>
    <w:rsid w:val="0085699E"/>
    <w:rsid w:val="00860345"/>
    <w:rsid w:val="00864BEA"/>
    <w:rsid w:val="008659D1"/>
    <w:rsid w:val="00870345"/>
    <w:rsid w:val="00870A91"/>
    <w:rsid w:val="00880C06"/>
    <w:rsid w:val="00883149"/>
    <w:rsid w:val="008832F8"/>
    <w:rsid w:val="00883474"/>
    <w:rsid w:val="00883615"/>
    <w:rsid w:val="00886010"/>
    <w:rsid w:val="00887F79"/>
    <w:rsid w:val="00894AB5"/>
    <w:rsid w:val="00894CF5"/>
    <w:rsid w:val="00897D4D"/>
    <w:rsid w:val="008A0B9F"/>
    <w:rsid w:val="008A18C4"/>
    <w:rsid w:val="008A51CD"/>
    <w:rsid w:val="008A5F55"/>
    <w:rsid w:val="008A6291"/>
    <w:rsid w:val="008A66BF"/>
    <w:rsid w:val="008B0576"/>
    <w:rsid w:val="008B0963"/>
    <w:rsid w:val="008B1343"/>
    <w:rsid w:val="008B69B1"/>
    <w:rsid w:val="008C3528"/>
    <w:rsid w:val="008C5262"/>
    <w:rsid w:val="008C5BB2"/>
    <w:rsid w:val="008D2869"/>
    <w:rsid w:val="008D4419"/>
    <w:rsid w:val="008D588D"/>
    <w:rsid w:val="008D72CB"/>
    <w:rsid w:val="008D7F2E"/>
    <w:rsid w:val="008E0E43"/>
    <w:rsid w:val="008E2830"/>
    <w:rsid w:val="008F11E1"/>
    <w:rsid w:val="008F412E"/>
    <w:rsid w:val="008F4CC2"/>
    <w:rsid w:val="008F73D5"/>
    <w:rsid w:val="00901551"/>
    <w:rsid w:val="009025FF"/>
    <w:rsid w:val="009033A4"/>
    <w:rsid w:val="00912480"/>
    <w:rsid w:val="009201FB"/>
    <w:rsid w:val="009205EB"/>
    <w:rsid w:val="00922307"/>
    <w:rsid w:val="00923BDF"/>
    <w:rsid w:val="009249B9"/>
    <w:rsid w:val="009250BB"/>
    <w:rsid w:val="00925279"/>
    <w:rsid w:val="009306B6"/>
    <w:rsid w:val="00930EB2"/>
    <w:rsid w:val="00931398"/>
    <w:rsid w:val="009326EF"/>
    <w:rsid w:val="00933ED7"/>
    <w:rsid w:val="00934BA7"/>
    <w:rsid w:val="00934BE4"/>
    <w:rsid w:val="009369A8"/>
    <w:rsid w:val="009416D0"/>
    <w:rsid w:val="00943513"/>
    <w:rsid w:val="009462B1"/>
    <w:rsid w:val="00946FD4"/>
    <w:rsid w:val="00947E10"/>
    <w:rsid w:val="00950352"/>
    <w:rsid w:val="009527C1"/>
    <w:rsid w:val="00952F92"/>
    <w:rsid w:val="0095321D"/>
    <w:rsid w:val="00954937"/>
    <w:rsid w:val="009552A5"/>
    <w:rsid w:val="0095747B"/>
    <w:rsid w:val="009609BD"/>
    <w:rsid w:val="00961ADB"/>
    <w:rsid w:val="0096452C"/>
    <w:rsid w:val="00964FF8"/>
    <w:rsid w:val="009670C2"/>
    <w:rsid w:val="00967696"/>
    <w:rsid w:val="00970349"/>
    <w:rsid w:val="00973ADB"/>
    <w:rsid w:val="009749D2"/>
    <w:rsid w:val="009763B1"/>
    <w:rsid w:val="0098593B"/>
    <w:rsid w:val="00985A91"/>
    <w:rsid w:val="00985ED9"/>
    <w:rsid w:val="0098650B"/>
    <w:rsid w:val="00987A3D"/>
    <w:rsid w:val="009900D1"/>
    <w:rsid w:val="00996A13"/>
    <w:rsid w:val="00997AD1"/>
    <w:rsid w:val="009A0E6A"/>
    <w:rsid w:val="009A0F02"/>
    <w:rsid w:val="009A1809"/>
    <w:rsid w:val="009A3147"/>
    <w:rsid w:val="009A4579"/>
    <w:rsid w:val="009A4D28"/>
    <w:rsid w:val="009A60D0"/>
    <w:rsid w:val="009B2BE4"/>
    <w:rsid w:val="009B30A8"/>
    <w:rsid w:val="009B3116"/>
    <w:rsid w:val="009B40C3"/>
    <w:rsid w:val="009B4D5C"/>
    <w:rsid w:val="009B4FB6"/>
    <w:rsid w:val="009B620C"/>
    <w:rsid w:val="009B6877"/>
    <w:rsid w:val="009B68A9"/>
    <w:rsid w:val="009B7A99"/>
    <w:rsid w:val="009C0F75"/>
    <w:rsid w:val="009C3F1D"/>
    <w:rsid w:val="009C60D1"/>
    <w:rsid w:val="009C693E"/>
    <w:rsid w:val="009C7943"/>
    <w:rsid w:val="009D0A3D"/>
    <w:rsid w:val="009D0B37"/>
    <w:rsid w:val="009D1B17"/>
    <w:rsid w:val="009D7E25"/>
    <w:rsid w:val="009E00C7"/>
    <w:rsid w:val="009E3F18"/>
    <w:rsid w:val="009E710E"/>
    <w:rsid w:val="009F14B4"/>
    <w:rsid w:val="009F1B6F"/>
    <w:rsid w:val="00A0138D"/>
    <w:rsid w:val="00A0530C"/>
    <w:rsid w:val="00A05E04"/>
    <w:rsid w:val="00A066FA"/>
    <w:rsid w:val="00A06A3B"/>
    <w:rsid w:val="00A072B8"/>
    <w:rsid w:val="00A150C8"/>
    <w:rsid w:val="00A1719A"/>
    <w:rsid w:val="00A17D9E"/>
    <w:rsid w:val="00A209F4"/>
    <w:rsid w:val="00A233AA"/>
    <w:rsid w:val="00A23DE9"/>
    <w:rsid w:val="00A277E1"/>
    <w:rsid w:val="00A32868"/>
    <w:rsid w:val="00A32F05"/>
    <w:rsid w:val="00A35108"/>
    <w:rsid w:val="00A36075"/>
    <w:rsid w:val="00A41EA0"/>
    <w:rsid w:val="00A43AF5"/>
    <w:rsid w:val="00A4472E"/>
    <w:rsid w:val="00A46A04"/>
    <w:rsid w:val="00A55DEA"/>
    <w:rsid w:val="00A56356"/>
    <w:rsid w:val="00A56B1C"/>
    <w:rsid w:val="00A5705A"/>
    <w:rsid w:val="00A606A2"/>
    <w:rsid w:val="00A63E38"/>
    <w:rsid w:val="00A65686"/>
    <w:rsid w:val="00A65A66"/>
    <w:rsid w:val="00A71138"/>
    <w:rsid w:val="00A7158E"/>
    <w:rsid w:val="00A73046"/>
    <w:rsid w:val="00A7527D"/>
    <w:rsid w:val="00A7722B"/>
    <w:rsid w:val="00A7786B"/>
    <w:rsid w:val="00A80399"/>
    <w:rsid w:val="00A8173D"/>
    <w:rsid w:val="00A84178"/>
    <w:rsid w:val="00A8507D"/>
    <w:rsid w:val="00A851AB"/>
    <w:rsid w:val="00A87018"/>
    <w:rsid w:val="00A90284"/>
    <w:rsid w:val="00A906FF"/>
    <w:rsid w:val="00A915F1"/>
    <w:rsid w:val="00A94071"/>
    <w:rsid w:val="00A955D3"/>
    <w:rsid w:val="00A96806"/>
    <w:rsid w:val="00AA0AB5"/>
    <w:rsid w:val="00AA3506"/>
    <w:rsid w:val="00AA6584"/>
    <w:rsid w:val="00AA6EE9"/>
    <w:rsid w:val="00AB0219"/>
    <w:rsid w:val="00AB3CBA"/>
    <w:rsid w:val="00AB5D55"/>
    <w:rsid w:val="00AB707B"/>
    <w:rsid w:val="00AB7879"/>
    <w:rsid w:val="00AB7DEC"/>
    <w:rsid w:val="00AC136E"/>
    <w:rsid w:val="00AC1CFB"/>
    <w:rsid w:val="00AC3791"/>
    <w:rsid w:val="00AC3B4A"/>
    <w:rsid w:val="00AC761D"/>
    <w:rsid w:val="00AC7BC2"/>
    <w:rsid w:val="00AC7FFB"/>
    <w:rsid w:val="00AD257F"/>
    <w:rsid w:val="00AD3546"/>
    <w:rsid w:val="00AD501B"/>
    <w:rsid w:val="00AD6B5E"/>
    <w:rsid w:val="00AD7613"/>
    <w:rsid w:val="00AD7A7D"/>
    <w:rsid w:val="00AE26CF"/>
    <w:rsid w:val="00AE2F03"/>
    <w:rsid w:val="00AE4FF4"/>
    <w:rsid w:val="00AE56A8"/>
    <w:rsid w:val="00AE617D"/>
    <w:rsid w:val="00AE784E"/>
    <w:rsid w:val="00AF5EA9"/>
    <w:rsid w:val="00AF7D74"/>
    <w:rsid w:val="00B009AD"/>
    <w:rsid w:val="00B04138"/>
    <w:rsid w:val="00B05345"/>
    <w:rsid w:val="00B05680"/>
    <w:rsid w:val="00B062F3"/>
    <w:rsid w:val="00B11898"/>
    <w:rsid w:val="00B12566"/>
    <w:rsid w:val="00B12C3A"/>
    <w:rsid w:val="00B12DF2"/>
    <w:rsid w:val="00B13B2C"/>
    <w:rsid w:val="00B16BD5"/>
    <w:rsid w:val="00B170B4"/>
    <w:rsid w:val="00B23A6A"/>
    <w:rsid w:val="00B24045"/>
    <w:rsid w:val="00B261DE"/>
    <w:rsid w:val="00B27A26"/>
    <w:rsid w:val="00B30965"/>
    <w:rsid w:val="00B31319"/>
    <w:rsid w:val="00B31F26"/>
    <w:rsid w:val="00B36C8B"/>
    <w:rsid w:val="00B408F1"/>
    <w:rsid w:val="00B40CB5"/>
    <w:rsid w:val="00B43D15"/>
    <w:rsid w:val="00B44036"/>
    <w:rsid w:val="00B44658"/>
    <w:rsid w:val="00B44F7A"/>
    <w:rsid w:val="00B45656"/>
    <w:rsid w:val="00B475C3"/>
    <w:rsid w:val="00B475EE"/>
    <w:rsid w:val="00B47B63"/>
    <w:rsid w:val="00B5010D"/>
    <w:rsid w:val="00B5087D"/>
    <w:rsid w:val="00B51F1D"/>
    <w:rsid w:val="00B53469"/>
    <w:rsid w:val="00B535A6"/>
    <w:rsid w:val="00B55B07"/>
    <w:rsid w:val="00B62379"/>
    <w:rsid w:val="00B62ED9"/>
    <w:rsid w:val="00B63D58"/>
    <w:rsid w:val="00B74BC8"/>
    <w:rsid w:val="00B74DBF"/>
    <w:rsid w:val="00B76843"/>
    <w:rsid w:val="00B76BC4"/>
    <w:rsid w:val="00B80AF9"/>
    <w:rsid w:val="00B81473"/>
    <w:rsid w:val="00B86C38"/>
    <w:rsid w:val="00B91ECA"/>
    <w:rsid w:val="00B92668"/>
    <w:rsid w:val="00B938F1"/>
    <w:rsid w:val="00B94E62"/>
    <w:rsid w:val="00B9515D"/>
    <w:rsid w:val="00B95AD9"/>
    <w:rsid w:val="00BA16C3"/>
    <w:rsid w:val="00BA1D1D"/>
    <w:rsid w:val="00BA2ADF"/>
    <w:rsid w:val="00BA3409"/>
    <w:rsid w:val="00BA441A"/>
    <w:rsid w:val="00BB16F1"/>
    <w:rsid w:val="00BB19DA"/>
    <w:rsid w:val="00BB1D06"/>
    <w:rsid w:val="00BB45FC"/>
    <w:rsid w:val="00BC00C6"/>
    <w:rsid w:val="00BC0AC0"/>
    <w:rsid w:val="00BC233B"/>
    <w:rsid w:val="00BC390C"/>
    <w:rsid w:val="00BC4B2E"/>
    <w:rsid w:val="00BC517D"/>
    <w:rsid w:val="00BC7EEB"/>
    <w:rsid w:val="00BD3EBF"/>
    <w:rsid w:val="00BD61BE"/>
    <w:rsid w:val="00BD6C67"/>
    <w:rsid w:val="00BD7C88"/>
    <w:rsid w:val="00BE082F"/>
    <w:rsid w:val="00BE0B24"/>
    <w:rsid w:val="00BE22DC"/>
    <w:rsid w:val="00BE5AD0"/>
    <w:rsid w:val="00BF2307"/>
    <w:rsid w:val="00BF5285"/>
    <w:rsid w:val="00BF5A4E"/>
    <w:rsid w:val="00BF5D6F"/>
    <w:rsid w:val="00BF6028"/>
    <w:rsid w:val="00BF7C99"/>
    <w:rsid w:val="00C018A0"/>
    <w:rsid w:val="00C05CCF"/>
    <w:rsid w:val="00C066C5"/>
    <w:rsid w:val="00C076C7"/>
    <w:rsid w:val="00C10F62"/>
    <w:rsid w:val="00C110FD"/>
    <w:rsid w:val="00C1458A"/>
    <w:rsid w:val="00C16906"/>
    <w:rsid w:val="00C16982"/>
    <w:rsid w:val="00C20416"/>
    <w:rsid w:val="00C20EBE"/>
    <w:rsid w:val="00C22848"/>
    <w:rsid w:val="00C2437B"/>
    <w:rsid w:val="00C2526F"/>
    <w:rsid w:val="00C30125"/>
    <w:rsid w:val="00C3111E"/>
    <w:rsid w:val="00C3130A"/>
    <w:rsid w:val="00C3158A"/>
    <w:rsid w:val="00C3405B"/>
    <w:rsid w:val="00C34BE8"/>
    <w:rsid w:val="00C34C6E"/>
    <w:rsid w:val="00C37A1E"/>
    <w:rsid w:val="00C408FB"/>
    <w:rsid w:val="00C42A6B"/>
    <w:rsid w:val="00C46F58"/>
    <w:rsid w:val="00C47CB2"/>
    <w:rsid w:val="00C47E10"/>
    <w:rsid w:val="00C51B9B"/>
    <w:rsid w:val="00C55632"/>
    <w:rsid w:val="00C55DB0"/>
    <w:rsid w:val="00C63905"/>
    <w:rsid w:val="00C63DC8"/>
    <w:rsid w:val="00C665DC"/>
    <w:rsid w:val="00C66C30"/>
    <w:rsid w:val="00C714E3"/>
    <w:rsid w:val="00C73858"/>
    <w:rsid w:val="00C74826"/>
    <w:rsid w:val="00C75567"/>
    <w:rsid w:val="00C760FB"/>
    <w:rsid w:val="00C7760E"/>
    <w:rsid w:val="00C77E16"/>
    <w:rsid w:val="00C8136E"/>
    <w:rsid w:val="00C82E62"/>
    <w:rsid w:val="00C83088"/>
    <w:rsid w:val="00C8545D"/>
    <w:rsid w:val="00C8702D"/>
    <w:rsid w:val="00C87B36"/>
    <w:rsid w:val="00C87FF8"/>
    <w:rsid w:val="00C90515"/>
    <w:rsid w:val="00C91893"/>
    <w:rsid w:val="00C932F2"/>
    <w:rsid w:val="00C93D9E"/>
    <w:rsid w:val="00C943BC"/>
    <w:rsid w:val="00C961D5"/>
    <w:rsid w:val="00C9688A"/>
    <w:rsid w:val="00C96ABA"/>
    <w:rsid w:val="00CA2BEA"/>
    <w:rsid w:val="00CA2DC3"/>
    <w:rsid w:val="00CA3CD7"/>
    <w:rsid w:val="00CA456F"/>
    <w:rsid w:val="00CA7A72"/>
    <w:rsid w:val="00CB0337"/>
    <w:rsid w:val="00CB3FBF"/>
    <w:rsid w:val="00CB5F47"/>
    <w:rsid w:val="00CB633B"/>
    <w:rsid w:val="00CB75E3"/>
    <w:rsid w:val="00CC1CD8"/>
    <w:rsid w:val="00CC329D"/>
    <w:rsid w:val="00CC3610"/>
    <w:rsid w:val="00CC6852"/>
    <w:rsid w:val="00CD08E3"/>
    <w:rsid w:val="00CD4D1B"/>
    <w:rsid w:val="00CD4FED"/>
    <w:rsid w:val="00CD67E9"/>
    <w:rsid w:val="00CE01A6"/>
    <w:rsid w:val="00CE4386"/>
    <w:rsid w:val="00CE7B20"/>
    <w:rsid w:val="00CF5CCB"/>
    <w:rsid w:val="00CF5DC1"/>
    <w:rsid w:val="00D02EF9"/>
    <w:rsid w:val="00D02F71"/>
    <w:rsid w:val="00D03F09"/>
    <w:rsid w:val="00D04787"/>
    <w:rsid w:val="00D06A86"/>
    <w:rsid w:val="00D070D9"/>
    <w:rsid w:val="00D100F5"/>
    <w:rsid w:val="00D1196B"/>
    <w:rsid w:val="00D12945"/>
    <w:rsid w:val="00D12E08"/>
    <w:rsid w:val="00D15663"/>
    <w:rsid w:val="00D169C1"/>
    <w:rsid w:val="00D17555"/>
    <w:rsid w:val="00D175D0"/>
    <w:rsid w:val="00D21D88"/>
    <w:rsid w:val="00D224CF"/>
    <w:rsid w:val="00D24EAB"/>
    <w:rsid w:val="00D272C8"/>
    <w:rsid w:val="00D34A95"/>
    <w:rsid w:val="00D34C98"/>
    <w:rsid w:val="00D34F86"/>
    <w:rsid w:val="00D373BD"/>
    <w:rsid w:val="00D40BDD"/>
    <w:rsid w:val="00D424FC"/>
    <w:rsid w:val="00D440E0"/>
    <w:rsid w:val="00D46C16"/>
    <w:rsid w:val="00D5023E"/>
    <w:rsid w:val="00D51214"/>
    <w:rsid w:val="00D554D1"/>
    <w:rsid w:val="00D56BAA"/>
    <w:rsid w:val="00D609BA"/>
    <w:rsid w:val="00D62811"/>
    <w:rsid w:val="00D64128"/>
    <w:rsid w:val="00D6525A"/>
    <w:rsid w:val="00D66DFF"/>
    <w:rsid w:val="00D712E4"/>
    <w:rsid w:val="00D71566"/>
    <w:rsid w:val="00D76596"/>
    <w:rsid w:val="00D80DDC"/>
    <w:rsid w:val="00D81077"/>
    <w:rsid w:val="00D8220B"/>
    <w:rsid w:val="00D845CD"/>
    <w:rsid w:val="00D86DD3"/>
    <w:rsid w:val="00D86ECA"/>
    <w:rsid w:val="00D9262B"/>
    <w:rsid w:val="00D93971"/>
    <w:rsid w:val="00D94E31"/>
    <w:rsid w:val="00D9729C"/>
    <w:rsid w:val="00D97B1F"/>
    <w:rsid w:val="00DA0851"/>
    <w:rsid w:val="00DA0F8B"/>
    <w:rsid w:val="00DA1680"/>
    <w:rsid w:val="00DA1854"/>
    <w:rsid w:val="00DA2B21"/>
    <w:rsid w:val="00DA41E2"/>
    <w:rsid w:val="00DA425A"/>
    <w:rsid w:val="00DA526D"/>
    <w:rsid w:val="00DA7EA4"/>
    <w:rsid w:val="00DB08D9"/>
    <w:rsid w:val="00DB3859"/>
    <w:rsid w:val="00DB3AD4"/>
    <w:rsid w:val="00DB523A"/>
    <w:rsid w:val="00DB5ACE"/>
    <w:rsid w:val="00DB700D"/>
    <w:rsid w:val="00DC23F1"/>
    <w:rsid w:val="00DC463E"/>
    <w:rsid w:val="00DC7824"/>
    <w:rsid w:val="00DD6062"/>
    <w:rsid w:val="00DD68A1"/>
    <w:rsid w:val="00DD746B"/>
    <w:rsid w:val="00DD7C0C"/>
    <w:rsid w:val="00DE1E20"/>
    <w:rsid w:val="00DE4CA8"/>
    <w:rsid w:val="00DE582C"/>
    <w:rsid w:val="00DE6227"/>
    <w:rsid w:val="00DF03F0"/>
    <w:rsid w:val="00DF11F0"/>
    <w:rsid w:val="00DF1CC2"/>
    <w:rsid w:val="00DF409A"/>
    <w:rsid w:val="00DF4ADA"/>
    <w:rsid w:val="00DF53BB"/>
    <w:rsid w:val="00E00029"/>
    <w:rsid w:val="00E003B3"/>
    <w:rsid w:val="00E008CD"/>
    <w:rsid w:val="00E01D30"/>
    <w:rsid w:val="00E0279F"/>
    <w:rsid w:val="00E032FF"/>
    <w:rsid w:val="00E038EE"/>
    <w:rsid w:val="00E0600C"/>
    <w:rsid w:val="00E2651E"/>
    <w:rsid w:val="00E27038"/>
    <w:rsid w:val="00E30D35"/>
    <w:rsid w:val="00E31217"/>
    <w:rsid w:val="00E320DB"/>
    <w:rsid w:val="00E33358"/>
    <w:rsid w:val="00E334DD"/>
    <w:rsid w:val="00E353DA"/>
    <w:rsid w:val="00E35D07"/>
    <w:rsid w:val="00E401F5"/>
    <w:rsid w:val="00E40C03"/>
    <w:rsid w:val="00E42315"/>
    <w:rsid w:val="00E42542"/>
    <w:rsid w:val="00E45C75"/>
    <w:rsid w:val="00E477E7"/>
    <w:rsid w:val="00E506F1"/>
    <w:rsid w:val="00E516FB"/>
    <w:rsid w:val="00E5345C"/>
    <w:rsid w:val="00E54CE6"/>
    <w:rsid w:val="00E55F24"/>
    <w:rsid w:val="00E56DB0"/>
    <w:rsid w:val="00E57487"/>
    <w:rsid w:val="00E57830"/>
    <w:rsid w:val="00E60162"/>
    <w:rsid w:val="00E6069F"/>
    <w:rsid w:val="00E60DD9"/>
    <w:rsid w:val="00E617C2"/>
    <w:rsid w:val="00E64335"/>
    <w:rsid w:val="00E66DB1"/>
    <w:rsid w:val="00E671C3"/>
    <w:rsid w:val="00E67984"/>
    <w:rsid w:val="00E67A6E"/>
    <w:rsid w:val="00E70181"/>
    <w:rsid w:val="00E70BB7"/>
    <w:rsid w:val="00E71320"/>
    <w:rsid w:val="00E7198D"/>
    <w:rsid w:val="00E725CA"/>
    <w:rsid w:val="00E7478C"/>
    <w:rsid w:val="00E7480F"/>
    <w:rsid w:val="00E75C52"/>
    <w:rsid w:val="00E7622B"/>
    <w:rsid w:val="00E765A7"/>
    <w:rsid w:val="00E767A8"/>
    <w:rsid w:val="00E77380"/>
    <w:rsid w:val="00E77682"/>
    <w:rsid w:val="00E803F5"/>
    <w:rsid w:val="00E81459"/>
    <w:rsid w:val="00E81CCA"/>
    <w:rsid w:val="00E845C2"/>
    <w:rsid w:val="00E855BF"/>
    <w:rsid w:val="00E868D0"/>
    <w:rsid w:val="00E91889"/>
    <w:rsid w:val="00E92D69"/>
    <w:rsid w:val="00E94429"/>
    <w:rsid w:val="00E95495"/>
    <w:rsid w:val="00E9575D"/>
    <w:rsid w:val="00E95C4D"/>
    <w:rsid w:val="00E96B90"/>
    <w:rsid w:val="00EA24B2"/>
    <w:rsid w:val="00EA2D35"/>
    <w:rsid w:val="00EA66BC"/>
    <w:rsid w:val="00EA6B19"/>
    <w:rsid w:val="00EB3A03"/>
    <w:rsid w:val="00EB4416"/>
    <w:rsid w:val="00EB6892"/>
    <w:rsid w:val="00EB6BDB"/>
    <w:rsid w:val="00EC0757"/>
    <w:rsid w:val="00EC2905"/>
    <w:rsid w:val="00EC4427"/>
    <w:rsid w:val="00EC7501"/>
    <w:rsid w:val="00ED04B0"/>
    <w:rsid w:val="00ED0987"/>
    <w:rsid w:val="00ED17B7"/>
    <w:rsid w:val="00ED3B55"/>
    <w:rsid w:val="00ED4BBB"/>
    <w:rsid w:val="00EE0291"/>
    <w:rsid w:val="00EE16A8"/>
    <w:rsid w:val="00EE21F7"/>
    <w:rsid w:val="00EE34DD"/>
    <w:rsid w:val="00EE43EA"/>
    <w:rsid w:val="00EF0CA3"/>
    <w:rsid w:val="00EF1C96"/>
    <w:rsid w:val="00EF28B4"/>
    <w:rsid w:val="00EF2D71"/>
    <w:rsid w:val="00EF63D2"/>
    <w:rsid w:val="00EF7134"/>
    <w:rsid w:val="00EF785E"/>
    <w:rsid w:val="00F00807"/>
    <w:rsid w:val="00F03F7A"/>
    <w:rsid w:val="00F04B83"/>
    <w:rsid w:val="00F05D04"/>
    <w:rsid w:val="00F13430"/>
    <w:rsid w:val="00F173EB"/>
    <w:rsid w:val="00F2123A"/>
    <w:rsid w:val="00F21EAF"/>
    <w:rsid w:val="00F22FF1"/>
    <w:rsid w:val="00F23BA0"/>
    <w:rsid w:val="00F30F6F"/>
    <w:rsid w:val="00F324AA"/>
    <w:rsid w:val="00F32D5A"/>
    <w:rsid w:val="00F351EC"/>
    <w:rsid w:val="00F40D14"/>
    <w:rsid w:val="00F45867"/>
    <w:rsid w:val="00F4599D"/>
    <w:rsid w:val="00F45D55"/>
    <w:rsid w:val="00F519AA"/>
    <w:rsid w:val="00F51C2B"/>
    <w:rsid w:val="00F537A8"/>
    <w:rsid w:val="00F55802"/>
    <w:rsid w:val="00F558C8"/>
    <w:rsid w:val="00F55FA8"/>
    <w:rsid w:val="00F56F89"/>
    <w:rsid w:val="00F60F10"/>
    <w:rsid w:val="00F61458"/>
    <w:rsid w:val="00F62785"/>
    <w:rsid w:val="00F63047"/>
    <w:rsid w:val="00F6394D"/>
    <w:rsid w:val="00F64C01"/>
    <w:rsid w:val="00F65510"/>
    <w:rsid w:val="00F6565B"/>
    <w:rsid w:val="00F65A5C"/>
    <w:rsid w:val="00F747F0"/>
    <w:rsid w:val="00F74FCF"/>
    <w:rsid w:val="00F80D3E"/>
    <w:rsid w:val="00F81161"/>
    <w:rsid w:val="00F829E9"/>
    <w:rsid w:val="00F841BE"/>
    <w:rsid w:val="00F85548"/>
    <w:rsid w:val="00F87616"/>
    <w:rsid w:val="00F92D33"/>
    <w:rsid w:val="00F93A63"/>
    <w:rsid w:val="00F97443"/>
    <w:rsid w:val="00FA15F5"/>
    <w:rsid w:val="00FA2A73"/>
    <w:rsid w:val="00FA2FA9"/>
    <w:rsid w:val="00FA4351"/>
    <w:rsid w:val="00FA6233"/>
    <w:rsid w:val="00FA7E4D"/>
    <w:rsid w:val="00FB030A"/>
    <w:rsid w:val="00FB186C"/>
    <w:rsid w:val="00FB38A9"/>
    <w:rsid w:val="00FB595D"/>
    <w:rsid w:val="00FB5B3C"/>
    <w:rsid w:val="00FB5C0E"/>
    <w:rsid w:val="00FB7CBF"/>
    <w:rsid w:val="00FC134B"/>
    <w:rsid w:val="00FC17AC"/>
    <w:rsid w:val="00FC2B6D"/>
    <w:rsid w:val="00FD2083"/>
    <w:rsid w:val="00FD2770"/>
    <w:rsid w:val="00FD5A88"/>
    <w:rsid w:val="00FD5C5C"/>
    <w:rsid w:val="00FD612C"/>
    <w:rsid w:val="00FE3142"/>
    <w:rsid w:val="00FE39F4"/>
    <w:rsid w:val="00FE6A00"/>
    <w:rsid w:val="00FF06C0"/>
    <w:rsid w:val="00FF14B6"/>
    <w:rsid w:val="00FF1A45"/>
    <w:rsid w:val="00FF4B29"/>
    <w:rsid w:val="00FF5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0050">
      <o:colormenu v:ext="edit" fillcolor="none" stroke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370"/>
    <w:pPr>
      <w:spacing w:after="0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041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0413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E353D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353DA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E353DA"/>
    <w:pPr>
      <w:tabs>
        <w:tab w:val="center" w:pos="4252"/>
        <w:tab w:val="right" w:pos="8504"/>
      </w:tabs>
      <w:spacing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353DA"/>
    <w:rPr>
      <w:sz w:val="22"/>
      <w:szCs w:val="22"/>
    </w:rPr>
  </w:style>
  <w:style w:type="paragraph" w:styleId="SemEspaamento">
    <w:name w:val="No Spacing"/>
    <w:link w:val="SemEspaamentoCarcter"/>
    <w:uiPriority w:val="1"/>
    <w:qFormat/>
    <w:rsid w:val="00E353DA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SemEspaamentoCarcter">
    <w:name w:val="Sem Espaçamento Carácter"/>
    <w:basedOn w:val="Tipodeletrapredefinidodopargrafo"/>
    <w:link w:val="SemEspaamento"/>
    <w:uiPriority w:val="1"/>
    <w:rsid w:val="00E353DA"/>
    <w:rPr>
      <w:rFonts w:asciiTheme="minorHAnsi" w:eastAsiaTheme="minorEastAsia" w:hAnsiTheme="minorHAnsi" w:cstheme="minorBidi"/>
      <w:sz w:val="22"/>
      <w:szCs w:val="22"/>
    </w:rPr>
  </w:style>
  <w:style w:type="character" w:styleId="Hiperligao">
    <w:name w:val="Hyperlink"/>
    <w:basedOn w:val="Tipodeletrapredefinidodopargrafo"/>
    <w:uiPriority w:val="99"/>
    <w:unhideWhenUsed/>
    <w:rsid w:val="00750184"/>
    <w:rPr>
      <w:color w:val="0000FF" w:themeColor="hyperlink"/>
      <w:u w:val="single"/>
    </w:rPr>
  </w:style>
  <w:style w:type="table" w:styleId="Tabelacomgrelha">
    <w:name w:val="Table Grid"/>
    <w:basedOn w:val="Tabelanormal"/>
    <w:uiPriority w:val="59"/>
    <w:rsid w:val="00532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notadefim">
    <w:name w:val="endnote text"/>
    <w:basedOn w:val="Normal"/>
    <w:link w:val="TextodenotadefimCarcter"/>
    <w:uiPriority w:val="99"/>
    <w:semiHidden/>
    <w:unhideWhenUsed/>
    <w:rsid w:val="0030185B"/>
    <w:pPr>
      <w:spacing w:line="240" w:lineRule="auto"/>
    </w:pPr>
    <w:rPr>
      <w:sz w:val="20"/>
      <w:szCs w:val="20"/>
    </w:rPr>
  </w:style>
  <w:style w:type="character" w:customStyle="1" w:styleId="TextodenotadefimCarcter">
    <w:name w:val="Texto de nota de fim Carácter"/>
    <w:basedOn w:val="Tipodeletrapredefinidodopargrafo"/>
    <w:link w:val="Textodenotadefim"/>
    <w:uiPriority w:val="99"/>
    <w:semiHidden/>
    <w:rsid w:val="0030185B"/>
  </w:style>
  <w:style w:type="character" w:styleId="Refdenotadefim">
    <w:name w:val="endnote reference"/>
    <w:basedOn w:val="Tipodeletrapredefinidodopargrafo"/>
    <w:uiPriority w:val="99"/>
    <w:semiHidden/>
    <w:unhideWhenUsed/>
    <w:rsid w:val="0030185B"/>
    <w:rPr>
      <w:vertAlign w:val="superscript"/>
    </w:rPr>
  </w:style>
  <w:style w:type="paragraph" w:styleId="Listacommarcas">
    <w:name w:val="List Bullet"/>
    <w:basedOn w:val="Normal"/>
    <w:uiPriority w:val="99"/>
    <w:unhideWhenUsed/>
    <w:rsid w:val="00263A2F"/>
    <w:pPr>
      <w:numPr>
        <w:numId w:val="36"/>
      </w:numPr>
      <w:contextualSpacing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BE5AD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272089-8529-4F75-B1A2-98E49012F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</Words>
  <Characters>1633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Carlos</cp:lastModifiedBy>
  <cp:revision>7</cp:revision>
  <cp:lastPrinted>2015-12-02T20:01:00Z</cp:lastPrinted>
  <dcterms:created xsi:type="dcterms:W3CDTF">2012-07-07T11:37:00Z</dcterms:created>
  <dcterms:modified xsi:type="dcterms:W3CDTF">2015-12-02T20:04:00Z</dcterms:modified>
</cp:coreProperties>
</file>